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76CC0" w14:textId="37502E13" w:rsidR="00665389" w:rsidRDefault="00846A44" w:rsidP="00665389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bookmarkStart w:id="0" w:name="_heading=h.grie48eveyn8"/>
      <w:bookmarkEnd w:id="0"/>
      <w:r w:rsidR="00665389"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 w:rsidR="00665389">
        <w:rPr>
          <w:rFonts w:ascii="標楷體" w:eastAsia="標楷體" w:hAnsi="標楷體" w:hint="eastAsia"/>
          <w:b/>
          <w:bCs/>
          <w:sz w:val="36"/>
          <w:szCs w:val="36"/>
        </w:rPr>
        <w:t>【書海探索家】校訂課程</w:t>
      </w:r>
    </w:p>
    <w:p w14:paraId="75DDDB26" w14:textId="2EB3B2C9" w:rsidR="0074346E" w:rsidRPr="00665389" w:rsidRDefault="00BC5D54" w:rsidP="0074346E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665389">
        <w:rPr>
          <w:rFonts w:hAnsi="標楷體" w:hint="eastAsia"/>
          <w:b/>
          <w:sz w:val="36"/>
          <w:szCs w:val="36"/>
        </w:rPr>
        <w:t>愛的時空</w:t>
      </w:r>
    </w:p>
    <w:p w14:paraId="5B2D2DD3" w14:textId="77777777"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14:paraId="65624954" w14:textId="278A1758" w:rsidR="00B5089B" w:rsidRDefault="00B5089B" w:rsidP="00BA2D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依據國小課文本位閱讀理解教學中，五年級學習主軸為以文章結構寫大意、推論、有層次的提問及理解監控等。本學期將教學重點集中在以文章結構寫大意、推論、有層次提問的策略指導與練習。依學童先備經驗，中年級學童已</w:t>
      </w:r>
      <w:r w:rsidR="00BA2D1D">
        <w:rPr>
          <w:rFonts w:ascii="標楷體" w:eastAsia="標楷體" w:hAnsi="標楷體" w:hint="eastAsia"/>
        </w:rPr>
        <w:t>能自我評估，即應已知道自己懂不懂，並指出不懂的地方；高年級教學重點是策略運用，則要學童能採取適當的方法來處理不懂的地方。</w:t>
      </w:r>
    </w:p>
    <w:p w14:paraId="7A27999C" w14:textId="53E31CA5" w:rsidR="00BA2D1D" w:rsidRDefault="00B5089B" w:rsidP="00BA2D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本學期閱讀課程設計目標，即</w:t>
      </w:r>
      <w:r w:rsidR="00BA2D1D">
        <w:rPr>
          <w:rFonts w:ascii="標楷體" w:eastAsia="標楷體" w:hAnsi="標楷體" w:hint="eastAsia"/>
        </w:rPr>
        <w:t>讓學童在閱讀過程中，</w:t>
      </w:r>
      <w:r>
        <w:rPr>
          <w:rFonts w:ascii="標楷體" w:eastAsia="標楷體" w:hAnsi="標楷體" w:hint="eastAsia"/>
        </w:rPr>
        <w:t>依不同文體、文章結構、閱讀目的，</w:t>
      </w:r>
      <w:r w:rsidR="00BA2D1D">
        <w:rPr>
          <w:rFonts w:ascii="標楷體" w:eastAsia="標楷體" w:hAnsi="標楷體" w:hint="eastAsia"/>
        </w:rPr>
        <w:t>能自我評估自己的閱讀理解策略</w:t>
      </w:r>
      <w:r>
        <w:rPr>
          <w:rFonts w:ascii="標楷體" w:eastAsia="標楷體" w:hAnsi="標楷體" w:hint="eastAsia"/>
        </w:rPr>
        <w:t>，對理解狀況有所覺察，並採取「自我提問策略」處理，以提升閱讀理解層次。</w:t>
      </w:r>
    </w:p>
    <w:p w14:paraId="5C3CFFD7" w14:textId="770F7E8A" w:rsidR="00BA2D1D" w:rsidRDefault="00BA2D1D" w:rsidP="00BA2D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因此，</w:t>
      </w:r>
      <w:r w:rsidR="00B5089B">
        <w:rPr>
          <w:rFonts w:ascii="標楷體" w:eastAsia="標楷體" w:hAnsi="標楷體" w:hint="eastAsia"/>
        </w:rPr>
        <w:t>配合國語課本主題</w:t>
      </w:r>
      <w:r w:rsidR="00B95894">
        <w:rPr>
          <w:rFonts w:ascii="標楷體" w:eastAsia="標楷體" w:hAnsi="標楷體" w:hint="eastAsia"/>
        </w:rPr>
        <w:t>規劃如下四大主題單元:</w:t>
      </w:r>
    </w:p>
    <w:p w14:paraId="2B2FB2D9" w14:textId="453FE2C2" w:rsidR="00BA2D1D" w:rsidRDefault="00BA2D1D" w:rsidP="00BA2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第一單元是</w:t>
      </w:r>
      <w:r w:rsidRPr="00A60A55">
        <w:rPr>
          <w:rFonts w:ascii="標楷體" w:eastAsia="標楷體" w:hAnsi="標楷體" w:hint="eastAsia"/>
        </w:rPr>
        <w:t>德行教育_</w:t>
      </w:r>
      <w:r w:rsidR="00BC5D54">
        <w:rPr>
          <w:rFonts w:ascii="標楷體" w:eastAsia="標楷體" w:hAnsi="標楷體" w:hint="eastAsia"/>
        </w:rPr>
        <w:t>孝行感動天</w:t>
      </w:r>
      <w:r>
        <w:rPr>
          <w:rFonts w:ascii="標楷體" w:eastAsia="標楷體" w:hAnsi="標楷體" w:hint="eastAsia"/>
        </w:rPr>
        <w:t>，</w:t>
      </w:r>
    </w:p>
    <w:p w14:paraId="5FECFD35" w14:textId="1B40991D" w:rsidR="00BA2D1D" w:rsidRDefault="00BA2D1D" w:rsidP="00BA2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BC5D54">
        <w:rPr>
          <w:rFonts w:ascii="標楷體" w:eastAsia="標楷體" w:hAnsi="標楷體" w:hint="eastAsia"/>
        </w:rPr>
        <w:t>第二單元是海洋教育</w:t>
      </w:r>
      <w:r>
        <w:rPr>
          <w:rFonts w:ascii="標楷體" w:eastAsia="標楷體" w:hAnsi="標楷體" w:hint="eastAsia"/>
        </w:rPr>
        <w:t>_</w:t>
      </w:r>
      <w:r w:rsidR="00BC5D54">
        <w:rPr>
          <w:rFonts w:ascii="標楷體" w:eastAsia="標楷體" w:hAnsi="標楷體" w:hint="eastAsia"/>
        </w:rPr>
        <w:t>海洋之心</w:t>
      </w:r>
      <w:r>
        <w:rPr>
          <w:rFonts w:ascii="標楷體" w:eastAsia="標楷體" w:hAnsi="標楷體" w:hint="eastAsia"/>
        </w:rPr>
        <w:t>，</w:t>
      </w:r>
    </w:p>
    <w:p w14:paraId="21BAB3F2" w14:textId="7850D3AD" w:rsidR="00BA2D1D" w:rsidRDefault="00BA2D1D" w:rsidP="00BA2D1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第三單元是</w:t>
      </w:r>
      <w:r w:rsidR="00BC5D54">
        <w:rPr>
          <w:rFonts w:ascii="標楷體" w:eastAsia="標楷體" w:hAnsi="標楷體" w:hint="eastAsia"/>
        </w:rPr>
        <w:t>人文教育</w:t>
      </w:r>
      <w:r w:rsidRPr="00A60A55">
        <w:rPr>
          <w:rFonts w:ascii="標楷體" w:eastAsia="標楷體" w:hAnsi="標楷體" w:hint="eastAsia"/>
        </w:rPr>
        <w:t>_</w:t>
      </w:r>
      <w:r w:rsidR="00BC5D54">
        <w:rPr>
          <w:rFonts w:ascii="標楷體" w:eastAsia="標楷體" w:hAnsi="標楷體" w:hint="eastAsia"/>
        </w:rPr>
        <w:t>時間魔法</w:t>
      </w:r>
      <w:r>
        <w:rPr>
          <w:rFonts w:ascii="標楷體" w:eastAsia="標楷體" w:hAnsi="標楷體" w:hint="eastAsia"/>
        </w:rPr>
        <w:t>，</w:t>
      </w:r>
    </w:p>
    <w:p w14:paraId="12960EA7" w14:textId="38C420E3" w:rsidR="00BA2D1D" w:rsidRDefault="00BA2D1D" w:rsidP="00BA2D1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第四單元是</w:t>
      </w:r>
      <w:r w:rsidR="00BC5D54">
        <w:rPr>
          <w:rFonts w:ascii="標楷體" w:eastAsia="標楷體" w:hAnsi="標楷體" w:hint="eastAsia"/>
        </w:rPr>
        <w:t>作家風華</w:t>
      </w:r>
      <w:r w:rsidRPr="00A60A55">
        <w:rPr>
          <w:rFonts w:ascii="標楷體" w:eastAsia="標楷體" w:hAnsi="標楷體" w:hint="eastAsia"/>
        </w:rPr>
        <w:t>_</w:t>
      </w:r>
      <w:r w:rsidR="00BC5D54">
        <w:rPr>
          <w:rFonts w:ascii="標楷體" w:eastAsia="標楷體" w:hAnsi="標楷體" w:hint="eastAsia"/>
        </w:rPr>
        <w:t>小太陽</w:t>
      </w:r>
      <w:r>
        <w:rPr>
          <w:rFonts w:ascii="標楷體" w:eastAsia="標楷體" w:hAnsi="標楷體" w:hint="eastAsia"/>
        </w:rPr>
        <w:t>，</w:t>
      </w:r>
    </w:p>
    <w:p w14:paraId="21BCD7F0" w14:textId="30E8BD82" w:rsidR="00BA2D1D" w:rsidRDefault="00BA2D1D" w:rsidP="00BA2D1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閱讀理解教學活動，引導五年級學生藉由閱讀文本及相關媒材，吸取新知識、新觀念，藉此閱讀理解策略練習，培養反省、思辯與批判能力，健全人我關係，體會生命意義，理解並尊重多元文化，關懷當代環境，開展國際視野。</w:t>
      </w:r>
    </w:p>
    <w:p w14:paraId="19720D4F" w14:textId="77777777" w:rsidR="0074346E" w:rsidRPr="00BA2D1D" w:rsidRDefault="0074346E" w:rsidP="0074346E">
      <w:pPr>
        <w:rPr>
          <w:rFonts w:ascii="標楷體" w:eastAsia="標楷體" w:hAnsi="標楷體"/>
          <w:b/>
        </w:rPr>
      </w:pPr>
    </w:p>
    <w:p w14:paraId="477546C5" w14:textId="77777777"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3E351A" w:rsidRPr="00101F50" w14:paraId="39492711" w14:textId="77777777" w:rsidTr="009D5D32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28E0CF" w14:textId="77777777" w:rsidR="003E351A" w:rsidRPr="00101F50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55EF5" w14:textId="2FD18660" w:rsidR="003E351A" w:rsidRPr="009E26EC" w:rsidRDefault="003E351A" w:rsidP="003E351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五年級</w:t>
            </w:r>
            <w:r w:rsidR="00665389">
              <w:rPr>
                <w:rFonts w:eastAsia="標楷體" w:hAnsi="標楷體" w:hint="eastAsia"/>
              </w:rPr>
              <w:t>上學期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58BD49" w14:textId="77777777" w:rsidR="003E351A" w:rsidRPr="00101F50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7628305" w14:textId="28CCF5DD" w:rsidR="003E351A" w:rsidRPr="00101F50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高年級教學團隊</w:t>
            </w:r>
          </w:p>
        </w:tc>
      </w:tr>
      <w:tr w:rsidR="00F27000" w:rsidRPr="00101F50" w14:paraId="2CE7EC96" w14:textId="77777777" w:rsidTr="009D5D32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6C7F42" w14:textId="77777777" w:rsidR="00F27000" w:rsidRPr="00101F50" w:rsidRDefault="00F27000" w:rsidP="00F2700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5AD6C6" w14:textId="1BF13D99" w:rsidR="00F27000" w:rsidRPr="00101F50" w:rsidRDefault="00F27000" w:rsidP="00F2700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國</w:t>
            </w:r>
            <w:r w:rsidR="008B5699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語、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EE54ED" w14:textId="77777777" w:rsidR="00F27000" w:rsidRPr="00101F50" w:rsidRDefault="00F27000" w:rsidP="00F2700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03CF0A0" w14:textId="06D02DB2" w:rsidR="00F27000" w:rsidRPr="00101F50" w:rsidRDefault="00F27000" w:rsidP="00F2700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2</w:t>
            </w:r>
            <w:r w:rsidR="00156AA7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節</w:t>
            </w:r>
          </w:p>
        </w:tc>
      </w:tr>
      <w:tr w:rsidR="003E351A" w:rsidRPr="00101F50" w14:paraId="31B1713A" w14:textId="77777777" w:rsidTr="00846A44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86C14C0" w14:textId="77777777" w:rsidR="003E351A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14:paraId="274E42E3" w14:textId="00F3F0CC" w:rsidR="003E351A" w:rsidRPr="004B42DE" w:rsidRDefault="003E351A" w:rsidP="004B42DE">
            <w:pPr>
              <w:pStyle w:val="a4"/>
              <w:numPr>
                <w:ilvl w:val="0"/>
                <w:numId w:val="46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4B42DE">
              <w:rPr>
                <w:rFonts w:eastAsia="標楷體" w:hAnsi="標楷體"/>
                <w:b/>
                <w:noProof/>
              </w:rPr>
              <w:t>A2</w:t>
            </w:r>
            <w:r w:rsidRPr="004B42DE">
              <w:rPr>
                <w:rFonts w:eastAsia="標楷體" w:hAnsi="標楷體" w:hint="eastAsia"/>
                <w:b/>
                <w:noProof/>
              </w:rPr>
              <w:t>系統思考與解決問題</w:t>
            </w:r>
          </w:p>
          <w:p w14:paraId="29696926" w14:textId="3A8AAE40" w:rsidR="003E351A" w:rsidRPr="004B42DE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4B42DE">
              <w:rPr>
                <w:rFonts w:eastAsia="標楷體" w:hAnsi="標楷體" w:hint="eastAsia"/>
                <w:noProof/>
              </w:rPr>
              <w:t>國</w:t>
            </w:r>
            <w:r w:rsidRPr="004B42DE">
              <w:rPr>
                <w:rFonts w:eastAsia="標楷體" w:hAnsi="標楷體" w:hint="eastAsia"/>
                <w:noProof/>
              </w:rPr>
              <w:t>-E-A2</w:t>
            </w:r>
            <w:r w:rsidRPr="004B42DE">
              <w:rPr>
                <w:rFonts w:eastAsia="標楷體" w:hAnsi="標楷體" w:hint="eastAsia"/>
                <w:noProof/>
              </w:rPr>
              <w:t>透過國語文學習，掌握文本要旨、發展學習及解決問題策略、初探邏輯思維，</w:t>
            </w:r>
            <w:r w:rsidRPr="004B42DE">
              <w:rPr>
                <w:rFonts w:eastAsia="標楷體" w:hAnsi="標楷體" w:hint="eastAsia"/>
                <w:noProof/>
              </w:rPr>
              <w:t xml:space="preserve"> </w:t>
            </w:r>
            <w:r w:rsidRPr="004B42DE">
              <w:rPr>
                <w:rFonts w:eastAsia="標楷體" w:hAnsi="標楷體" w:hint="eastAsia"/>
                <w:noProof/>
              </w:rPr>
              <w:t>並透過體驗與實踐，處理日常生活問題。</w:t>
            </w:r>
          </w:p>
          <w:p w14:paraId="4F8A5C34" w14:textId="4B6BD83B" w:rsidR="004B42DE" w:rsidRPr="004B42DE" w:rsidRDefault="004B42DE" w:rsidP="004B42DE">
            <w:pPr>
              <w:pStyle w:val="a4"/>
              <w:numPr>
                <w:ilvl w:val="0"/>
                <w:numId w:val="46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 w:rsidRPr="004B42DE">
              <w:rPr>
                <w:rFonts w:eastAsia="標楷體" w:hAnsi="標楷體"/>
                <w:b/>
                <w:noProof/>
              </w:rPr>
              <w:t>B3</w:t>
            </w:r>
            <w:r w:rsidRPr="004B42DE">
              <w:rPr>
                <w:rFonts w:eastAsia="標楷體" w:hAnsi="標楷體"/>
                <w:b/>
                <w:noProof/>
              </w:rPr>
              <w:t>藝術涵養與美感素養</w:t>
            </w:r>
          </w:p>
          <w:p w14:paraId="4D618829" w14:textId="7B663446" w:rsidR="003E351A" w:rsidRPr="004B42DE" w:rsidRDefault="004B42DE" w:rsidP="004B42DE">
            <w:pPr>
              <w:snapToGrid w:val="0"/>
              <w:rPr>
                <w:rFonts w:eastAsia="標楷體" w:hAnsi="標楷體"/>
                <w:noProof/>
              </w:rPr>
            </w:pPr>
            <w:r w:rsidRPr="004B42DE">
              <w:rPr>
                <w:rFonts w:eastAsia="標楷體" w:hAnsi="標楷體"/>
                <w:noProof/>
              </w:rPr>
              <w:t>綜</w:t>
            </w:r>
            <w:r w:rsidRPr="004B42DE">
              <w:rPr>
                <w:rFonts w:eastAsia="標楷體" w:hAnsi="標楷體"/>
                <w:noProof/>
              </w:rPr>
              <w:t xml:space="preserve">-E-B3 </w:t>
            </w:r>
            <w:r w:rsidRPr="004B42DE">
              <w:rPr>
                <w:rFonts w:eastAsia="標楷體" w:hAnsi="標楷體"/>
                <w:noProof/>
              </w:rPr>
              <w:t>覺察生活美感的多樣性，培養生活環境中的美感體驗，增進生活的豐富性與創意表現。</w:t>
            </w:r>
          </w:p>
        </w:tc>
      </w:tr>
      <w:tr w:rsidR="003E351A" w:rsidRPr="00101F50" w14:paraId="3CB157A2" w14:textId="77777777" w:rsidTr="00846A44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5179DC" w14:textId="77777777" w:rsidR="003E351A" w:rsidRPr="00101F50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3BCEB2C" w14:textId="77777777" w:rsidR="003E351A" w:rsidRPr="00101F50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6F9BC" w14:textId="77777777" w:rsidR="003E351A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07F779CA" w14:textId="77777777" w:rsidR="003E351A" w:rsidRPr="00101F50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29C68" w14:textId="36AB12EE" w:rsidR="003E351A" w:rsidRPr="00D5255F" w:rsidRDefault="003E351A" w:rsidP="003E35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5255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Pr="00D5255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國語文</w:t>
            </w:r>
            <w:r w:rsidRPr="00D5255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</w:p>
          <w:p w14:paraId="7AE49B01" w14:textId="6F12FDDA" w:rsidR="003E351A" w:rsidRPr="00D5255F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D5255F">
              <w:rPr>
                <w:rFonts w:eastAsia="標楷體" w:hAnsi="標楷體" w:hint="eastAsia"/>
                <w:noProof/>
              </w:rPr>
              <w:t>5-III-7</w:t>
            </w:r>
            <w:r w:rsidRPr="00D5255F">
              <w:rPr>
                <w:rFonts w:eastAsia="標楷體" w:hAnsi="標楷體" w:hint="eastAsia"/>
                <w:noProof/>
              </w:rPr>
              <w:t>連結相關的知識和經驗，提出自己的觀點，評述文本的內容。</w:t>
            </w:r>
          </w:p>
          <w:p w14:paraId="53508FA6" w14:textId="46A193DF" w:rsidR="003E351A" w:rsidRPr="00D5255F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D5255F">
              <w:rPr>
                <w:rFonts w:eastAsia="標楷體" w:hAnsi="標楷體" w:hint="eastAsia"/>
                <w:noProof/>
              </w:rPr>
              <w:t>5-III-8</w:t>
            </w:r>
            <w:r w:rsidRPr="00D5255F">
              <w:rPr>
                <w:rFonts w:eastAsia="標楷體" w:hAnsi="標楷體" w:hint="eastAsia"/>
                <w:noProof/>
              </w:rPr>
              <w:t>運用自我提問、推論等策略，推論文本隱含的因果訊息或觀點。</w:t>
            </w:r>
          </w:p>
          <w:p w14:paraId="5DA5D99B" w14:textId="3FB2BFA2" w:rsidR="003E351A" w:rsidRPr="00D5255F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D5255F">
              <w:rPr>
                <w:rFonts w:eastAsia="標楷體" w:hAnsi="標楷體" w:hint="eastAsia"/>
                <w:noProof/>
              </w:rPr>
              <w:t>6-III-3</w:t>
            </w:r>
            <w:r w:rsidRPr="00D5255F">
              <w:rPr>
                <w:rFonts w:eastAsia="標楷體" w:hAnsi="標楷體" w:hint="eastAsia"/>
                <w:noProof/>
              </w:rPr>
              <w:t>掌握寫作步驟，寫出表達清楚、段落分明、符合主題的作品。</w:t>
            </w:r>
          </w:p>
          <w:p w14:paraId="6109A308" w14:textId="0618CDFA" w:rsidR="003E351A" w:rsidRPr="00D5255F" w:rsidRDefault="003E351A" w:rsidP="003E351A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D5255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Pr="00D5255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綜合</w:t>
            </w:r>
            <w:r w:rsidRPr="00D5255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</w:p>
          <w:p w14:paraId="1A36A053" w14:textId="32756B17" w:rsidR="003E351A" w:rsidRPr="00D5255F" w:rsidRDefault="003E351A" w:rsidP="004B42DE">
            <w:pPr>
              <w:snapToGrid w:val="0"/>
              <w:rPr>
                <w:rFonts w:eastAsia="標楷體" w:hAnsi="標楷體"/>
                <w:noProof/>
              </w:rPr>
            </w:pPr>
            <w:r w:rsidRPr="00D5255F">
              <w:rPr>
                <w:rFonts w:eastAsia="標楷體" w:hAnsi="標楷體" w:hint="eastAsia"/>
                <w:noProof/>
              </w:rPr>
              <w:t>2d-III-1</w:t>
            </w:r>
            <w:r w:rsidRPr="00D5255F">
              <w:rPr>
                <w:rFonts w:eastAsia="標楷體" w:hAnsi="標楷體" w:hint="eastAsia"/>
                <w:noProof/>
              </w:rPr>
              <w:t>運用美感與創意，解決生活問題，豐富生活內涵。</w:t>
            </w:r>
          </w:p>
        </w:tc>
      </w:tr>
      <w:tr w:rsidR="003E351A" w:rsidRPr="00101F50" w14:paraId="5BA54619" w14:textId="77777777" w:rsidTr="00846A44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A7BC6A0" w14:textId="77777777" w:rsidR="003E351A" w:rsidRPr="00101F50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97FF416" w14:textId="77777777" w:rsidR="003E351A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3CC3FBE2" w14:textId="77777777" w:rsidR="003E351A" w:rsidRPr="00101F50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1BF33FE2" w14:textId="77777777" w:rsidR="003E351A" w:rsidRPr="00D5255F" w:rsidRDefault="003E351A" w:rsidP="003E35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5255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Pr="00D5255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國語文</w:t>
            </w:r>
            <w:r w:rsidRPr="00D5255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</w:p>
          <w:p w14:paraId="71BBF103" w14:textId="476E79BA" w:rsidR="003E351A" w:rsidRPr="00D5255F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D5255F">
              <w:rPr>
                <w:rFonts w:eastAsia="標楷體" w:hAnsi="標楷體" w:hint="eastAsia"/>
                <w:noProof/>
              </w:rPr>
              <w:t>Ac-III-4</w:t>
            </w:r>
            <w:r w:rsidRPr="00D5255F">
              <w:rPr>
                <w:rFonts w:eastAsia="標楷體" w:hAnsi="標楷體" w:hint="eastAsia"/>
                <w:noProof/>
              </w:rPr>
              <w:t>各類文句表達的情感與意義。</w:t>
            </w:r>
          </w:p>
          <w:p w14:paraId="546944A2" w14:textId="7440A02C" w:rsidR="003E351A" w:rsidRPr="00D5255F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D5255F">
              <w:rPr>
                <w:rFonts w:eastAsia="標楷體" w:hAnsi="標楷體" w:hint="eastAsia"/>
                <w:noProof/>
              </w:rPr>
              <w:t>Ad-III-2</w:t>
            </w:r>
            <w:r w:rsidRPr="00D5255F">
              <w:rPr>
                <w:rFonts w:eastAsia="標楷體" w:hAnsi="標楷體" w:hint="eastAsia"/>
                <w:noProof/>
              </w:rPr>
              <w:t>篇章的大意、主旨、結構與寓意。</w:t>
            </w:r>
          </w:p>
          <w:p w14:paraId="717548D0" w14:textId="6E4D9C63" w:rsidR="003E351A" w:rsidRPr="00D5255F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D5255F">
              <w:rPr>
                <w:rFonts w:eastAsia="標楷體" w:hAnsi="標楷體" w:hint="eastAsia"/>
                <w:noProof/>
              </w:rPr>
              <w:t>Be-III-3</w:t>
            </w:r>
            <w:r w:rsidRPr="00D5255F">
              <w:rPr>
                <w:rFonts w:eastAsia="標楷體" w:hAnsi="標楷體" w:hint="eastAsia"/>
                <w:noProof/>
              </w:rPr>
              <w:t>在學習應用方面，以簡報、讀書報告、演講稿等格式與寫作方法為主。</w:t>
            </w:r>
          </w:p>
          <w:p w14:paraId="037EA184" w14:textId="267B4EEE" w:rsidR="003E351A" w:rsidRPr="00D5255F" w:rsidRDefault="003E351A" w:rsidP="003E35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5255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Pr="00D5255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綜合</w:t>
            </w:r>
            <w:r w:rsidRPr="00D5255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</w:p>
          <w:p w14:paraId="163A74F3" w14:textId="5D9A2533" w:rsidR="003E351A" w:rsidRPr="00D5255F" w:rsidRDefault="003E351A" w:rsidP="004B42DE">
            <w:pPr>
              <w:snapToGrid w:val="0"/>
              <w:rPr>
                <w:rFonts w:eastAsia="標楷體" w:hAnsi="標楷體"/>
                <w:noProof/>
              </w:rPr>
            </w:pPr>
            <w:r w:rsidRPr="00D5255F">
              <w:rPr>
                <w:rFonts w:eastAsia="標楷體" w:hAnsi="標楷體" w:hint="eastAsia"/>
                <w:noProof/>
              </w:rPr>
              <w:t>Bd-III-1</w:t>
            </w:r>
            <w:r w:rsidRPr="00D5255F">
              <w:rPr>
                <w:rFonts w:eastAsia="標楷體" w:hAnsi="標楷體" w:hint="eastAsia"/>
                <w:noProof/>
              </w:rPr>
              <w:t>生活美感的運用與創意實踐。</w:t>
            </w:r>
          </w:p>
        </w:tc>
      </w:tr>
      <w:tr w:rsidR="003E351A" w:rsidRPr="00101F50" w14:paraId="39237835" w14:textId="77777777" w:rsidTr="00846A44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6E7F1348" w14:textId="77777777" w:rsidR="003E351A" w:rsidRPr="00FA4005" w:rsidRDefault="003E351A" w:rsidP="003E351A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1C13A812" w14:textId="77777777" w:rsidR="003E351A" w:rsidRPr="00FA4005" w:rsidRDefault="003E351A" w:rsidP="003E351A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3E351A" w:rsidRPr="00101F50" w14:paraId="3FA81D41" w14:textId="77777777" w:rsidTr="00846A44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4EEACE6F" w14:textId="54C9D1AD" w:rsidR="003E351A" w:rsidRDefault="003E351A" w:rsidP="003E351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愛的循環</w:t>
            </w:r>
            <w:r>
              <w:rPr>
                <w:rFonts w:eastAsia="標楷體" w:hint="eastAsia"/>
                <w:b/>
                <w:noProof/>
              </w:rPr>
              <w:t>_</w:t>
            </w:r>
            <w:r>
              <w:rPr>
                <w:rFonts w:eastAsia="標楷體" w:hint="eastAsia"/>
                <w:b/>
                <w:noProof/>
              </w:rPr>
              <w:t>愛己愛人愛自然</w:t>
            </w:r>
            <w:r>
              <w:rPr>
                <w:rFonts w:eastAsia="標楷體"/>
                <w:b/>
                <w:noProof/>
              </w:rPr>
              <w:drawing>
                <wp:inline distT="0" distB="0" distL="0" distR="0" wp14:anchorId="5D7DCF1C" wp14:editId="65059224">
                  <wp:extent cx="2964180" cy="1577340"/>
                  <wp:effectExtent l="0" t="0" r="0" b="156210"/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20C74F8A" w14:textId="44743DBA" w:rsidR="003E351A" w:rsidRDefault="003E351A" w:rsidP="003E351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262EBB1" w14:textId="66C8EEDA" w:rsidR="003E351A" w:rsidRPr="00D62019" w:rsidRDefault="003E351A" w:rsidP="003E351A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D62019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 xml:space="preserve">1. </w:t>
            </w:r>
            <w:r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能</w:t>
            </w:r>
            <w:r w:rsidRPr="00D62019">
              <w:rPr>
                <w:rFonts w:eastAsia="標楷體" w:hint="eastAsia"/>
                <w:noProof/>
                <w:sz w:val="28"/>
                <w:szCs w:val="28"/>
              </w:rPr>
              <w:t>說出故事內容中的人事時地物嗎</w:t>
            </w:r>
            <w:r w:rsidRPr="00D62019">
              <w:rPr>
                <w:rFonts w:eastAsia="標楷體" w:hint="eastAsia"/>
                <w:noProof/>
                <w:sz w:val="28"/>
                <w:szCs w:val="28"/>
              </w:rPr>
              <w:t>?</w:t>
            </w:r>
          </w:p>
          <w:p w14:paraId="17F8C104" w14:textId="62E1318C" w:rsidR="003E351A" w:rsidRDefault="003E351A" w:rsidP="003E351A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D62019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 xml:space="preserve">2. </w:t>
            </w:r>
            <w:r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能表達文本的主要概念為何?</w:t>
            </w:r>
          </w:p>
          <w:p w14:paraId="7562779E" w14:textId="12E6F3C3" w:rsidR="004D64B2" w:rsidRPr="00D62019" w:rsidRDefault="004D64B2" w:rsidP="003E351A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3. </w:t>
            </w:r>
            <w:r w:rsidRPr="004D64B2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能寫出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文章結構</w:t>
            </w:r>
            <w:r w:rsidRPr="004D64B2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大意嗎?</w:t>
            </w:r>
          </w:p>
          <w:p w14:paraId="68FAFC80" w14:textId="6EBF84B0" w:rsidR="003E351A" w:rsidRPr="00D62019" w:rsidRDefault="003F55B3" w:rsidP="003E351A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4</w:t>
            </w:r>
            <w:r w:rsidR="003E351A" w:rsidRPr="00D62019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 xml:space="preserve">. </w:t>
            </w:r>
            <w:r w:rsidR="003E351A" w:rsidRPr="00D6201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能根據文本中提出問題並回答?</w:t>
            </w:r>
          </w:p>
          <w:p w14:paraId="19432326" w14:textId="695664B9" w:rsidR="003E351A" w:rsidRDefault="003E351A" w:rsidP="003E351A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3E351A" w:rsidRPr="00101F50" w14:paraId="08FF49FD" w14:textId="77777777" w:rsidTr="00846A44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2F772626" w14:textId="77777777" w:rsidR="003E351A" w:rsidRPr="00785A0C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E351A" w:rsidRPr="00101F50" w14:paraId="7F1F4D46" w14:textId="77777777" w:rsidTr="00846A44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84A99A" w14:textId="77777777" w:rsidR="003E351A" w:rsidRPr="00D5255F" w:rsidRDefault="003E351A" w:rsidP="003E351A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5255F">
              <w:rPr>
                <w:rFonts w:ascii="標楷體" w:eastAsia="標楷體" w:hAnsi="標楷體" w:hint="eastAsia"/>
                <w:sz w:val="28"/>
                <w:szCs w:val="28"/>
              </w:rPr>
              <w:t>1.閱讀經典故事，</w:t>
            </w:r>
            <w:r w:rsidRPr="00D5255F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運用自我提問、推論等策略，推論文本隱含的因果訊息或觀點。</w:t>
            </w:r>
          </w:p>
          <w:p w14:paraId="393E8A0F" w14:textId="77777777" w:rsidR="003E351A" w:rsidRPr="00D5255F" w:rsidRDefault="003E351A" w:rsidP="003E351A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5255F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2.</w:t>
            </w:r>
            <w:r w:rsidRPr="00D5255F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 xml:space="preserve"> 掌握寫作步驟，寫出表達清楚、段落分明、符合主題的</w:t>
            </w:r>
            <w:r w:rsidRPr="00D5255F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讀書報告。</w:t>
            </w:r>
          </w:p>
          <w:p w14:paraId="0CF8B5AA" w14:textId="77777777" w:rsidR="003E351A" w:rsidRPr="00D5255F" w:rsidRDefault="003E351A" w:rsidP="003E351A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5255F">
              <w:rPr>
                <w:rFonts w:ascii="標楷體" w:eastAsia="標楷體" w:hAnsi="標楷體" w:hint="eastAsia"/>
                <w:sz w:val="28"/>
                <w:szCs w:val="28"/>
              </w:rPr>
              <w:t>3. 從</w:t>
            </w:r>
            <w:r w:rsidRPr="00D5255F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篇章的大意、主旨、結構與寓意</w:t>
            </w:r>
            <w:r w:rsidRPr="00D5255F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中，</w:t>
            </w:r>
            <w:r w:rsidRPr="00D5255F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連結相關的知識和經驗，提出自己的觀點，評述文本的內容。</w:t>
            </w:r>
          </w:p>
          <w:p w14:paraId="44C61BA4" w14:textId="5CCADFB4" w:rsidR="003E351A" w:rsidRPr="00D5255F" w:rsidRDefault="003E351A" w:rsidP="003E351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255F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4.</w:t>
            </w:r>
            <w:r w:rsidRPr="00D5255F">
              <w:rPr>
                <w:rFonts w:hint="eastAsia"/>
              </w:rPr>
              <w:t xml:space="preserve"> </w:t>
            </w:r>
            <w:r w:rsidRPr="00D5255F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運用美感與創意，從日常生活中選材，製作「新書介紹」專欄，豐富學習生活內涵。</w:t>
            </w:r>
          </w:p>
        </w:tc>
      </w:tr>
      <w:tr w:rsidR="003E351A" w:rsidRPr="00101F50" w14:paraId="55BDA8C2" w14:textId="77777777" w:rsidTr="00846A44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46971" w14:textId="77777777" w:rsidR="003E351A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4BAE0D5C" w14:textId="77777777" w:rsidR="003E351A" w:rsidRPr="004031DF" w:rsidRDefault="003E351A" w:rsidP="003E351A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5F41" w14:textId="77777777" w:rsidR="003E351A" w:rsidRPr="004031D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30041" w14:textId="71229E56" w:rsidR="003E351A" w:rsidRPr="00AA2835" w:rsidRDefault="003E351A" w:rsidP="004B42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b/>
                <w:noProof/>
                <w:color w:val="000000" w:themeColor="text1"/>
                <w:sz w:val="18"/>
                <w:szCs w:val="18"/>
              </w:rPr>
            </w:pPr>
            <w:r w:rsidRPr="004B42DE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家 E7 表達對家庭成員的關心與情感。</w:t>
            </w:r>
            <w:r w:rsidRPr="004B42DE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cr/>
              <w:t xml:space="preserve"> </w:t>
            </w:r>
          </w:p>
        </w:tc>
      </w:tr>
      <w:tr w:rsidR="003E351A" w:rsidRPr="00101F50" w14:paraId="3238BAC9" w14:textId="77777777" w:rsidTr="00846A44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80010F0" w14:textId="77777777" w:rsidR="003E351A" w:rsidRPr="00785A0C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6A7B1" w14:textId="77777777" w:rsidR="003E351A" w:rsidRPr="004031D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BAEF6A3" w14:textId="31D33D13" w:rsidR="003E351A" w:rsidRPr="004031DF" w:rsidRDefault="003E351A" w:rsidP="004B42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B42DE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第一單元 德行教育_孝行感動天</w:t>
            </w:r>
          </w:p>
        </w:tc>
      </w:tr>
      <w:tr w:rsidR="003E351A" w:rsidRPr="00101F50" w14:paraId="3D028D26" w14:textId="77777777" w:rsidTr="00846A4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627654" w14:textId="77777777" w:rsidR="003E351A" w:rsidRPr="00785A0C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D624F07" w14:textId="18611C21" w:rsidR="003E351A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觀賞德行</w:t>
            </w:r>
            <w:r w:rsidRPr="00352C77">
              <w:rPr>
                <w:rFonts w:ascii="標楷體" w:eastAsia="標楷體" w:hAnsi="標楷體" w:hint="eastAsia"/>
                <w:sz w:val="28"/>
                <w:szCs w:val="28"/>
              </w:rPr>
              <w:t>教育宣導微電影-</w:t>
            </w:r>
            <w:r w:rsidRPr="000E4262">
              <w:rPr>
                <w:rFonts w:ascii="標楷體" w:eastAsia="標楷體" w:hAnsi="標楷體" w:hint="eastAsia"/>
                <w:color w:val="0000FF"/>
                <w:szCs w:val="24"/>
                <w:shd w:val="clear" w:color="auto" w:fill="FFFFFF"/>
              </w:rPr>
              <w:t>王祥剖</w:t>
            </w:r>
            <w:r>
              <w:rPr>
                <w:rFonts w:ascii="標楷體" w:eastAsia="標楷體" w:hAnsi="標楷體" w:hint="eastAsia"/>
                <w:color w:val="0000FF"/>
                <w:szCs w:val="24"/>
                <w:shd w:val="clear" w:color="auto" w:fill="FFFFFF"/>
              </w:rPr>
              <w:t>冰</w:t>
            </w:r>
          </w:p>
          <w:p w14:paraId="44980AD3" w14:textId="251E2258" w:rsidR="003E351A" w:rsidRPr="00352C77" w:rsidRDefault="003E351A" w:rsidP="003E351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觀賞</w:t>
            </w:r>
            <w:r w:rsidRPr="00352C77">
              <w:rPr>
                <w:rFonts w:ascii="標楷體" w:eastAsia="標楷體" w:hAnsi="標楷體" w:hint="eastAsia"/>
                <w:sz w:val="28"/>
                <w:szCs w:val="28"/>
              </w:rPr>
              <w:t>環境教育宣導微電影-海灘垃圾</w:t>
            </w:r>
          </w:p>
          <w:p w14:paraId="6F7EA990" w14:textId="17E41C4B" w:rsidR="003E351A" w:rsidRDefault="00B26483" w:rsidP="003E351A">
            <w:pPr>
              <w:snapToGrid w:val="0"/>
              <w:rPr>
                <w:rStyle w:val="af4"/>
              </w:rPr>
            </w:pPr>
            <w:hyperlink r:id="rId13" w:history="1">
              <w:r w:rsidR="003E351A" w:rsidRPr="00E44EE3">
                <w:rPr>
                  <w:rStyle w:val="af4"/>
                </w:rPr>
                <w:t>https://www.youtube.com/watch?v=rPpQ4co_71U</w:t>
              </w:r>
            </w:hyperlink>
          </w:p>
          <w:p w14:paraId="26EF0EB0" w14:textId="77777777" w:rsidR="003E351A" w:rsidRDefault="003E351A" w:rsidP="003E35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觀賞</w:t>
            </w:r>
            <w:r w:rsidRPr="00047B63">
              <w:rPr>
                <w:rFonts w:ascii="標楷體" w:eastAsia="標楷體" w:hAnsi="標楷體" w:hint="eastAsia"/>
                <w:sz w:val="28"/>
                <w:szCs w:val="28"/>
              </w:rPr>
              <w:t>人文教育宣導動畫【小兒子】-好東西/家裡最無價的寶藏</w:t>
            </w:r>
          </w:p>
          <w:p w14:paraId="74168BA3" w14:textId="3E9A8B25" w:rsidR="003E351A" w:rsidRPr="00FF06B9" w:rsidRDefault="00B26483" w:rsidP="003E351A">
            <w:pPr>
              <w:snapToGrid w:val="0"/>
              <w:rPr>
                <w:rFonts w:eastAsia="標楷體" w:hAnsi="標楷體"/>
                <w:noProof/>
              </w:rPr>
            </w:pPr>
            <w:hyperlink r:id="rId14" w:history="1">
              <w:r w:rsidR="003E351A" w:rsidRPr="00E60923">
                <w:rPr>
                  <w:rStyle w:val="af4"/>
                  <w:rFonts w:eastAsia="標楷體" w:hAnsi="標楷體"/>
                  <w:noProof/>
                </w:rPr>
                <w:t>https://www.youtube.com/watch?v=lLixIDf6y2U</w:t>
              </w:r>
            </w:hyperlink>
            <w:r w:rsidR="003E351A">
              <w:rPr>
                <w:rFonts w:eastAsia="標楷體" w:hAnsi="標楷體" w:hint="eastAsia"/>
                <w:noProof/>
              </w:rPr>
              <w:t xml:space="preserve">   </w:t>
            </w:r>
          </w:p>
          <w:p w14:paraId="693BFA69" w14:textId="6F9C4AB8" w:rsidR="003E351A" w:rsidRPr="00785A0C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4.</w:t>
            </w:r>
            <w:r w:rsidRPr="00C63D16">
              <w:rPr>
                <w:rFonts w:eastAsia="標楷體" w:hAnsi="標楷體" w:hint="eastAsia"/>
                <w:noProof/>
              </w:rPr>
              <w:t>觀賞</w:t>
            </w:r>
            <w:r w:rsidRPr="00FF06B9">
              <w:rPr>
                <w:rFonts w:eastAsia="標楷體" w:hAnsi="標楷體" w:hint="eastAsia"/>
                <w:noProof/>
              </w:rPr>
              <w:t>The Little Sun</w:t>
            </w:r>
            <w:r w:rsidRPr="00FF06B9">
              <w:rPr>
                <w:rFonts w:eastAsia="標楷體" w:hAnsi="標楷體" w:hint="eastAsia"/>
                <w:noProof/>
              </w:rPr>
              <w:t>【小太陽】</w:t>
            </w:r>
            <w:r w:rsidRPr="00FF06B9">
              <w:rPr>
                <w:rFonts w:eastAsia="標楷體" w:hAnsi="標楷體" w:hint="eastAsia"/>
                <w:noProof/>
              </w:rPr>
              <w:t xml:space="preserve">Trailer (2009) </w:t>
            </w:r>
            <w:hyperlink r:id="rId15" w:history="1">
              <w:r w:rsidRPr="00E60923">
                <w:rPr>
                  <w:rStyle w:val="af4"/>
                  <w:rFonts w:eastAsia="標楷體" w:hAnsi="標楷體" w:hint="eastAsia"/>
                  <w:noProof/>
                </w:rPr>
                <w:t>https://www.youtube.com/watch?v=MGpJSYu1R-o</w:t>
              </w:r>
            </w:hyperlink>
            <w:r>
              <w:rPr>
                <w:rFonts w:eastAsia="標楷體" w:hAnsi="標楷體" w:hint="eastAsia"/>
                <w:noProof/>
              </w:rPr>
              <w:t xml:space="preserve">  </w:t>
            </w:r>
          </w:p>
        </w:tc>
      </w:tr>
    </w:tbl>
    <w:p w14:paraId="25EDC013" w14:textId="77777777" w:rsidR="0074346E" w:rsidRPr="00101F50" w:rsidRDefault="0074346E" w:rsidP="0074346E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1"/>
        <w:gridCol w:w="812"/>
        <w:gridCol w:w="1422"/>
      </w:tblGrid>
      <w:tr w:rsidR="0074346E" w:rsidRPr="00101F50" w14:paraId="51058818" w14:textId="77777777" w:rsidTr="00140B00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CEE6781" w14:textId="77777777"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EA550A" w:rsidRPr="004E0447" w14:paraId="54EBAF3B" w14:textId="77777777" w:rsidTr="0077777C">
        <w:trPr>
          <w:trHeight w:val="678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393B74D" w14:textId="22F73888" w:rsidR="00EA550A" w:rsidRPr="00AC05F0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第一</w:t>
            </w:r>
            <w:r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單元 德行教育_孝行感動天</w:t>
            </w:r>
          </w:p>
        </w:tc>
      </w:tr>
      <w:tr w:rsidR="00EA550A" w:rsidRPr="004E0447" w14:paraId="2C94AF46" w14:textId="77777777" w:rsidTr="0077777C">
        <w:trPr>
          <w:trHeight w:val="194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E555B" w14:textId="280C9892" w:rsidR="00EA550A" w:rsidRPr="004E0447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0D659D" w14:textId="77777777" w:rsidR="00EA550A" w:rsidRPr="004E0447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C0024E7" w14:textId="77777777" w:rsidR="00EA550A" w:rsidRPr="004E0447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EA550A" w:rsidRPr="004E0447" w14:paraId="540691EC" w14:textId="77777777" w:rsidTr="0077777C">
        <w:trPr>
          <w:trHeight w:val="286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4E5EC" w14:textId="5CBC6E7E" w:rsidR="00EA550A" w:rsidRPr="00A2613A" w:rsidRDefault="00EA550A" w:rsidP="00A2613A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A261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  <w:r w:rsidRPr="00A2613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閱讀策略教學:</w:t>
            </w:r>
          </w:p>
          <w:p w14:paraId="3FC5723D" w14:textId="77777777" w:rsidR="00EA550A" w:rsidRPr="00A2613A" w:rsidRDefault="00EA550A" w:rsidP="00A2613A">
            <w:pPr>
              <w:spacing w:line="320" w:lineRule="exac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2613A">
              <w:rPr>
                <w:rFonts w:ascii="標楷體" w:eastAsia="標楷體" w:hAnsi="標楷體" w:hint="eastAsia"/>
                <w:sz w:val="28"/>
                <w:szCs w:val="28"/>
              </w:rPr>
              <w:t>1.觀賞德行教育宣導微電影-</w:t>
            </w:r>
            <w:r w:rsidRPr="00A2613A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王祥剖冰</w:t>
            </w:r>
          </w:p>
          <w:p w14:paraId="14BC7065" w14:textId="2C6542ED" w:rsidR="00EA550A" w:rsidRDefault="00A2613A" w:rsidP="00A2613A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 w:rsidR="0089088F" w:rsidRPr="001567CA">
              <w:rPr>
                <w:rFonts w:ascii="標楷體" w:eastAsia="標楷體" w:hAnsi="標楷體" w:cs="Arial" w:hint="eastAsia"/>
              </w:rPr>
              <w:t>播放王祥剖冰</w:t>
            </w:r>
            <w:r w:rsidR="0089088F" w:rsidRPr="001567CA">
              <w:rPr>
                <w:rFonts w:ascii="標楷體" w:eastAsia="標楷體" w:hAnsi="標楷體" w:cs="Arial"/>
              </w:rPr>
              <w:t>.mp4</w:t>
            </w:r>
            <w:r w:rsidR="0089088F" w:rsidRPr="001567CA">
              <w:rPr>
                <w:rFonts w:ascii="標楷體" w:eastAsia="標楷體" w:hAnsi="標楷體" w:cs="Arial" w:hint="eastAsia"/>
              </w:rPr>
              <w:t>影片</w:t>
            </w:r>
            <w:r w:rsidR="00F46EA1">
              <w:rPr>
                <w:rFonts w:ascii="標楷體" w:eastAsia="標楷體" w:hAnsi="標楷體" w:cs="Arial" w:hint="eastAsia"/>
              </w:rPr>
              <w:t>。</w:t>
            </w:r>
          </w:p>
          <w:p w14:paraId="25B9FC9B" w14:textId="3AA6F36B" w:rsidR="0089088F" w:rsidRDefault="0089088F" w:rsidP="0089088F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567C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58608BCA" w14:textId="77777777" w:rsidR="00F46EA1" w:rsidRDefault="00F46EA1" w:rsidP="00F46EA1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A2613A">
              <w:rPr>
                <w:rFonts w:ascii="標楷體" w:eastAsia="標楷體" w:hAnsi="標楷體" w:cs="Arial" w:hint="eastAsia"/>
                <w:kern w:val="0"/>
                <w:szCs w:val="24"/>
              </w:rPr>
              <w:t>老師口頭略說故事內容。</w:t>
            </w:r>
          </w:p>
          <w:p w14:paraId="1C50DD25" w14:textId="77777777" w:rsidR="00E25F7A" w:rsidRPr="004B42DE" w:rsidRDefault="00E25F7A" w:rsidP="004B42DE">
            <w:pPr>
              <w:rPr>
                <w:rFonts w:ascii="標楷體" w:eastAsia="標楷體" w:hAnsi="標楷體"/>
              </w:rPr>
            </w:pPr>
            <w:r w:rsidRPr="004B42DE">
              <w:rPr>
                <w:rFonts w:ascii="標楷體" w:eastAsia="標楷體" w:hAnsi="標楷體" w:hint="eastAsia"/>
              </w:rPr>
              <w:t>王祥剖冰</w:t>
            </w:r>
          </w:p>
          <w:p w14:paraId="65409208" w14:textId="17D84A4D" w:rsidR="00E25F7A" w:rsidRPr="004B42DE" w:rsidRDefault="00E25F7A" w:rsidP="004B42DE">
            <w:pPr>
              <w:rPr>
                <w:rFonts w:ascii="標楷體" w:eastAsia="標楷體" w:hAnsi="標楷體"/>
              </w:rPr>
            </w:pPr>
            <w:r w:rsidRPr="004B42DE">
              <w:rPr>
                <w:rFonts w:ascii="標楷體" w:eastAsia="標楷體" w:hAnsi="標楷體" w:hint="eastAsia"/>
              </w:rPr>
              <w:t>王祥是晉朝的人，年少的時候母親就過世了。他的繼母姓朱很不慈愛，對王祥非常不好。屢次在他父親面前說王祥的壞話，破壞他跟父親的父子關係。王祥不但受盡了委屈，後母還對他百般的挑剔刁難，甚至叫他做一些沒有辦法做的事情。王祥非但沒有和後母作對，反而對後母更好，更加的敬愛，希望能化解後母對他的作法，所以對後母就更加的孝順。</w:t>
            </w:r>
            <w:r w:rsidRPr="004B42DE">
              <w:rPr>
                <w:rFonts w:ascii="標楷體" w:eastAsia="標楷體" w:hAnsi="標楷體"/>
              </w:rPr>
              <w:br/>
            </w:r>
            <w:r w:rsidRPr="004B42DE">
              <w:rPr>
                <w:rFonts w:ascii="標楷體" w:eastAsia="標楷體" w:hAnsi="標楷體"/>
              </w:rPr>
              <w:lastRenderedPageBreak/>
              <w:br/>
              <w:t xml:space="preserve"> </w:t>
            </w:r>
            <w:r w:rsidRPr="004B42DE">
              <w:rPr>
                <w:rFonts w:ascii="標楷體" w:eastAsia="標楷體" w:hAnsi="標楷體" w:hint="eastAsia"/>
              </w:rPr>
              <w:t>有一天，後母生病了，想吃</w:t>
            </w:r>
            <w:r w:rsidR="00E9649A" w:rsidRPr="004B42DE">
              <w:rPr>
                <w:rFonts w:ascii="標楷體" w:eastAsia="標楷體" w:hAnsi="標楷體" w:hint="eastAsia"/>
              </w:rPr>
              <w:t>活</w:t>
            </w:r>
            <w:r w:rsidRPr="004B42DE">
              <w:rPr>
                <w:rFonts w:ascii="標楷體" w:eastAsia="標楷體" w:hAnsi="標楷體" w:hint="eastAsia"/>
              </w:rPr>
              <w:t>的魚，所以父親就命王祥去找魚，王祥去了市場都找不到魚，只好自己去河邊抓魚。可是當時時值嚴冬，所有的江河全部都凍結了，哪裡還有魚呢？但王祥為了滿足母親的願望，還是頂著嚴寒來到河邊，可河面早已冰封，如何抓魚？王祥想了想脫掉衣服，開始在冰上鑿洞，希望魚能出現。冰天雪地的，王祥為了孝敬後母，卻連身上本來單薄的衣服都脫掉了。雙唇變紫了，渾身顫抖。</w:t>
            </w:r>
          </w:p>
          <w:p w14:paraId="792F2295" w14:textId="77777777" w:rsidR="00E25F7A" w:rsidRPr="004B42DE" w:rsidRDefault="00E25F7A" w:rsidP="004B42DE">
            <w:pPr>
              <w:rPr>
                <w:rFonts w:ascii="標楷體" w:eastAsia="標楷體" w:hAnsi="標楷體"/>
              </w:rPr>
            </w:pPr>
            <w:r w:rsidRPr="004B42DE">
              <w:rPr>
                <w:rFonts w:ascii="標楷體" w:eastAsia="標楷體" w:hAnsi="標楷體" w:hint="eastAsia"/>
              </w:rPr>
              <w:t xml:space="preserve">　　　　所以就在這個時候，冰突然自己裂開，竟然有兩條鯉魚躍了出來，王祥非常高興，就拿回家烹調好給母親吃。</w:t>
            </w:r>
          </w:p>
          <w:p w14:paraId="204E9AA1" w14:textId="77777777" w:rsidR="00E25F7A" w:rsidRPr="004B42DE" w:rsidRDefault="00E25F7A" w:rsidP="004B42DE">
            <w:pPr>
              <w:rPr>
                <w:rFonts w:ascii="標楷體" w:eastAsia="標楷體" w:hAnsi="標楷體"/>
              </w:rPr>
            </w:pPr>
            <w:r w:rsidRPr="004B42DE">
              <w:rPr>
                <w:rFonts w:ascii="標楷體" w:eastAsia="標楷體" w:hAnsi="標楷體" w:hint="eastAsia"/>
              </w:rPr>
              <w:t xml:space="preserve">　　鄰里都大大的稱讚王斈的孝行，連皇帝都因為他的德行而找他出來做官，王祥卻以要照顧年邁的繼母而推辭，最後母親過世之後，才出來做官，最後王祥八十五歲過世，育有五個孩子，真是所謂富貴受考，滿門吉慶。</w:t>
            </w:r>
          </w:p>
          <w:p w14:paraId="028EC691" w14:textId="77777777" w:rsidR="00E25F7A" w:rsidRPr="004B42DE" w:rsidRDefault="00E25F7A" w:rsidP="004B42DE">
            <w:pPr>
              <w:rPr>
                <w:rFonts w:ascii="標楷體" w:eastAsia="標楷體" w:hAnsi="標楷體"/>
              </w:rPr>
            </w:pPr>
            <w:r w:rsidRPr="004B42DE">
              <w:rPr>
                <w:rFonts w:ascii="標楷體" w:eastAsia="標楷體" w:hAnsi="標楷體" w:hint="eastAsia"/>
              </w:rPr>
              <w:t xml:space="preserve">　　</w:t>
            </w:r>
          </w:p>
          <w:p w14:paraId="31D52105" w14:textId="46C9DA53" w:rsidR="00F46EA1" w:rsidRPr="004B42DE" w:rsidRDefault="00F46EA1" w:rsidP="004B42DE">
            <w:pPr>
              <w:rPr>
                <w:rFonts w:ascii="標楷體" w:eastAsia="標楷體" w:hAnsi="標楷體"/>
              </w:rPr>
            </w:pPr>
          </w:p>
          <w:p w14:paraId="75FDD3F9" w14:textId="7DA00941" w:rsidR="0089088F" w:rsidRPr="001567CA" w:rsidRDefault="0089088F" w:rsidP="0089088F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1.</w:t>
            </w:r>
            <w:r w:rsidRPr="001567C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閱讀策略教學:</w:t>
            </w:r>
            <w:r w:rsidR="00304C0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自我提問(從文本找答案)</w:t>
            </w:r>
            <w:r w:rsidR="007160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-</w:t>
            </w:r>
            <w:r w:rsidR="007160E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事實性</w:t>
            </w:r>
          </w:p>
          <w:p w14:paraId="0D5888A2" w14:textId="6091715F" w:rsidR="00EA550A" w:rsidRDefault="00EA550A" w:rsidP="00567839">
            <w:pPr>
              <w:spacing w:line="320" w:lineRule="exact"/>
              <w:rPr>
                <w:rFonts w:ascii="標楷體" w:eastAsia="標楷體" w:hAnsi="標楷體"/>
              </w:rPr>
            </w:pPr>
            <w:r w:rsidRPr="00A2613A">
              <w:rPr>
                <w:rFonts w:ascii="標楷體" w:eastAsia="標楷體" w:hAnsi="標楷體" w:hint="eastAsia"/>
              </w:rPr>
              <w:t>問題提問:</w:t>
            </w:r>
          </w:p>
          <w:p w14:paraId="762932E0" w14:textId="6B6E3C2D" w:rsidR="00567839" w:rsidRDefault="00567839" w:rsidP="0056783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</w:t>
            </w:r>
            <w:r w:rsidR="006F513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="00EA550A" w:rsidRPr="00A2613A">
              <w:rPr>
                <w:rFonts w:ascii="標楷體" w:eastAsia="標楷體" w:hAnsi="標楷體" w:hint="eastAsia"/>
              </w:rPr>
              <w:t>王祥的</w:t>
            </w:r>
            <w:r w:rsidR="007160EB">
              <w:rPr>
                <w:rFonts w:ascii="標楷體" w:eastAsia="標楷體" w:hAnsi="標楷體" w:hint="eastAsia"/>
              </w:rPr>
              <w:t>繼</w:t>
            </w:r>
            <w:r w:rsidR="00EA550A" w:rsidRPr="00A2613A">
              <w:rPr>
                <w:rFonts w:ascii="標楷體" w:eastAsia="標楷體" w:hAnsi="標楷體" w:hint="eastAsia"/>
              </w:rPr>
              <w:t>母要求王祥哪些事情？</w:t>
            </w:r>
          </w:p>
          <w:p w14:paraId="6003375E" w14:textId="30441E42" w:rsidR="00EA550A" w:rsidRDefault="00567839" w:rsidP="0056783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</w:t>
            </w:r>
            <w:r w:rsidR="006F513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="00EA550A" w:rsidRPr="00A2613A">
              <w:rPr>
                <w:rFonts w:ascii="標楷體" w:eastAsia="標楷體" w:hAnsi="標楷體" w:hint="eastAsia"/>
              </w:rPr>
              <w:t>王祥對面</w:t>
            </w:r>
            <w:r w:rsidR="007160EB">
              <w:rPr>
                <w:rFonts w:ascii="標楷體" w:eastAsia="標楷體" w:hAnsi="標楷體" w:hint="eastAsia"/>
              </w:rPr>
              <w:t>繼母</w:t>
            </w:r>
            <w:r w:rsidR="00EA550A" w:rsidRPr="00A2613A">
              <w:rPr>
                <w:rFonts w:ascii="標楷體" w:eastAsia="標楷體" w:hAnsi="標楷體" w:hint="eastAsia"/>
              </w:rPr>
              <w:t>的要求，王祥如何盡孝？</w:t>
            </w:r>
          </w:p>
          <w:p w14:paraId="3EBCC678" w14:textId="022DD847" w:rsidR="0089088F" w:rsidRPr="001567CA" w:rsidRDefault="0089088F" w:rsidP="0089088F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2.</w:t>
            </w:r>
            <w:r w:rsidRPr="001567C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閱讀策略教學:</w:t>
            </w:r>
            <w:r w:rsidR="00FB4EF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自我提問(從</w:t>
            </w:r>
            <w:r w:rsidR="004C13B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答案去練習提問</w:t>
            </w:r>
            <w:r w:rsidR="00FB4EF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)</w:t>
            </w:r>
          </w:p>
          <w:p w14:paraId="2E04292F" w14:textId="77777777" w:rsidR="0089088F" w:rsidRPr="00325212" w:rsidRDefault="0089088F" w:rsidP="0089088F">
            <w:pPr>
              <w:spacing w:line="320" w:lineRule="exac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1567CA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故</w:t>
            </w:r>
            <w:r w:rsidRPr="0032521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事討論:</w:t>
            </w:r>
          </w:p>
          <w:p w14:paraId="70ACB77A" w14:textId="08EBDE7A" w:rsidR="0089088F" w:rsidRPr="00325212" w:rsidRDefault="0089088F" w:rsidP="0089088F">
            <w:pPr>
              <w:spacing w:line="320" w:lineRule="exact"/>
              <w:rPr>
                <w:rFonts w:ascii="標楷體" w:eastAsia="標楷體" w:hAnsi="標楷體"/>
              </w:rPr>
            </w:pPr>
            <w:r w:rsidRPr="00325212">
              <w:rPr>
                <w:rFonts w:ascii="標楷體" w:eastAsia="標楷體" w:hAnsi="標楷體"/>
              </w:rPr>
              <w:t> </w:t>
            </w:r>
            <w:r w:rsidRPr="00325212">
              <w:rPr>
                <w:rFonts w:ascii="標楷體" w:eastAsia="標楷體" w:hAnsi="標楷體" w:hint="eastAsia"/>
              </w:rPr>
              <w:t xml:space="preserve"> Q1.</w:t>
            </w:r>
            <w:r w:rsidR="007160EB" w:rsidRPr="00325212">
              <w:rPr>
                <w:rFonts w:ascii="標楷體" w:eastAsia="標楷體" w:hAnsi="標楷體" w:hint="eastAsia"/>
              </w:rPr>
              <w:t>活魚</w:t>
            </w:r>
          </w:p>
          <w:p w14:paraId="1E7D1680" w14:textId="5C5F27A6" w:rsidR="0089088F" w:rsidRPr="00325212" w:rsidRDefault="0089088F" w:rsidP="00FB4EF3">
            <w:pPr>
              <w:rPr>
                <w:rFonts w:ascii="標楷體" w:eastAsia="標楷體" w:hAnsi="標楷體"/>
              </w:rPr>
            </w:pPr>
            <w:r w:rsidRPr="00325212">
              <w:rPr>
                <w:rFonts w:ascii="標楷體" w:eastAsia="標楷體" w:hAnsi="標楷體" w:cs="Times New Roman" w:hint="eastAsia"/>
              </w:rPr>
              <w:t xml:space="preserve">  Q2.</w:t>
            </w:r>
            <w:r w:rsidR="00325212" w:rsidRPr="00325212">
              <w:rPr>
                <w:rFonts w:ascii="標楷體" w:eastAsia="標楷體" w:hAnsi="標楷體" w:cs="Times New Roman" w:hint="eastAsia"/>
              </w:rPr>
              <w:t>做官</w:t>
            </w:r>
          </w:p>
          <w:p w14:paraId="3FD4EB4A" w14:textId="77777777" w:rsidR="0089088F" w:rsidRPr="00A24E8C" w:rsidRDefault="0089088F" w:rsidP="0089088F">
            <w:pPr>
              <w:spacing w:line="360" w:lineRule="exact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1567CA"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 w:hint="eastAsia"/>
              </w:rPr>
              <w:t>小結:</w:t>
            </w:r>
            <w:r w:rsidRPr="00A24E8C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 xml:space="preserve"> 王祥與王覽是代表性的聖賢，兩兄弟在孝道與悌道能夠順從父母親，並且以孝行感化父母親，足為我們的榜樣。</w:t>
            </w:r>
          </w:p>
          <w:p w14:paraId="4A9D91D5" w14:textId="604A8C6E" w:rsidR="005C345E" w:rsidRPr="00D051DE" w:rsidRDefault="0089088F" w:rsidP="005C345E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3.閱讀策略教學:</w:t>
            </w:r>
            <w:r w:rsidR="005C345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  <w:r w:rsidR="00FB4EF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自我提問(</w:t>
            </w:r>
            <w:r w:rsidR="004C13B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分組練習互相提問，並找出答案</w:t>
            </w:r>
            <w:r w:rsidR="00FB4EF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)</w:t>
            </w:r>
          </w:p>
          <w:p w14:paraId="19E16F68" w14:textId="1FF3781D" w:rsidR="005C345E" w:rsidRDefault="007160EB" w:rsidP="005C345E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同學們分組練習後，老師再加以引導找出弟子規裡相關經句。</w:t>
            </w:r>
          </w:p>
          <w:p w14:paraId="6912B43B" w14:textId="037DD1C4" w:rsidR="0089088F" w:rsidRDefault="00FB4EF3" w:rsidP="00FB4EF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14:paraId="1C46F673" w14:textId="77777777" w:rsidR="0089088F" w:rsidRDefault="0089088F" w:rsidP="0089088F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093124EF" w14:textId="2AF6429C" w:rsidR="0089088F" w:rsidRDefault="0089088F" w:rsidP="0056783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指導學生書寫</w:t>
            </w:r>
            <w:r w:rsidR="005C345E" w:rsidRPr="005C345E">
              <w:rPr>
                <w:rFonts w:ascii="標楷體" w:eastAsia="標楷體" w:hAnsi="標楷體" w:hint="eastAsia"/>
                <w:sz w:val="28"/>
                <w:szCs w:val="28"/>
              </w:rPr>
              <w:t>【問個好問題】_王祥剖冰</w:t>
            </w:r>
            <w:r w:rsidR="005761A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，並</w:t>
            </w:r>
            <w:r w:rsidR="003D2587">
              <w:rPr>
                <w:rFonts w:ascii="標楷體" w:eastAsia="標楷體" w:hAnsi="標楷體" w:hint="eastAsia"/>
                <w:noProof/>
                <w:sz w:val="28"/>
                <w:szCs w:val="28"/>
              </w:rPr>
              <w:t>進行</w:t>
            </w:r>
            <w:r w:rsidR="005761A5">
              <w:rPr>
                <w:rFonts w:ascii="標楷體" w:eastAsia="標楷體" w:hAnsi="標楷體" w:hint="eastAsia"/>
                <w:noProof/>
                <w:sz w:val="28"/>
                <w:szCs w:val="28"/>
              </w:rPr>
              <w:t>發表</w:t>
            </w:r>
            <w:r w:rsidR="003D2587">
              <w:rPr>
                <w:rFonts w:ascii="標楷體" w:eastAsia="標楷體" w:hAnsi="標楷體" w:hint="eastAsia"/>
                <w:noProof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48E58287" w14:textId="0AB72ECE" w:rsidR="0089088F" w:rsidRPr="00567839" w:rsidRDefault="0089088F" w:rsidP="0056783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766" w14:textId="28BF6D6D" w:rsidR="00EA550A" w:rsidRDefault="0065735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4節</w:t>
            </w:r>
          </w:p>
          <w:p w14:paraId="27CD418C" w14:textId="0645D4C3" w:rsidR="00657359" w:rsidRPr="00485E41" w:rsidRDefault="0065735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585CCC" w14:textId="6BF35F53" w:rsidR="00EA550A" w:rsidRPr="00485E41" w:rsidRDefault="0065735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40ECB5C8" w14:textId="77777777" w:rsidR="00EA550A" w:rsidRPr="00485E41" w:rsidRDefault="00EA550A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AC05F0" w:rsidRPr="004E0447" w14:paraId="701EA102" w14:textId="77777777" w:rsidTr="00140B00">
        <w:trPr>
          <w:trHeight w:val="678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B32EFE" w14:textId="39007AD2" w:rsidR="00AC05F0" w:rsidRPr="00AC05F0" w:rsidRDefault="00EA550A" w:rsidP="00AC05F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w:t>第二</w:t>
            </w:r>
            <w:r w:rsidR="00AC05F0"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單元 </w:t>
            </w:r>
            <w:r w:rsidR="00741C1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海洋</w:t>
            </w:r>
            <w:r w:rsidR="00AC05F0"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教育_</w:t>
            </w:r>
            <w:r w:rsidR="00741C10">
              <w:rPr>
                <w:rFonts w:ascii="標楷體" w:eastAsia="標楷體" w:hAnsi="標楷體" w:hint="eastAsia"/>
                <w:noProof/>
                <w:sz w:val="28"/>
                <w:szCs w:val="28"/>
              </w:rPr>
              <w:t>海洋之心</w:t>
            </w:r>
          </w:p>
        </w:tc>
      </w:tr>
      <w:tr w:rsidR="00CB3EF0" w:rsidRPr="004E0447" w14:paraId="105DF037" w14:textId="77777777" w:rsidTr="00140B00">
        <w:trPr>
          <w:trHeight w:val="194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86345B" w14:textId="172932AE" w:rsidR="00CB3EF0" w:rsidRPr="004E0447" w:rsidRDefault="00C267D2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6F208" w14:textId="307AE916" w:rsidR="00CB3EF0" w:rsidRPr="004E0447" w:rsidRDefault="00CB3EF0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0935CDA" w14:textId="764CAF7B" w:rsidR="00CB3EF0" w:rsidRPr="004E0447" w:rsidRDefault="00CB3EF0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35E8A" w:rsidRPr="004E0447" w14:paraId="34657483" w14:textId="77777777" w:rsidTr="00140B00">
        <w:trPr>
          <w:trHeight w:val="286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57B5F6" w14:textId="40B8EF07" w:rsidR="00741C10" w:rsidRDefault="00741C10" w:rsidP="00741C10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40ECA46A" w14:textId="77777777" w:rsidR="00741C10" w:rsidRPr="00352C77" w:rsidRDefault="00741C10" w:rsidP="00741C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觀賞</w:t>
            </w:r>
            <w:r w:rsidRPr="00352C77">
              <w:rPr>
                <w:rFonts w:ascii="標楷體" w:eastAsia="標楷體" w:hAnsi="標楷體" w:hint="eastAsia"/>
                <w:sz w:val="28"/>
                <w:szCs w:val="28"/>
              </w:rPr>
              <w:t>環境教育宣導微電影-海灘垃圾</w:t>
            </w:r>
          </w:p>
          <w:p w14:paraId="516C4EB3" w14:textId="77777777" w:rsidR="00741C10" w:rsidRDefault="00B26483" w:rsidP="00741C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6" w:history="1">
              <w:r w:rsidR="00741C10" w:rsidRPr="00E44EE3">
                <w:rPr>
                  <w:rStyle w:val="af4"/>
                </w:rPr>
                <w:t>https://www.youtube.com/watch?v=rPpQ4co_71U</w:t>
              </w:r>
            </w:hyperlink>
          </w:p>
          <w:p w14:paraId="7EBF2F5B" w14:textId="77777777" w:rsidR="00657359" w:rsidRDefault="00657359" w:rsidP="00657359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08801655" w14:textId="34E57759" w:rsidR="00657359" w:rsidRDefault="00657359" w:rsidP="00657359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1.閱讀策略教學:預測</w:t>
            </w:r>
          </w:p>
          <w:p w14:paraId="4FDC183C" w14:textId="77777777" w:rsidR="005761A5" w:rsidRPr="00963949" w:rsidRDefault="005761A5" w:rsidP="005761A5">
            <w:pPr>
              <w:spacing w:line="32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963949">
              <w:rPr>
                <w:rFonts w:ascii="標楷體" w:eastAsia="標楷體" w:hAnsi="標楷體" w:hint="eastAsia"/>
                <w:szCs w:val="24"/>
              </w:rPr>
              <w:t>海洋充滿驚喜，有閃閃發光、會飛翔色彩繽紛的動物，還有附著於龐大體型生物上的微小生物，海洋的每一種生物都有屬於自己的位置，形成了一個既複雜又脆弱的平衡。</w:t>
            </w:r>
          </w:p>
          <w:p w14:paraId="499A87C5" w14:textId="77777777" w:rsidR="005761A5" w:rsidRPr="00963949" w:rsidRDefault="005761A5" w:rsidP="005761A5">
            <w:pPr>
              <w:spacing w:line="32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963949">
              <w:rPr>
                <w:rFonts w:ascii="標楷體" w:eastAsia="標楷體" w:hAnsi="標楷體" w:hint="eastAsia"/>
                <w:szCs w:val="24"/>
              </w:rPr>
              <w:t>了解 10大海洋所面臨的危機，同時認識超過 100種海洋生物及各種海洋知識，並探索我們可以如何保護海洋的 10種小方法。</w:t>
            </w:r>
          </w:p>
          <w:p w14:paraId="48575F77" w14:textId="77777777" w:rsidR="005761A5" w:rsidRPr="00963949" w:rsidRDefault="005761A5" w:rsidP="005761A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63949">
              <w:rPr>
                <w:rFonts w:ascii="標楷體" w:eastAsia="標楷體" w:hAnsi="標楷體" w:hint="eastAsia"/>
                <w:szCs w:val="24"/>
              </w:rPr>
              <w:t>Q</w:t>
            </w:r>
            <w:r w:rsidRPr="00963949">
              <w:rPr>
                <w:rFonts w:ascii="標楷體" w:eastAsia="標楷體" w:hAnsi="標楷體"/>
                <w:szCs w:val="24"/>
              </w:rPr>
              <w:t>1.</w:t>
            </w:r>
            <w:r w:rsidRPr="00963949">
              <w:rPr>
                <w:rFonts w:ascii="標楷體" w:eastAsia="標楷體" w:hAnsi="標楷體" w:hint="eastAsia"/>
                <w:szCs w:val="24"/>
              </w:rPr>
              <w:t>海洋也是環境的一部分嗎？</w:t>
            </w:r>
          </w:p>
          <w:p w14:paraId="5AF63C55" w14:textId="77777777" w:rsidR="005761A5" w:rsidRPr="00963949" w:rsidRDefault="005761A5" w:rsidP="005761A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63949">
              <w:rPr>
                <w:rFonts w:ascii="標楷體" w:eastAsia="標楷體" w:hAnsi="標楷體" w:hint="eastAsia"/>
                <w:szCs w:val="24"/>
              </w:rPr>
              <w:lastRenderedPageBreak/>
              <w:t>Q</w:t>
            </w:r>
            <w:r w:rsidRPr="00963949">
              <w:rPr>
                <w:rFonts w:ascii="標楷體" w:eastAsia="標楷體" w:hAnsi="標楷體"/>
                <w:szCs w:val="24"/>
              </w:rPr>
              <w:t>2.</w:t>
            </w:r>
            <w:r w:rsidRPr="00963949">
              <w:rPr>
                <w:rFonts w:ascii="標楷體" w:eastAsia="標楷體" w:hAnsi="標楷體" w:hint="eastAsia"/>
                <w:szCs w:val="24"/>
              </w:rPr>
              <w:t>海洋到底是什麼呢？</w:t>
            </w:r>
          </w:p>
          <w:p w14:paraId="33757C7F" w14:textId="77777777" w:rsidR="005761A5" w:rsidRPr="00963949" w:rsidRDefault="005761A5" w:rsidP="005761A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63949">
              <w:rPr>
                <w:rFonts w:ascii="標楷體" w:eastAsia="標楷體" w:hAnsi="標楷體" w:hint="eastAsia"/>
                <w:szCs w:val="24"/>
              </w:rPr>
              <w:t>Q3</w:t>
            </w:r>
            <w:r w:rsidRPr="00963949">
              <w:rPr>
                <w:rFonts w:ascii="標楷體" w:eastAsia="標楷體" w:hAnsi="標楷體"/>
                <w:szCs w:val="24"/>
              </w:rPr>
              <w:t>.</w:t>
            </w:r>
            <w:r w:rsidRPr="00963949">
              <w:rPr>
                <w:rFonts w:ascii="標楷體" w:eastAsia="標楷體" w:hAnsi="標楷體" w:hint="eastAsia"/>
                <w:szCs w:val="24"/>
              </w:rPr>
              <w:t>什麼是生態學？</w:t>
            </w:r>
          </w:p>
          <w:p w14:paraId="5FE25267" w14:textId="77777777" w:rsidR="00657359" w:rsidRDefault="00657359" w:rsidP="00657359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CE74140" w14:textId="62205B36" w:rsidR="00657359" w:rsidRPr="00AF58F5" w:rsidRDefault="00657359" w:rsidP="00657359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2.閱讀策略教學:課文大意</w:t>
            </w:r>
          </w:p>
          <w:p w14:paraId="55849988" w14:textId="77777777" w:rsidR="005761A5" w:rsidRPr="00963949" w:rsidRDefault="005761A5" w:rsidP="005761A5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導讀《最美的海洋...｛需要我們一起來保護｝》一書，文中介紹了10個海洋生態系，與學生進行互動討論。</w:t>
            </w:r>
          </w:p>
          <w:p w14:paraId="5B02DA6F" w14:textId="5F8774F2" w:rsidR="005761A5" w:rsidRPr="00963949" w:rsidRDefault="005761A5" w:rsidP="005761A5">
            <w:pPr>
              <w:pStyle w:val="a4"/>
              <w:spacing w:line="400" w:lineRule="exact"/>
              <w:ind w:leftChars="0" w:left="36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(1)大堡礁(熱帶珊瑚礁)</w:t>
            </w:r>
          </w:p>
          <w:p w14:paraId="1782C0F9" w14:textId="58F3653E" w:rsidR="005761A5" w:rsidRPr="00963949" w:rsidRDefault="005761A5" w:rsidP="005761A5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(2)北極</w:t>
            </w:r>
          </w:p>
          <w:p w14:paraId="0E31D279" w14:textId="0FA29899" w:rsidR="005761A5" w:rsidRPr="00963949" w:rsidRDefault="005761A5" w:rsidP="005761A5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(3)歐洲最大海草床</w:t>
            </w:r>
          </w:p>
          <w:p w14:paraId="28642069" w14:textId="17BA7051" w:rsidR="005761A5" w:rsidRPr="00963949" w:rsidRDefault="005761A5" w:rsidP="005761A5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(4)蘇達班紅樹林</w:t>
            </w:r>
          </w:p>
          <w:p w14:paraId="243C1551" w14:textId="34C49195" w:rsidR="005761A5" w:rsidRPr="00963949" w:rsidRDefault="005761A5" w:rsidP="005761A5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(5)科隆群島</w:t>
            </w:r>
          </w:p>
          <w:p w14:paraId="300A8E9B" w14:textId="2AC2583D" w:rsidR="005761A5" w:rsidRPr="00963949" w:rsidRDefault="005761A5" w:rsidP="005761A5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(6)大洋</w:t>
            </w:r>
          </w:p>
          <w:p w14:paraId="200DA368" w14:textId="5B4CE3D6" w:rsidR="005761A5" w:rsidRPr="00963949" w:rsidRDefault="005761A5" w:rsidP="005761A5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(7)馬里亞納海溝(深海生態系)</w:t>
            </w:r>
          </w:p>
          <w:p w14:paraId="4642911E" w14:textId="4F0CCD61" w:rsidR="005761A5" w:rsidRPr="00963949" w:rsidRDefault="005761A5" w:rsidP="005761A5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(8)吉里巴斯共和國(環礁或島嶼)</w:t>
            </w:r>
          </w:p>
          <w:p w14:paraId="02C5F88E" w14:textId="5D7E9C97" w:rsidR="005761A5" w:rsidRPr="00963949" w:rsidRDefault="005761A5" w:rsidP="005761A5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(9)加州巨大海藻林</w:t>
            </w:r>
          </w:p>
          <w:p w14:paraId="7726DBEB" w14:textId="797ACEEC" w:rsidR="00657359" w:rsidRPr="00963949" w:rsidRDefault="005761A5" w:rsidP="005761A5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639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(10)</w:t>
            </w:r>
            <w:r w:rsidRPr="00963949">
              <w:rPr>
                <w:rFonts w:ascii="標楷體" w:eastAsia="標楷體" w:hAnsi="標楷體" w:hint="eastAsia"/>
                <w:color w:val="000000" w:themeColor="text1"/>
                <w:szCs w:val="24"/>
              </w:rPr>
              <w:t>顯微鏡下的海洋</w:t>
            </w:r>
          </w:p>
          <w:p w14:paraId="1E864840" w14:textId="77777777" w:rsidR="005761A5" w:rsidRDefault="005761A5" w:rsidP="00741C10">
            <w:pPr>
              <w:spacing w:line="32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3. 閱讀策略教學:自我提問_事實性問題、</w:t>
            </w:r>
            <w:r w:rsidRPr="00924197">
              <w:rPr>
                <w:rFonts w:ascii="標楷體" w:eastAsia="標楷體" w:hAnsi="標楷體" w:hint="eastAsia"/>
                <w:noProof/>
                <w:sz w:val="20"/>
                <w:szCs w:val="20"/>
              </w:rPr>
              <w:t>推論性問題、</w:t>
            </w:r>
            <w:r w:rsidRPr="0089088F">
              <w:rPr>
                <w:rFonts w:ascii="標楷體" w:eastAsia="標楷體" w:hAnsi="標楷體" w:hint="eastAsia"/>
                <w:noProof/>
                <w:sz w:val="20"/>
                <w:szCs w:val="20"/>
              </w:rPr>
              <w:t>評論性問題</w:t>
            </w:r>
          </w:p>
          <w:p w14:paraId="399B6DAB" w14:textId="77777777" w:rsidR="00E860EB" w:rsidRPr="00963949" w:rsidRDefault="00E860EB" w:rsidP="00E860EB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963949">
              <w:rPr>
                <w:rFonts w:ascii="標楷體" w:eastAsia="標楷體" w:hAnsi="標楷體" w:hint="eastAsia"/>
                <w:szCs w:val="24"/>
              </w:rPr>
              <w:t>問題提問，教師針對讀本內容提出相關問題。</w:t>
            </w:r>
          </w:p>
          <w:p w14:paraId="07BD89D1" w14:textId="355E26D2" w:rsidR="00E860EB" w:rsidRPr="00963949" w:rsidRDefault="00E860EB" w:rsidP="00E860EB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963949">
              <w:rPr>
                <w:rFonts w:ascii="標楷體" w:eastAsia="標楷體" w:hAnsi="標楷體" w:hint="eastAsia"/>
                <w:szCs w:val="24"/>
              </w:rPr>
              <w:t>Q</w:t>
            </w:r>
            <w:r w:rsidRPr="00963949">
              <w:rPr>
                <w:rFonts w:ascii="標楷體" w:eastAsia="標楷體" w:hAnsi="標楷體"/>
                <w:szCs w:val="24"/>
              </w:rPr>
              <w:t>1</w:t>
            </w:r>
            <w:r w:rsidRPr="00963949">
              <w:rPr>
                <w:rFonts w:ascii="標楷體" w:eastAsia="標楷體" w:hAnsi="標楷體" w:hint="eastAsia"/>
                <w:szCs w:val="24"/>
              </w:rPr>
              <w:t>：什麼是海洋酸化？</w:t>
            </w:r>
          </w:p>
          <w:p w14:paraId="0D5CD006" w14:textId="77777777" w:rsidR="00E860EB" w:rsidRPr="00963949" w:rsidRDefault="00E860EB" w:rsidP="00E860E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63949">
              <w:rPr>
                <w:rFonts w:ascii="標楷體" w:eastAsia="標楷體" w:hAnsi="標楷體" w:hint="eastAsia"/>
                <w:szCs w:val="24"/>
              </w:rPr>
              <w:t>Q2：何謂垃圾帶？</w:t>
            </w:r>
          </w:p>
          <w:p w14:paraId="3CA53964" w14:textId="77777777" w:rsidR="00E860EB" w:rsidRPr="00963949" w:rsidRDefault="00E860EB" w:rsidP="00E860EB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Q</w:t>
            </w:r>
            <w:r w:rsidRPr="00963949">
              <w:rPr>
                <w:rFonts w:ascii="標楷體" w:eastAsia="標楷體" w:hAnsi="標楷體"/>
                <w:noProof/>
                <w:szCs w:val="24"/>
              </w:rPr>
              <w:t>3</w:t>
            </w: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：目前台灣使用哪些再生能源？</w:t>
            </w:r>
          </w:p>
          <w:p w14:paraId="2997888C" w14:textId="77777777" w:rsidR="00E860EB" w:rsidRPr="00963949" w:rsidRDefault="00E860EB" w:rsidP="00E860EB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Q4：發生油汙汙染時，會採取什麼樣的措施？</w:t>
            </w:r>
          </w:p>
          <w:p w14:paraId="208E7BB8" w14:textId="77777777" w:rsidR="005761A5" w:rsidRDefault="005761A5" w:rsidP="00741C10">
            <w:pPr>
              <w:spacing w:line="32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  <w:p w14:paraId="2BC07B4F" w14:textId="77777777" w:rsidR="00924197" w:rsidRDefault="00924197" w:rsidP="00741C10">
            <w:pPr>
              <w:spacing w:line="32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  <w:p w14:paraId="0134D1E4" w14:textId="52F0F492" w:rsidR="005761A5" w:rsidRPr="00D051DE" w:rsidRDefault="005761A5" w:rsidP="005761A5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4.閱讀策略教學:推論(由文本找支持的理由)</w:t>
            </w:r>
          </w:p>
          <w:p w14:paraId="166D71B6" w14:textId="2D2CE2D6" w:rsidR="00CC5C1B" w:rsidRPr="00963949" w:rsidRDefault="00CC5C1B" w:rsidP="005761A5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Q</w:t>
            </w:r>
            <w:r w:rsidRPr="00963949">
              <w:rPr>
                <w:rFonts w:ascii="標楷體" w:eastAsia="標楷體" w:hAnsi="標楷體"/>
                <w:noProof/>
                <w:szCs w:val="24"/>
              </w:rPr>
              <w:t>1</w:t>
            </w: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：紅樹如何透過根部排出海水中的鹽分？與一般植物行光合作用有無區別？</w:t>
            </w:r>
          </w:p>
          <w:p w14:paraId="2E06FED7" w14:textId="0C976DD9" w:rsidR="00CC5C1B" w:rsidRPr="00963949" w:rsidRDefault="00CC5C1B" w:rsidP="005761A5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Q</w:t>
            </w:r>
            <w:r w:rsidRPr="00963949">
              <w:rPr>
                <w:rFonts w:ascii="標楷體" w:eastAsia="標楷體" w:hAnsi="標楷體"/>
                <w:noProof/>
                <w:szCs w:val="24"/>
              </w:rPr>
              <w:t>2</w:t>
            </w: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：大葉藻究竟是動物還是植物呢？如何分辨？</w:t>
            </w:r>
          </w:p>
          <w:p w14:paraId="285DCA91" w14:textId="6D86E829" w:rsidR="00AD0F29" w:rsidRPr="00963949" w:rsidRDefault="00AD0F29" w:rsidP="005761A5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/>
                <w:noProof/>
                <w:szCs w:val="24"/>
              </w:rPr>
              <w:t>Q3</w:t>
            </w: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：過度捕撈會對海洋生態造成什麼樣的影響？</w:t>
            </w:r>
          </w:p>
          <w:p w14:paraId="7A964C43" w14:textId="77777777" w:rsidR="00CC5C1B" w:rsidRDefault="00CC5C1B" w:rsidP="005761A5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E0571E3" w14:textId="049AB07D" w:rsidR="00CC5C1B" w:rsidRPr="00CC5C1B" w:rsidRDefault="00CC5C1B" w:rsidP="005761A5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5.閱讀策略教學:評論性問題</w:t>
            </w:r>
          </w:p>
          <w:p w14:paraId="4D181716" w14:textId="7FB00038" w:rsidR="005761A5" w:rsidRPr="00963949" w:rsidRDefault="00E860EB" w:rsidP="005761A5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Q1</w:t>
            </w:r>
            <w:r w:rsidR="005761A5" w:rsidRPr="00963949">
              <w:rPr>
                <w:rFonts w:ascii="標楷體" w:eastAsia="標楷體" w:hAnsi="標楷體" w:hint="eastAsia"/>
                <w:noProof/>
                <w:szCs w:val="24"/>
              </w:rPr>
              <w:t>：我們可以採取什麼方式降低全球暖化減少溫室效應？</w:t>
            </w:r>
          </w:p>
          <w:p w14:paraId="00E36CE5" w14:textId="72F8B06E" w:rsidR="005761A5" w:rsidRPr="00963949" w:rsidRDefault="005761A5" w:rsidP="005761A5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Q</w:t>
            </w:r>
            <w:r w:rsidR="00E860EB" w:rsidRPr="00963949">
              <w:rPr>
                <w:rFonts w:ascii="標楷體" w:eastAsia="標楷體" w:hAnsi="標楷體" w:hint="eastAsia"/>
                <w:noProof/>
                <w:szCs w:val="24"/>
              </w:rPr>
              <w:t>2：如果是你，會採取什麼樣的方式</w:t>
            </w: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保護海洋呢？請舉例說明。</w:t>
            </w:r>
          </w:p>
          <w:p w14:paraId="4995632C" w14:textId="77777777" w:rsidR="00CC5C1B" w:rsidRPr="00963949" w:rsidRDefault="00CC5C1B" w:rsidP="005761A5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</w:p>
          <w:p w14:paraId="6D806113" w14:textId="5AB083D4" w:rsidR="005761A5" w:rsidRPr="00963949" w:rsidRDefault="005761A5" w:rsidP="005761A5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 xml:space="preserve">  小結:</w:t>
            </w:r>
            <w:r w:rsidRPr="00963949">
              <w:rPr>
                <w:rFonts w:ascii="標楷體" w:eastAsia="標楷體" w:hAnsi="標楷體" w:hint="eastAsia"/>
                <w:szCs w:val="24"/>
              </w:rPr>
              <w:t xml:space="preserve"> 複習舊經驗，喚起學生先備知識和生活經驗學生，能說出高雄市附近海域，並發</w:t>
            </w: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表該怎麼做才能保護海洋生態環境。</w:t>
            </w:r>
          </w:p>
          <w:p w14:paraId="00C2BC1F" w14:textId="70745F4A" w:rsidR="00E860EB" w:rsidRPr="00963949" w:rsidRDefault="00E860EB" w:rsidP="00E860EB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/>
                <w:noProof/>
                <w:szCs w:val="24"/>
              </w:rPr>
              <w:t>A</w:t>
            </w: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2：</w:t>
            </w:r>
          </w:p>
          <w:p w14:paraId="33BD918C" w14:textId="1DBD4312" w:rsidR="00E860EB" w:rsidRPr="00963949" w:rsidRDefault="00E860EB" w:rsidP="00E860EB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(1)友善消費，降低能源消耗、減少垃圾量。</w:t>
            </w:r>
          </w:p>
          <w:p w14:paraId="57C110AA" w14:textId="109D87C8" w:rsidR="00E860EB" w:rsidRPr="00963949" w:rsidRDefault="00E860EB" w:rsidP="00E860EB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(2)多搭乘公共交通工具、步行或騎腳踏車。</w:t>
            </w:r>
          </w:p>
          <w:p w14:paraId="0C454287" w14:textId="0A48064E" w:rsidR="00E860EB" w:rsidRPr="00963949" w:rsidRDefault="00E860EB" w:rsidP="00E860EB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(3)用行動支持海洋保護組織。</w:t>
            </w:r>
          </w:p>
          <w:p w14:paraId="10F6012E" w14:textId="7A8A110E" w:rsidR="00E860EB" w:rsidRPr="00963949" w:rsidRDefault="00E860EB" w:rsidP="00E860EB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963949">
              <w:rPr>
                <w:rFonts w:ascii="標楷體" w:eastAsia="標楷體" w:hAnsi="標楷體" w:hint="eastAsia"/>
                <w:noProof/>
                <w:szCs w:val="24"/>
              </w:rPr>
              <w:t>(4)減少、修復、回收、再利用，降低製造垃圾的機會。</w:t>
            </w:r>
          </w:p>
          <w:p w14:paraId="0BD249E2" w14:textId="2239429E" w:rsidR="005761A5" w:rsidRPr="005761A5" w:rsidRDefault="005761A5" w:rsidP="005761A5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指導學生書寫閱讀魔法師，請學生書寫</w:t>
            </w:r>
            <w:r w:rsidRPr="0035550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最美的海洋...｛需要我們一起來保護｝》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一書心得，並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請學生發表心得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分享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1A4" w14:textId="295F4903" w:rsidR="00135E8A" w:rsidRPr="00485E41" w:rsidRDefault="00657359" w:rsidP="001B170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4節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BEA7B" w14:textId="337E2F15" w:rsidR="00135E8A" w:rsidRPr="00485E41" w:rsidRDefault="00657359" w:rsidP="001B170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310F5610" w14:textId="77777777" w:rsidR="00135E8A" w:rsidRPr="00485E41" w:rsidRDefault="00135E8A" w:rsidP="001B170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EA550A" w:rsidRPr="004E0447" w14:paraId="2CFABC3D" w14:textId="77777777" w:rsidTr="0077777C">
        <w:trPr>
          <w:trHeight w:val="678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CB3135D" w14:textId="5355374B" w:rsidR="00EA550A" w:rsidRPr="00AC05F0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w:t>第三</w:t>
            </w:r>
            <w:r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單元 </w:t>
            </w:r>
            <w:r w:rsidR="00A4790D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人文</w:t>
            </w:r>
            <w:r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教育</w:t>
            </w:r>
            <w:r w:rsidR="007D2616" w:rsidRPr="00D15CCE">
              <w:rPr>
                <w:rFonts w:ascii="標楷體" w:eastAsia="標楷體" w:hAnsi="標楷體" w:hint="eastAsia"/>
                <w:noProof/>
                <w:sz w:val="28"/>
                <w:szCs w:val="28"/>
              </w:rPr>
              <w:t>_</w:t>
            </w:r>
            <w:r w:rsidR="007D2616" w:rsidRPr="00D15CCE">
              <w:rPr>
                <w:rFonts w:ascii="標楷體" w:eastAsia="標楷體" w:hAnsi="標楷體"/>
                <w:noProof/>
                <w:sz w:val="28"/>
                <w:szCs w:val="28"/>
              </w:rPr>
              <w:t>時間魔法</w:t>
            </w:r>
          </w:p>
        </w:tc>
      </w:tr>
      <w:tr w:rsidR="00EA550A" w:rsidRPr="004E0447" w14:paraId="1D714785" w14:textId="77777777" w:rsidTr="0077777C">
        <w:trPr>
          <w:trHeight w:val="194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1447C1" w14:textId="4053E94F" w:rsidR="00EA550A" w:rsidRPr="004E0447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11778D" w14:textId="77777777" w:rsidR="00EA550A" w:rsidRPr="004E0447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4243E28" w14:textId="77777777" w:rsidR="00EA550A" w:rsidRPr="004E0447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EA550A" w:rsidRPr="004E0447" w14:paraId="1D8A5283" w14:textId="77777777" w:rsidTr="0077777C">
        <w:trPr>
          <w:trHeight w:val="286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0004DD" w14:textId="77777777" w:rsidR="007D2616" w:rsidRDefault="007D2616" w:rsidP="007D2616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23C75965" w14:textId="77777777" w:rsidR="007D2616" w:rsidRPr="00323070" w:rsidRDefault="007D2616" w:rsidP="007D261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23070">
              <w:rPr>
                <w:rFonts w:ascii="標楷體" w:eastAsia="標楷體" w:hAnsi="標楷體" w:hint="eastAsia"/>
                <w:szCs w:val="24"/>
              </w:rPr>
              <w:t>觀賞人文教育宣導動畫【小兒子】-好東西/家裡最無價的寶藏</w:t>
            </w:r>
          </w:p>
          <w:p w14:paraId="31BD39A1" w14:textId="77777777" w:rsidR="007D2616" w:rsidRPr="008A3F70" w:rsidRDefault="007D2616" w:rsidP="007D261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58A955" w14:textId="77777777" w:rsidR="007D2616" w:rsidRDefault="007D2616" w:rsidP="007D2616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3B650589" w14:textId="77777777" w:rsidR="007D2616" w:rsidRDefault="007D2616" w:rsidP="007D261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1.閱讀策略教學:預測</w:t>
            </w:r>
          </w:p>
          <w:p w14:paraId="2D922293" w14:textId="77777777" w:rsidR="007D2616" w:rsidRPr="00323070" w:rsidRDefault="007D2616" w:rsidP="007D2616">
            <w:pPr>
              <w:spacing w:line="32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323070">
              <w:rPr>
                <w:rFonts w:ascii="標楷體" w:eastAsia="標楷體" w:hAnsi="標楷體" w:hint="eastAsia"/>
                <w:szCs w:val="24"/>
              </w:rPr>
              <w:t>有些心愛的物品，即使壞了也捨不得丟，正因為是充滿回憶的物品，所以也希望可以把它們好好保管在某個地方。</w:t>
            </w:r>
          </w:p>
          <w:p w14:paraId="5A453805" w14:textId="77777777" w:rsidR="007D2616" w:rsidRPr="00323070" w:rsidRDefault="007D2616" w:rsidP="007D2616">
            <w:pPr>
              <w:spacing w:line="32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323070">
              <w:rPr>
                <w:rFonts w:ascii="標楷體" w:eastAsia="標楷體" w:hAnsi="標楷體" w:hint="eastAsia"/>
                <w:szCs w:val="24"/>
              </w:rPr>
              <w:t>作者用『以有限時光換取保存珍貴物品』這樣的故事架構，引發孩子去重新思考，生命中重要的是什麼？有時候，『失去』令我們懂得珍惜；而有時候，『擁有』反而是件麻煩事。你該如何衡量捨與得呢？</w:t>
            </w:r>
          </w:p>
          <w:p w14:paraId="2C82F0C2" w14:textId="77777777" w:rsidR="007D2616" w:rsidRPr="00323070" w:rsidRDefault="007D2616" w:rsidP="007D261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23070">
              <w:rPr>
                <w:rFonts w:ascii="標楷體" w:eastAsia="標楷體" w:hAnsi="標楷體" w:hint="eastAsia"/>
                <w:szCs w:val="24"/>
              </w:rPr>
              <w:t>Q1</w:t>
            </w:r>
            <w:r w:rsidRPr="00323070">
              <w:rPr>
                <w:rFonts w:ascii="標楷體" w:eastAsia="標楷體" w:hAnsi="標楷體"/>
                <w:szCs w:val="24"/>
              </w:rPr>
              <w:t>.</w:t>
            </w:r>
            <w:r w:rsidRPr="00323070">
              <w:rPr>
                <w:rFonts w:ascii="標楷體" w:eastAsia="標楷體" w:hAnsi="標楷體" w:hint="eastAsia"/>
                <w:szCs w:val="24"/>
              </w:rPr>
              <w:t>在你的生命中，是不是也曾擁有過心愛的物品呢？</w:t>
            </w:r>
          </w:p>
          <w:p w14:paraId="365B0D42" w14:textId="77777777" w:rsidR="007D2616" w:rsidRPr="00323070" w:rsidRDefault="007D2616" w:rsidP="007D261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23070">
              <w:rPr>
                <w:rFonts w:ascii="標楷體" w:eastAsia="標楷體" w:hAnsi="標楷體" w:hint="eastAsia"/>
                <w:szCs w:val="24"/>
              </w:rPr>
              <w:t>Q2</w:t>
            </w:r>
            <w:r w:rsidRPr="00323070">
              <w:rPr>
                <w:rFonts w:ascii="標楷體" w:eastAsia="標楷體" w:hAnsi="標楷體"/>
                <w:szCs w:val="24"/>
              </w:rPr>
              <w:t>.</w:t>
            </w:r>
            <w:r w:rsidRPr="00323070">
              <w:rPr>
                <w:rFonts w:ascii="標楷體" w:eastAsia="標楷體" w:hAnsi="標楷體" w:hint="eastAsia"/>
                <w:szCs w:val="24"/>
              </w:rPr>
              <w:t>如果你想找一個地方保管它，你希望是一個怎麼樣的地方呢？</w:t>
            </w:r>
          </w:p>
          <w:p w14:paraId="5E185B17" w14:textId="77777777" w:rsidR="007D2616" w:rsidRDefault="007D2616" w:rsidP="007D261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6B7172" w14:textId="77777777" w:rsidR="007D2616" w:rsidRPr="008A3F70" w:rsidRDefault="007D2616" w:rsidP="007D2616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A3F70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Pr="008A3F7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閱讀策略教學:課文大意</w:t>
            </w:r>
          </w:p>
          <w:p w14:paraId="1FEC186E" w14:textId="77777777" w:rsidR="007D2616" w:rsidRPr="00323070" w:rsidRDefault="007D2616" w:rsidP="007D2616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(1)</w:t>
            </w: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ab/>
              <w:t>引導學生進入文本閱讀《魔法十年屋</w:t>
            </w:r>
            <w:r w:rsidRPr="0032307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①</w:t>
            </w: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想不想試試時間的魔法？_懷念的白兔》。</w:t>
            </w:r>
          </w:p>
          <w:p w14:paraId="3F71EAA9" w14:textId="77777777" w:rsidR="007D2616" w:rsidRPr="00323070" w:rsidRDefault="007D2616" w:rsidP="007D261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Pr="00323070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歸納本篇文章主旨。</w:t>
            </w:r>
          </w:p>
          <w:p w14:paraId="10441FCD" w14:textId="77777777" w:rsidR="007D2616" w:rsidRPr="00323070" w:rsidRDefault="007D2616" w:rsidP="007D261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szCs w:val="24"/>
              </w:rPr>
              <w:t>(3)</w:t>
            </w:r>
            <w:r w:rsidRPr="00323070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完成學習單_我會寫大意。</w:t>
            </w:r>
          </w:p>
          <w:p w14:paraId="2084BD1D" w14:textId="77777777" w:rsidR="007D2616" w:rsidRPr="00FE7620" w:rsidRDefault="007D2616" w:rsidP="007D2616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F57B982" w14:textId="77777777" w:rsidR="007D2616" w:rsidRPr="00FE7620" w:rsidRDefault="007D2616" w:rsidP="007D2616">
            <w:pPr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762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3. 閱讀策略教學:自我提問_事實性問題、推論性問題、評論性問題</w:t>
            </w:r>
          </w:p>
          <w:p w14:paraId="03747E02" w14:textId="77777777" w:rsidR="007D2616" w:rsidRPr="00323070" w:rsidRDefault="007D2616" w:rsidP="007D2616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323070">
              <w:rPr>
                <w:rFonts w:ascii="標楷體" w:eastAsia="標楷體" w:hAnsi="標楷體" w:hint="eastAsia"/>
                <w:noProof/>
                <w:szCs w:val="24"/>
              </w:rPr>
              <w:t>（1）事實性問題（可從文本找到答案）</w:t>
            </w:r>
          </w:p>
          <w:p w14:paraId="2712B4AC" w14:textId="77777777" w:rsidR="007D2616" w:rsidRPr="00323070" w:rsidRDefault="007D2616" w:rsidP="007D2616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szCs w:val="24"/>
              </w:rPr>
              <w:t>Q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1：為什麼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莉莉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這麼愛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雪寶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呢？</w:t>
            </w:r>
          </w:p>
          <w:p w14:paraId="13A9E8D4" w14:textId="77777777" w:rsidR="007D2616" w:rsidRPr="00323070" w:rsidRDefault="007D2616" w:rsidP="007D2616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szCs w:val="24"/>
              </w:rPr>
              <w:t>Q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2：為什麼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莉莉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的新媽媽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娜拉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來到家裡後，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莉莉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覺得家裡漸漸變得不一樣呢？</w:t>
            </w:r>
          </w:p>
          <w:p w14:paraId="7855C549" w14:textId="77777777" w:rsidR="007D2616" w:rsidRPr="00323070" w:rsidRDefault="007D2616" w:rsidP="007D2616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szCs w:val="24"/>
              </w:rPr>
              <w:t>Q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3：如果要在十年屋保管物品，需要用什麼當作代價呢？</w:t>
            </w:r>
          </w:p>
          <w:p w14:paraId="0D7E6B2C" w14:textId="77777777" w:rsidR="007D2616" w:rsidRPr="00323070" w:rsidRDefault="007D2616" w:rsidP="007D2616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（2）推論性問題（以文本訊息為基礎，進一步推論支持的理由）</w:t>
            </w:r>
          </w:p>
          <w:p w14:paraId="45E22EF5" w14:textId="77777777" w:rsidR="007D2616" w:rsidRPr="00323070" w:rsidRDefault="007D2616" w:rsidP="007D261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3070">
              <w:rPr>
                <w:rFonts w:ascii="標楷體" w:eastAsia="標楷體" w:hAnsi="標楷體" w:hint="eastAsia"/>
                <w:noProof/>
                <w:szCs w:val="24"/>
              </w:rPr>
              <w:t>Q</w:t>
            </w:r>
            <w:r w:rsidRPr="00323070">
              <w:rPr>
                <w:rFonts w:ascii="標楷體" w:eastAsia="標楷體" w:hAnsi="標楷體"/>
                <w:noProof/>
                <w:szCs w:val="24"/>
              </w:rPr>
              <w:t>1：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為什麼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莉莉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覺得新媽媽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娜拉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一定會丟掉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雪寶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呢？</w:t>
            </w:r>
          </w:p>
          <w:p w14:paraId="11303AC8" w14:textId="77777777" w:rsidR="007D2616" w:rsidRPr="00323070" w:rsidRDefault="007D2616" w:rsidP="007D2616">
            <w:pPr>
              <w:spacing w:line="0" w:lineRule="atLeast"/>
              <w:rPr>
                <w:rFonts w:ascii="標楷體" w:eastAsia="標楷體" w:hAnsi="標楷體"/>
                <w:noProof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szCs w:val="24"/>
              </w:rPr>
              <w:t>Q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2：為什麼橘貓管家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客來喜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對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莉莉</w:t>
            </w:r>
            <w:r w:rsidRPr="00323070">
              <w:rPr>
                <w:rFonts w:ascii="標楷體" w:eastAsia="標楷體" w:hAnsi="標楷體"/>
                <w:color w:val="000000" w:themeColor="text1"/>
                <w:szCs w:val="24"/>
              </w:rPr>
              <w:t>說話的時候，莉莉不會感到驚訝呢？</w:t>
            </w:r>
          </w:p>
          <w:p w14:paraId="024BD2F7" w14:textId="77777777" w:rsidR="007D2616" w:rsidRPr="00323070" w:rsidRDefault="007D2616" w:rsidP="007D2616">
            <w:pPr>
              <w:spacing w:line="0" w:lineRule="atLeast"/>
              <w:rPr>
                <w:rFonts w:ascii="標楷體" w:eastAsia="標楷體" w:hAnsi="標楷體"/>
                <w:noProof/>
                <w:szCs w:val="24"/>
              </w:rPr>
            </w:pPr>
            <w:r w:rsidRPr="00323070">
              <w:rPr>
                <w:rFonts w:ascii="標楷體" w:eastAsia="標楷體" w:hAnsi="標楷體" w:hint="eastAsia"/>
                <w:noProof/>
                <w:szCs w:val="24"/>
              </w:rPr>
              <w:t>（3）評論性問題（</w:t>
            </w:r>
            <w:r w:rsidRPr="00323070">
              <w:rPr>
                <w:rFonts w:ascii="標楷體" w:eastAsia="標楷體" w:hAnsi="標楷體"/>
                <w:noProof/>
                <w:szCs w:val="24"/>
              </w:rPr>
              <w:t>從文本理解的訊息，再加入自己的觀點</w:t>
            </w:r>
            <w:r w:rsidRPr="00323070">
              <w:rPr>
                <w:rFonts w:ascii="標楷體" w:eastAsia="標楷體" w:hAnsi="標楷體" w:hint="eastAsia"/>
                <w:noProof/>
                <w:szCs w:val="24"/>
              </w:rPr>
              <w:t>）</w:t>
            </w:r>
          </w:p>
          <w:p w14:paraId="31E90C12" w14:textId="77777777" w:rsidR="007D2616" w:rsidRPr="00323070" w:rsidRDefault="007D2616" w:rsidP="007D2616">
            <w:pPr>
              <w:spacing w:line="0" w:lineRule="atLeast"/>
              <w:rPr>
                <w:rFonts w:ascii="標楷體" w:eastAsia="標楷體" w:hAnsi="標楷體"/>
                <w:noProof/>
                <w:szCs w:val="24"/>
              </w:rPr>
            </w:pPr>
            <w:r w:rsidRPr="00323070">
              <w:rPr>
                <w:rFonts w:ascii="標楷體" w:eastAsia="標楷體" w:hAnsi="標楷體" w:hint="eastAsia"/>
                <w:noProof/>
                <w:szCs w:val="24"/>
              </w:rPr>
              <w:t>Q</w:t>
            </w:r>
            <w:r w:rsidRPr="00323070">
              <w:rPr>
                <w:rFonts w:ascii="標楷體" w:eastAsia="標楷體" w:hAnsi="標楷體"/>
                <w:noProof/>
                <w:szCs w:val="24"/>
              </w:rPr>
              <w:t>1：</w:t>
            </w:r>
            <w:r w:rsidRPr="00323070">
              <w:rPr>
                <w:rFonts w:ascii="標楷體" w:eastAsia="標楷體" w:hAnsi="標楷體" w:hint="eastAsia"/>
                <w:noProof/>
                <w:szCs w:val="24"/>
              </w:rPr>
              <w:t>你覺得</w:t>
            </w:r>
            <w:r w:rsidRPr="00323070">
              <w:rPr>
                <w:rFonts w:ascii="標楷體" w:eastAsia="標楷體" w:hAnsi="標楷體" w:hint="eastAsia"/>
                <w:noProof/>
                <w:szCs w:val="24"/>
                <w:u w:val="single"/>
              </w:rPr>
              <w:t>莉莉</w:t>
            </w:r>
            <w:r w:rsidRPr="00323070">
              <w:rPr>
                <w:rFonts w:ascii="標楷體" w:eastAsia="標楷體" w:hAnsi="標楷體" w:hint="eastAsia"/>
                <w:noProof/>
                <w:szCs w:val="24"/>
              </w:rPr>
              <w:t>到十年屋之後，會把</w:t>
            </w:r>
            <w:r w:rsidRPr="00323070">
              <w:rPr>
                <w:rFonts w:ascii="標楷體" w:eastAsia="標楷體" w:hAnsi="標楷體" w:hint="eastAsia"/>
                <w:noProof/>
                <w:szCs w:val="24"/>
                <w:u w:val="single"/>
              </w:rPr>
              <w:t>雪寶</w:t>
            </w:r>
            <w:r w:rsidRPr="00323070">
              <w:rPr>
                <w:rFonts w:ascii="標楷體" w:eastAsia="標楷體" w:hAnsi="標楷體" w:hint="eastAsia"/>
                <w:noProof/>
                <w:szCs w:val="24"/>
              </w:rPr>
              <w:t>接回家嗎？為什麼呢？</w:t>
            </w:r>
          </w:p>
          <w:p w14:paraId="5480ED2D" w14:textId="77777777" w:rsidR="007D2616" w:rsidRPr="00323070" w:rsidRDefault="007D2616" w:rsidP="007D2616">
            <w:pPr>
              <w:spacing w:line="0" w:lineRule="atLeast"/>
              <w:rPr>
                <w:rFonts w:ascii="標楷體" w:eastAsia="標楷體" w:hAnsi="標楷體"/>
                <w:noProof/>
                <w:szCs w:val="24"/>
              </w:rPr>
            </w:pPr>
            <w:r w:rsidRPr="00323070">
              <w:rPr>
                <w:rFonts w:ascii="標楷體" w:eastAsia="標楷體" w:hAnsi="標楷體"/>
                <w:noProof/>
                <w:szCs w:val="24"/>
              </w:rPr>
              <w:t>Q2：</w:t>
            </w:r>
            <w:r w:rsidRPr="00323070">
              <w:rPr>
                <w:rFonts w:ascii="標楷體" w:eastAsia="標楷體" w:hAnsi="標楷體" w:hint="eastAsia"/>
                <w:noProof/>
                <w:szCs w:val="24"/>
              </w:rPr>
              <w:t>如果你是莉莉，如果你最後沒有把雪寶接回家，你會選擇什麼「重要物品」傳承給你的孩子呢？為什麼呢？</w:t>
            </w:r>
          </w:p>
          <w:p w14:paraId="7117B1A2" w14:textId="77777777" w:rsidR="007D2616" w:rsidRPr="00C67C29" w:rsidRDefault="007D2616" w:rsidP="007D2616">
            <w:pPr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63507DD5" w14:textId="35068F56" w:rsidR="008A3F70" w:rsidRPr="0037744A" w:rsidRDefault="007D2616" w:rsidP="007D261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62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指導學生完成</w:t>
            </w:r>
            <w:r w:rsidRPr="005C345E">
              <w:rPr>
                <w:rFonts w:ascii="標楷體" w:eastAsia="標楷體" w:hAnsi="標楷體" w:hint="eastAsia"/>
                <w:sz w:val="28"/>
                <w:szCs w:val="28"/>
              </w:rPr>
              <w:t>【問個好問題】_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懷念的白兔學習單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，並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進行發表討論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411" w14:textId="17DAE340" w:rsidR="00EA550A" w:rsidRPr="00485E41" w:rsidRDefault="008A3F70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4節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F221EE" w14:textId="7490D8A4" w:rsidR="00EA550A" w:rsidRPr="00485E41" w:rsidRDefault="008A3F70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690C7250" w14:textId="77777777" w:rsidR="00EA550A" w:rsidRPr="00485E41" w:rsidRDefault="00EA550A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8755BE" w:rsidRPr="004E0447" w14:paraId="4F7B80A8" w14:textId="77777777" w:rsidTr="0077777C">
        <w:trPr>
          <w:trHeight w:val="678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6400B3" w14:textId="3E8A3A11" w:rsidR="008755BE" w:rsidRPr="00AC05F0" w:rsidRDefault="008755BE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第四</w:t>
            </w:r>
            <w:r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作家風華</w:t>
            </w:r>
            <w:r w:rsidRPr="00AC05F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_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小太陽</w:t>
            </w:r>
          </w:p>
        </w:tc>
      </w:tr>
      <w:tr w:rsidR="008755BE" w:rsidRPr="004E0447" w14:paraId="5AE9663B" w14:textId="77777777" w:rsidTr="0077777C">
        <w:trPr>
          <w:trHeight w:val="194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39E9F" w14:textId="6BD29C7F" w:rsidR="008755BE" w:rsidRPr="004E0447" w:rsidRDefault="008755BE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E921B0" w14:textId="77777777" w:rsidR="008755BE" w:rsidRPr="004E0447" w:rsidRDefault="008755BE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BBE344E" w14:textId="77777777" w:rsidR="008755BE" w:rsidRPr="004E0447" w:rsidRDefault="008755BE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8755BE" w:rsidRPr="004E0447" w14:paraId="39374215" w14:textId="77777777" w:rsidTr="0077777C">
        <w:trPr>
          <w:trHeight w:val="286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278D8" w14:textId="17E38772" w:rsidR="008755BE" w:rsidRDefault="008755BE" w:rsidP="008755BE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0AE2C91E" w14:textId="6D107F46" w:rsidR="008755BE" w:rsidRPr="00323070" w:rsidRDefault="008755BE" w:rsidP="002178FE">
            <w:pPr>
              <w:pStyle w:val="a4"/>
              <w:numPr>
                <w:ilvl w:val="0"/>
                <w:numId w:val="23"/>
              </w:numPr>
              <w:spacing w:line="320" w:lineRule="exact"/>
              <w:ind w:leftChars="0"/>
              <w:rPr>
                <w:szCs w:val="24"/>
              </w:rPr>
            </w:pPr>
            <w:r w:rsidRPr="00323070">
              <w:rPr>
                <w:rFonts w:ascii="標楷體" w:eastAsia="標楷體" w:hAnsi="標楷體" w:hint="eastAsia"/>
                <w:szCs w:val="24"/>
              </w:rPr>
              <w:t>觀賞</w:t>
            </w:r>
            <w:r w:rsidR="005351E3" w:rsidRPr="00323070">
              <w:rPr>
                <w:rFonts w:ascii="標楷體" w:eastAsia="標楷體" w:hAnsi="標楷體" w:hint="eastAsia"/>
                <w:szCs w:val="24"/>
              </w:rPr>
              <w:t>The Little Sun【小太陽】Trailer (2009)</w:t>
            </w:r>
            <w:r w:rsidR="005351E3" w:rsidRPr="00323070">
              <w:rPr>
                <w:szCs w:val="24"/>
              </w:rPr>
              <w:t xml:space="preserve"> </w:t>
            </w:r>
            <w:hyperlink r:id="rId17" w:history="1">
              <w:r w:rsidR="005351E3" w:rsidRPr="00323070">
                <w:rPr>
                  <w:rStyle w:val="af4"/>
                  <w:szCs w:val="24"/>
                </w:rPr>
                <w:t>https://www.youtube.com/watch?v=MGpJSYu1R-o</w:t>
              </w:r>
              <w:r w:rsidR="005351E3" w:rsidRPr="00323070">
                <w:rPr>
                  <w:rStyle w:val="af4"/>
                  <w:rFonts w:hint="eastAsia"/>
                  <w:szCs w:val="24"/>
                </w:rPr>
                <w:t>時間</w:t>
              </w:r>
              <w:r w:rsidR="005351E3" w:rsidRPr="00323070">
                <w:rPr>
                  <w:rStyle w:val="af4"/>
                  <w:rFonts w:hint="eastAsia"/>
                  <w:szCs w:val="24"/>
                </w:rPr>
                <w:t>2</w:t>
              </w:r>
              <w:r w:rsidR="005351E3" w:rsidRPr="00323070">
                <w:rPr>
                  <w:rStyle w:val="af4"/>
                  <w:szCs w:val="24"/>
                </w:rPr>
                <w:t>’</w:t>
              </w:r>
              <w:r w:rsidR="005351E3" w:rsidRPr="00323070">
                <w:rPr>
                  <w:rStyle w:val="af4"/>
                  <w:rFonts w:hint="eastAsia"/>
                  <w:szCs w:val="24"/>
                </w:rPr>
                <w:t>42</w:t>
              </w:r>
            </w:hyperlink>
            <w:r w:rsidRPr="00323070">
              <w:rPr>
                <w:rFonts w:hint="eastAsia"/>
                <w:szCs w:val="24"/>
              </w:rPr>
              <w:t>)</w:t>
            </w:r>
          </w:p>
          <w:p w14:paraId="2CEF855C" w14:textId="700911C5" w:rsidR="005351E3" w:rsidRPr="00323070" w:rsidRDefault="005351E3" w:rsidP="002178FE">
            <w:pPr>
              <w:pStyle w:val="a4"/>
              <w:spacing w:line="32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23070">
              <w:rPr>
                <w:rFonts w:ascii="標楷體" w:eastAsia="標楷體" w:hAnsi="標楷體" w:hint="eastAsia"/>
                <w:szCs w:val="24"/>
              </w:rPr>
              <w:t>《小太陽》動畫影集，透過優美豐富的動畫形式，將這段由</w:t>
            </w:r>
            <w:r w:rsidRPr="00323070">
              <w:rPr>
                <w:rFonts w:ascii="標楷體" w:eastAsia="標楷體" w:hAnsi="標楷體"/>
                <w:szCs w:val="24"/>
              </w:rPr>
              <w:t>1956-1970</w:t>
            </w:r>
            <w:r w:rsidRPr="00323070">
              <w:rPr>
                <w:rFonts w:ascii="標楷體" w:eastAsia="標楷體" w:hAnsi="標楷體" w:hint="eastAsia"/>
                <w:szCs w:val="24"/>
              </w:rPr>
              <w:lastRenderedPageBreak/>
              <w:t>年，跨越整整十四年見證台灣社會生活的精采故事，透過台灣金獎動畫導演邱立偉與編劇文壇才子郝廣才先生，轉化為適合親子闔家觀賞之高畫質電視動畫節目。本案將精選《小太陽》一書中，共十七篇文章整合改編成十三集描寫這一對父母、三個女兒、和一隻狗的｢六口之家｣的精采故事。</w:t>
            </w:r>
          </w:p>
          <w:p w14:paraId="40A66829" w14:textId="77777777" w:rsidR="002178FE" w:rsidRPr="00323070" w:rsidRDefault="002178FE" w:rsidP="002178FE">
            <w:pPr>
              <w:pStyle w:val="a4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szCs w:val="24"/>
              </w:rPr>
              <w:t>簡介作家林良先生的生平及</w:t>
            </w: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《小太陽》一書，</w:t>
            </w:r>
            <w:r w:rsidRPr="00323070">
              <w:rPr>
                <w:rFonts w:ascii="標楷體" w:eastAsia="標楷體" w:hAnsi="標楷體" w:hint="eastAsia"/>
                <w:szCs w:val="24"/>
              </w:rPr>
              <w:t>本書</w:t>
            </w: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紀錄林良先生的家居生活，父母與孩子間相處的情形。</w:t>
            </w:r>
          </w:p>
          <w:p w14:paraId="0ECFD458" w14:textId="1D79E22D" w:rsidR="00F316A8" w:rsidRPr="00323070" w:rsidRDefault="00552A79" w:rsidP="002178FE">
            <w:pPr>
              <w:pStyle w:val="a4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23070">
              <w:rPr>
                <w:rFonts w:ascii="標楷體" w:eastAsia="標楷體" w:hAnsi="標楷體" w:hint="eastAsia"/>
                <w:szCs w:val="24"/>
              </w:rPr>
              <w:t>複習舊經驗，喚起學生先備知識和生活經驗學生，能說出父女之情的感動或手足間衝突的看法。</w:t>
            </w:r>
          </w:p>
          <w:p w14:paraId="67E6A11A" w14:textId="77777777" w:rsidR="00552A79" w:rsidRDefault="00552A79" w:rsidP="00552A79">
            <w:pPr>
              <w:spacing w:line="320" w:lineRule="exact"/>
            </w:pPr>
          </w:p>
          <w:p w14:paraId="0FDC5343" w14:textId="43F6EDAA" w:rsidR="00F316A8" w:rsidRDefault="00F316A8" w:rsidP="008755BE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1FAD35B2" w14:textId="690B4BFF" w:rsidR="00F316A8" w:rsidRDefault="00B6020C" w:rsidP="008755BE">
            <w:pPr>
              <w:spacing w:line="32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F316A8" w:rsidRPr="00552A7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552A7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閱讀策略教學:</w:t>
            </w:r>
            <w:r w:rsidR="00552A79" w:rsidRPr="00552A7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自</w:t>
            </w:r>
            <w:r w:rsidR="00552A79" w:rsidRPr="0070719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我提問</w:t>
            </w:r>
            <w:r w:rsidR="00C03F0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_辨別問題類型</w:t>
            </w:r>
          </w:p>
          <w:p w14:paraId="5CB4DE80" w14:textId="77777777" w:rsidR="00AB0E66" w:rsidRPr="00323070" w:rsidRDefault="00552A79" w:rsidP="00AB0E66">
            <w:pPr>
              <w:pStyle w:val="a4"/>
              <w:numPr>
                <w:ilvl w:val="0"/>
                <w:numId w:val="2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導讀《小太陽_一間房的家》一文，文中林良先生新婚的家，與學生進行互動討論如何發現平淡生活裡的美好?</w:t>
            </w:r>
          </w:p>
          <w:p w14:paraId="78CE6A6C" w14:textId="194177B4" w:rsidR="00552A79" w:rsidRPr="00323070" w:rsidRDefault="00AB0E66" w:rsidP="00AB0E66">
            <w:pPr>
              <w:pStyle w:val="a4"/>
              <w:numPr>
                <w:ilvl w:val="0"/>
                <w:numId w:val="2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寫學習單_辨別問題類型：事實性問題、推論性問題或評論性問題</w:t>
            </w:r>
          </w:p>
          <w:p w14:paraId="67101B32" w14:textId="571F7EAE" w:rsidR="00124BD8" w:rsidRPr="00323070" w:rsidRDefault="00124BD8" w:rsidP="00552A79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【事實性問題】</w:t>
            </w:r>
          </w:p>
          <w:p w14:paraId="21D5A05B" w14:textId="77777777" w:rsidR="00552A79" w:rsidRPr="00323070" w:rsidRDefault="00552A79" w:rsidP="00552A79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Q1:</w:t>
            </w:r>
            <w:r w:rsidRPr="00323070">
              <w:rPr>
                <w:rFonts w:hint="eastAsia"/>
                <w:szCs w:val="24"/>
              </w:rPr>
              <w:t xml:space="preserve"> </w:t>
            </w: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作者的家有多小？有多擁擠？他們如何生活？</w:t>
            </w:r>
          </w:p>
          <w:p w14:paraId="1B7584EC" w14:textId="77777777" w:rsidR="00552A79" w:rsidRPr="00323070" w:rsidRDefault="00552A79" w:rsidP="00552A79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Q2:作者如何形容這一間房的家？</w:t>
            </w:r>
          </w:p>
          <w:p w14:paraId="6E4BCA80" w14:textId="3F8C8739" w:rsidR="00124BD8" w:rsidRPr="00323070" w:rsidRDefault="00124BD8" w:rsidP="00552A79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【推論性問題】</w:t>
            </w:r>
          </w:p>
          <w:p w14:paraId="06791E9D" w14:textId="30B228DF" w:rsidR="00552A79" w:rsidRPr="00323070" w:rsidRDefault="00124BD8" w:rsidP="00552A79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Q1</w:t>
            </w:r>
            <w:r w:rsidR="00552A79"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:把幾張桌子拼起來，想想看，一間房的家大約有多大？</w:t>
            </w:r>
          </w:p>
          <w:p w14:paraId="2BCD602D" w14:textId="124217BA" w:rsidR="00124BD8" w:rsidRPr="00323070" w:rsidRDefault="00124BD8" w:rsidP="00552A79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【評論性問題】</w:t>
            </w:r>
          </w:p>
          <w:p w14:paraId="6F982E72" w14:textId="4F1782FE" w:rsidR="00552A79" w:rsidRPr="00323070" w:rsidRDefault="002178FE" w:rsidP="00552A79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Q1</w:t>
            </w:r>
            <w:r w:rsidR="00552A79"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:幾個人站上去體驗看看，在這個一間房的家裡是什麼感覺？</w:t>
            </w:r>
          </w:p>
          <w:p w14:paraId="3C3ABB35" w14:textId="2E8A5B13" w:rsidR="00552A79" w:rsidRPr="00323070" w:rsidRDefault="002178FE" w:rsidP="00552A79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Q2</w:t>
            </w:r>
            <w:r w:rsidR="00552A79"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:你覺得作者的生活很苦嗎？為什麼你這樣認為？</w:t>
            </w:r>
          </w:p>
          <w:p w14:paraId="342CBA65" w14:textId="688E781A" w:rsidR="00552A79" w:rsidRPr="00323070" w:rsidRDefault="002178FE" w:rsidP="00552A79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Q3</w:t>
            </w:r>
            <w:r w:rsidR="00552A79" w:rsidRPr="0032307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:作者認為自己的生活很苦嗎？為什麼？</w:t>
            </w:r>
          </w:p>
          <w:p w14:paraId="5EBFDA1D" w14:textId="77777777" w:rsidR="00B6020C" w:rsidRDefault="00B6020C" w:rsidP="00552A79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0EBAD0B9" w14:textId="6284B6D0" w:rsidR="00B6020C" w:rsidRDefault="00B6020C" w:rsidP="00B6020C">
            <w:pPr>
              <w:spacing w:line="320" w:lineRule="exact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2.閱讀策略教學:</w:t>
            </w:r>
            <w:r w:rsidR="004E2675">
              <w:rPr>
                <w:rFonts w:hint="eastAsia"/>
              </w:rPr>
              <w:t xml:space="preserve"> </w:t>
            </w:r>
            <w:r w:rsidR="004E2675" w:rsidRPr="004E267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練習以文章結構寫大意</w:t>
            </w:r>
          </w:p>
          <w:p w14:paraId="61DCF5A6" w14:textId="749BC4D9" w:rsidR="00552A79" w:rsidRPr="00C97003" w:rsidRDefault="00552A79" w:rsidP="00C20FAC">
            <w:pPr>
              <w:pStyle w:val="a4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noProof/>
                <w:szCs w:val="24"/>
              </w:rPr>
              <w:t>引導學生進入文本閱讀</w:t>
            </w:r>
            <w:r w:rsidRPr="00C97003">
              <w:rPr>
                <w:rFonts w:ascii="標楷體" w:eastAsia="標楷體" w:hAnsi="標楷體" w:hint="eastAsia"/>
                <w:kern w:val="0"/>
                <w:szCs w:val="24"/>
              </w:rPr>
              <w:t>《小太陽_</w:t>
            </w:r>
            <w:r w:rsidR="00C20FAC" w:rsidRPr="00C97003">
              <w:rPr>
                <w:rFonts w:ascii="標楷體" w:eastAsia="標楷體" w:hAnsi="標楷體" w:hint="eastAsia"/>
                <w:kern w:val="0"/>
                <w:szCs w:val="24"/>
              </w:rPr>
              <w:t>送別赫丘里斯</w:t>
            </w:r>
            <w:r w:rsidRPr="00C97003">
              <w:rPr>
                <w:rFonts w:ascii="標楷體" w:eastAsia="標楷體" w:hAnsi="標楷體" w:hint="eastAsia"/>
                <w:kern w:val="0"/>
                <w:szCs w:val="24"/>
              </w:rPr>
              <w:t>》</w:t>
            </w:r>
            <w:r w:rsidR="00C20FAC" w:rsidRPr="00C97003">
              <w:rPr>
                <w:rFonts w:ascii="標楷體" w:eastAsia="標楷體" w:hAnsi="標楷體" w:hint="eastAsia"/>
                <w:kern w:val="0"/>
                <w:szCs w:val="24"/>
              </w:rPr>
              <w:t>《小太陽_白雪》</w:t>
            </w:r>
          </w:p>
          <w:p w14:paraId="317BBC4B" w14:textId="77777777" w:rsidR="00772273" w:rsidRPr="00C97003" w:rsidRDefault="00552A79" w:rsidP="00465C43">
            <w:pPr>
              <w:pStyle w:val="a4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kern w:val="0"/>
                <w:szCs w:val="24"/>
              </w:rPr>
              <w:t>歸納本篇文章主旨:</w:t>
            </w:r>
          </w:p>
          <w:p w14:paraId="74C8CE06" w14:textId="72F353CC" w:rsidR="00552A79" w:rsidRPr="00C97003" w:rsidRDefault="00772273" w:rsidP="00772273">
            <w:pPr>
              <w:pStyle w:val="a4"/>
              <w:spacing w:line="320" w:lineRule="exact"/>
              <w:ind w:leftChars="0" w:left="360"/>
              <w:rPr>
                <w:rFonts w:ascii="標楷體" w:eastAsia="標楷體" w:hAnsi="標楷體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</w:p>
          <w:p w14:paraId="5694AB86" w14:textId="1622AB2B" w:rsidR="00552A79" w:rsidRPr="00C97003" w:rsidRDefault="002178FE" w:rsidP="00465C43">
            <w:pPr>
              <w:pStyle w:val="a4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kern w:val="0"/>
                <w:szCs w:val="24"/>
              </w:rPr>
              <w:t>完成學習單_我會寫大意</w:t>
            </w:r>
          </w:p>
          <w:p w14:paraId="49DA719E" w14:textId="77777777" w:rsidR="002178FE" w:rsidRPr="00C97003" w:rsidRDefault="002178FE" w:rsidP="00465C43">
            <w:pPr>
              <w:pStyle w:val="a4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kern w:val="0"/>
                <w:szCs w:val="24"/>
              </w:rPr>
              <w:t>找一找，小太陽為作者家帶來哪些改變？</w:t>
            </w:r>
          </w:p>
          <w:p w14:paraId="0BA16633" w14:textId="02AEBD17" w:rsidR="002178FE" w:rsidRPr="00C97003" w:rsidRDefault="002178FE" w:rsidP="00362512">
            <w:pPr>
              <w:pStyle w:val="a4"/>
              <w:numPr>
                <w:ilvl w:val="0"/>
                <w:numId w:val="31"/>
              </w:numPr>
              <w:spacing w:line="32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kern w:val="0"/>
                <w:szCs w:val="24"/>
              </w:rPr>
              <w:t>作者如何形容這些改變？</w:t>
            </w:r>
          </w:p>
          <w:p w14:paraId="13141331" w14:textId="77777777" w:rsidR="002F2AA7" w:rsidRPr="002178FE" w:rsidRDefault="002F2AA7" w:rsidP="002F2AA7">
            <w:pPr>
              <w:pStyle w:val="a4"/>
              <w:spacing w:line="320" w:lineRule="exact"/>
              <w:ind w:leftChars="0" w:left="36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52F1B1FF" w14:textId="75FED4F2" w:rsidR="00552A79" w:rsidRDefault="00A87093" w:rsidP="00C30D17">
            <w:pPr>
              <w:spacing w:line="32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3</w:t>
            </w:r>
            <w:r w:rsidR="00552A7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.</w:t>
            </w:r>
            <w:r w:rsidR="00552A79" w:rsidRPr="0070719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閱讀策略教學:</w:t>
            </w:r>
            <w:r w:rsidR="00041942" w:rsidRPr="0004194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自我提問_</w:t>
            </w:r>
            <w:r w:rsidR="00041942" w:rsidRPr="00041942">
              <w:rPr>
                <w:rFonts w:ascii="標楷體" w:eastAsia="標楷體" w:hAnsi="標楷體" w:hint="eastAsia"/>
                <w:noProof/>
                <w:sz w:val="20"/>
                <w:szCs w:val="20"/>
              </w:rPr>
              <w:t>事實性</w:t>
            </w:r>
            <w:r w:rsidR="00041942" w:rsidRPr="00465C43">
              <w:rPr>
                <w:rFonts w:ascii="標楷體" w:eastAsia="標楷體" w:hAnsi="標楷體" w:hint="eastAsia"/>
                <w:noProof/>
                <w:sz w:val="20"/>
                <w:szCs w:val="20"/>
              </w:rPr>
              <w:t>問題、推論性問題、評論性問題</w:t>
            </w:r>
          </w:p>
          <w:p w14:paraId="7C0CE0F2" w14:textId="693D521D" w:rsidR="00552A79" w:rsidRPr="00C97003" w:rsidRDefault="00552A79" w:rsidP="00C30D17">
            <w:pPr>
              <w:pStyle w:val="a4"/>
              <w:numPr>
                <w:ilvl w:val="0"/>
                <w:numId w:val="32"/>
              </w:numPr>
              <w:spacing w:line="320" w:lineRule="exact"/>
              <w:ind w:leftChars="0" w:left="482"/>
              <w:rPr>
                <w:rFonts w:ascii="標楷體" w:eastAsia="標楷體" w:hAnsi="標楷體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szCs w:val="24"/>
              </w:rPr>
              <w:t>配合學習單進行問題提問，教師針對讀本內容提出相關問題。</w:t>
            </w:r>
          </w:p>
          <w:p w14:paraId="77291F05" w14:textId="64335DFF" w:rsidR="001D1CCC" w:rsidRPr="00C97003" w:rsidRDefault="006A20B2" w:rsidP="00C30D17">
            <w:pPr>
              <w:pStyle w:val="a4"/>
              <w:numPr>
                <w:ilvl w:val="0"/>
                <w:numId w:val="32"/>
              </w:numPr>
              <w:spacing w:line="320" w:lineRule="exact"/>
              <w:ind w:leftChars="0" w:left="482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教師示例</w:t>
            </w:r>
            <w:r w:rsidR="001D1CCC"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【推論性問題】</w:t>
            </w:r>
            <w:r w:rsidR="00362512"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="00321392" w:rsidRPr="00C97003">
              <w:rPr>
                <w:rFonts w:ascii="標楷體" w:eastAsia="標楷體" w:hAnsi="標楷體" w:hint="eastAsia"/>
                <w:noProof/>
                <w:szCs w:val="24"/>
              </w:rPr>
              <w:t>小組共同討論，並上台發表</w:t>
            </w:r>
            <w:r w:rsidR="00362512" w:rsidRPr="00C97003">
              <w:rPr>
                <w:rFonts w:ascii="標楷體" w:eastAsia="標楷體" w:hAnsi="標楷體" w:hint="eastAsia"/>
                <w:noProof/>
                <w:szCs w:val="24"/>
              </w:rPr>
              <w:t>。</w:t>
            </w:r>
          </w:p>
          <w:p w14:paraId="13AEE9FA" w14:textId="23A19BCF" w:rsidR="00362512" w:rsidRPr="00C97003" w:rsidRDefault="00362512" w:rsidP="00C30D17">
            <w:pPr>
              <w:pStyle w:val="a4"/>
              <w:spacing w:line="320" w:lineRule="exact"/>
              <w:ind w:leftChars="0" w:left="482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A.</w:t>
            </w:r>
            <w:r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ab/>
            </w:r>
            <w:r w:rsidR="002F2AA7"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在「送別赫邱里斯」和「白雪」這二</w:t>
            </w:r>
            <w:r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篇文章中，下列這些角色有哪些不同的情緒？(林良、媽媽、櫻櫻、琪琪、瑋瑋)</w:t>
            </w:r>
          </w:p>
          <w:p w14:paraId="3852E51A" w14:textId="77777777" w:rsidR="00362512" w:rsidRPr="00C97003" w:rsidRDefault="00362512" w:rsidP="00C30D17">
            <w:pPr>
              <w:pStyle w:val="a4"/>
              <w:spacing w:line="320" w:lineRule="exact"/>
              <w:ind w:leftChars="0" w:left="482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B.</w:t>
            </w:r>
            <w:r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ab/>
              <w:t>在「送別赫邱里斯」和「白雪」這二篇文章中，作者有哪些「看待生活的思考角度」？</w:t>
            </w:r>
          </w:p>
          <w:p w14:paraId="4051DF52" w14:textId="5C39F51D" w:rsidR="00C30D17" w:rsidRPr="00C97003" w:rsidRDefault="00F7768B" w:rsidP="00C30D17">
            <w:pPr>
              <w:pStyle w:val="a4"/>
              <w:spacing w:line="320" w:lineRule="exact"/>
              <w:ind w:leftChars="0" w:left="482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C.上列</w:t>
            </w:r>
            <w:r w:rsidR="00362512"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哪些思考角度是正面的？哪些是負面的？對事情的發展有什麼影響？</w:t>
            </w:r>
          </w:p>
          <w:p w14:paraId="367D3613" w14:textId="62CE5AB1" w:rsidR="00C30D17" w:rsidRPr="00C97003" w:rsidRDefault="00C30D17" w:rsidP="00C30D17">
            <w:pPr>
              <w:pStyle w:val="a4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透過閱讀討論，探討書中所描寫的事件中有哪些酸甜苦辣的生活滋味，並探討書中人物面對事情的思考角度，體會正面與負面思考可能帶來的影響。</w:t>
            </w:r>
          </w:p>
          <w:p w14:paraId="0CF00475" w14:textId="6552BF12" w:rsidR="00362512" w:rsidRPr="00C97003" w:rsidRDefault="00362512" w:rsidP="00C30D17">
            <w:pPr>
              <w:pStyle w:val="a4"/>
              <w:numPr>
                <w:ilvl w:val="0"/>
                <w:numId w:val="32"/>
              </w:numPr>
              <w:spacing w:line="320" w:lineRule="exact"/>
              <w:ind w:leftChars="0" w:left="482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C970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學生習寫提問，</w:t>
            </w:r>
            <w:r w:rsidRPr="00C97003">
              <w:rPr>
                <w:rFonts w:ascii="標楷體" w:eastAsia="標楷體" w:hAnsi="標楷體" w:hint="eastAsia"/>
                <w:noProof/>
                <w:szCs w:val="24"/>
              </w:rPr>
              <w:t>小組共同討論</w:t>
            </w:r>
            <w:r w:rsidR="001E63BC" w:rsidRPr="00C97003">
              <w:rPr>
                <w:rFonts w:ascii="標楷體" w:eastAsia="標楷體" w:hAnsi="標楷體" w:hint="eastAsia"/>
                <w:noProof/>
                <w:szCs w:val="24"/>
              </w:rPr>
              <w:t>，並上台發表</w:t>
            </w:r>
            <w:r w:rsidRPr="00C97003">
              <w:rPr>
                <w:rFonts w:ascii="標楷體" w:eastAsia="標楷體" w:hAnsi="標楷體" w:hint="eastAsia"/>
                <w:noProof/>
                <w:szCs w:val="24"/>
              </w:rPr>
              <w:t>。</w:t>
            </w:r>
          </w:p>
          <w:p w14:paraId="3A3CDBFF" w14:textId="77777777" w:rsidR="00041942" w:rsidRPr="00C97003" w:rsidRDefault="00041942" w:rsidP="00552A79">
            <w:pPr>
              <w:spacing w:line="320" w:lineRule="exact"/>
              <w:rPr>
                <w:rFonts w:ascii="標楷體" w:eastAsia="標楷體" w:hAnsi="標楷體"/>
                <w:b/>
                <w:noProof/>
                <w:szCs w:val="24"/>
              </w:rPr>
            </w:pPr>
          </w:p>
          <w:p w14:paraId="212B8899" w14:textId="77777777" w:rsidR="00552A79" w:rsidRDefault="00552A79" w:rsidP="00552A79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2952F78C" w14:textId="49D29D9E" w:rsidR="001D1CCC" w:rsidRDefault="001D1CCC" w:rsidP="001D1CC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指導學生書寫</w:t>
            </w:r>
            <w:r w:rsidRPr="005C345E">
              <w:rPr>
                <w:rFonts w:ascii="標楷體" w:eastAsia="標楷體" w:hAnsi="標楷體" w:hint="eastAsia"/>
                <w:sz w:val="28"/>
                <w:szCs w:val="28"/>
              </w:rPr>
              <w:t>【問個好問題】_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小太陽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，並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進行發表討論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39FCE028" w14:textId="0DEC5A0B" w:rsidR="00552A79" w:rsidRPr="001D1CCC" w:rsidRDefault="00552A79" w:rsidP="00552A7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E42" w14:textId="272921DB" w:rsidR="008755BE" w:rsidRPr="00485E41" w:rsidRDefault="00F316A8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4節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0E1B39" w14:textId="77777777" w:rsidR="008755BE" w:rsidRPr="00485E41" w:rsidRDefault="008755BE" w:rsidP="00F316A8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0F5804" w:rsidRPr="004E0447" w14:paraId="64A3FC07" w14:textId="77777777" w:rsidTr="004B42DE">
        <w:trPr>
          <w:trHeight w:val="678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F7207D9" w14:textId="76249F22" w:rsidR="000F5804" w:rsidRPr="00AC05F0" w:rsidRDefault="00073FC4" w:rsidP="004B42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w:t>學期</w:t>
            </w:r>
            <w:r w:rsidR="000F5804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總結</w:t>
            </w:r>
          </w:p>
        </w:tc>
      </w:tr>
      <w:tr w:rsidR="008755BE" w:rsidRPr="004E0447" w14:paraId="069D1A4B" w14:textId="77777777" w:rsidTr="0077777C">
        <w:trPr>
          <w:trHeight w:val="194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B22CC8" w14:textId="1C902BE0" w:rsidR="008755BE" w:rsidRPr="004E0447" w:rsidRDefault="008755BE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6CED96" w14:textId="77777777" w:rsidR="008755BE" w:rsidRPr="004E0447" w:rsidRDefault="008755BE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0E39A24" w14:textId="77777777" w:rsidR="008755BE" w:rsidRPr="004E0447" w:rsidRDefault="008755BE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8755BE" w:rsidRPr="004E0447" w14:paraId="714B9924" w14:textId="77777777" w:rsidTr="0077777C">
        <w:trPr>
          <w:trHeight w:val="453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66019" w14:textId="77777777" w:rsidR="008755BE" w:rsidRDefault="008755BE" w:rsidP="0077777C">
            <w:pPr>
              <w:spacing w:line="0" w:lineRule="atLeas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4999E218" w14:textId="4F936A19" w:rsidR="00552A79" w:rsidRDefault="00D0258C" w:rsidP="00397E09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397E09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教師展示</w:t>
            </w:r>
            <w:r w:rsidR="00A2042D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「好</w:t>
            </w:r>
            <w:r w:rsidRPr="00397E09">
              <w:rPr>
                <w:rFonts w:ascii="標楷體" w:eastAsia="標楷體" w:hAnsi="標楷體" w:hint="eastAsia"/>
                <w:noProof/>
                <w:sz w:val="28"/>
                <w:szCs w:val="28"/>
              </w:rPr>
              <w:t>書介紹</w:t>
            </w:r>
            <w:r w:rsidR="00A2042D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  <w:r w:rsidR="008E77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內文</w:t>
            </w:r>
            <w:r w:rsidR="00A2042D">
              <w:rPr>
                <w:rFonts w:ascii="標楷體" w:eastAsia="標楷體" w:hAnsi="標楷體" w:hint="eastAsia"/>
                <w:noProof/>
                <w:sz w:val="28"/>
                <w:szCs w:val="28"/>
              </w:rPr>
              <w:t>相關圖片</w:t>
            </w:r>
            <w:r w:rsidR="00CF22D0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14:paraId="785C7A85" w14:textId="6BC685C8" w:rsidR="00A2042D" w:rsidRPr="00397E09" w:rsidRDefault="00A2042D" w:rsidP="00397E09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教師說明展示設計的要素，並觀賞相關影片。</w:t>
            </w:r>
          </w:p>
          <w:p w14:paraId="752B7B1B" w14:textId="77777777" w:rsidR="00552A79" w:rsidRDefault="00552A79" w:rsidP="0077777C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E0F9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3224EDC9" w14:textId="10E683EC" w:rsidR="00397E09" w:rsidRPr="00397E09" w:rsidRDefault="00397E09" w:rsidP="00397E09">
            <w:pPr>
              <w:spacing w:line="0" w:lineRule="atLeas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1.教師介紹</w:t>
            </w:r>
            <w:r w:rsidRPr="00D0258C">
              <w:rPr>
                <w:rFonts w:ascii="標楷體" w:eastAsia="標楷體" w:hAnsi="標楷體" w:hint="eastAsia"/>
                <w:noProof/>
                <w:sz w:val="28"/>
                <w:szCs w:val="28"/>
              </w:rPr>
              <w:t>書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籍</w:t>
            </w:r>
            <w:r w:rsidRPr="00D0258C">
              <w:rPr>
                <w:rFonts w:ascii="標楷體" w:eastAsia="標楷體" w:hAnsi="標楷體" w:hint="eastAsia"/>
                <w:noProof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基本架構</w:t>
            </w:r>
            <w:r w:rsidRPr="00397E09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，包括封面、扉頁、書名頁、目次、序、內文、補充或參考資料、版權頁。</w:t>
            </w:r>
          </w:p>
          <w:p w14:paraId="4DC3087E" w14:textId="10AAEAA4" w:rsidR="00397E09" w:rsidRDefault="00397E09" w:rsidP="00397E09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教師說明「</w:t>
            </w:r>
            <w:r w:rsidRPr="00397E09">
              <w:rPr>
                <w:rFonts w:ascii="標楷體" w:eastAsia="標楷體" w:hAnsi="標楷體" w:hint="eastAsia"/>
                <w:noProof/>
                <w:sz w:val="28"/>
                <w:szCs w:val="28"/>
              </w:rPr>
              <w:t>他序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  <w:r w:rsidRPr="00397E09">
              <w:rPr>
                <w:rFonts w:ascii="標楷體" w:eastAsia="標楷體" w:hAnsi="標楷體" w:hint="eastAsia"/>
                <w:noProof/>
                <w:sz w:val="28"/>
                <w:szCs w:val="28"/>
              </w:rPr>
              <w:t>則多是由作者的親友、師長或該學科的學者專家所撰述，主要目的在推介這本書，內容以作者介紹、該書主題的背景資料或說明、閱讀導引、讀後感想或評論等為主。</w:t>
            </w:r>
          </w:p>
          <w:p w14:paraId="51DB6DB9" w14:textId="505B8D16" w:rsidR="00397E09" w:rsidRPr="00397E09" w:rsidRDefault="00397E09" w:rsidP="00397E09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全班共讀範文後，書</w:t>
            </w:r>
            <w:r w:rsidRPr="00397E09">
              <w:rPr>
                <w:rFonts w:ascii="標楷體" w:eastAsia="標楷體" w:hAnsi="標楷體" w:hint="eastAsia"/>
                <w:noProof/>
                <w:sz w:val="28"/>
                <w:szCs w:val="28"/>
              </w:rPr>
              <w:t>寫學習單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:</w:t>
            </w:r>
            <w:r w:rsidRPr="00397E09">
              <w:rPr>
                <w:rFonts w:ascii="標楷體" w:eastAsia="標楷體" w:hAnsi="標楷體" w:hint="eastAsia"/>
                <w:noProof/>
                <w:sz w:val="28"/>
                <w:szCs w:val="28"/>
              </w:rPr>
              <w:t>請小朋友選本學期最有感觸的一本書，書寫200字左右推薦文</w:t>
            </w:r>
            <w:r w:rsidR="00B73DCC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14:paraId="201EBCA9" w14:textId="70D0D61F" w:rsidR="00552A79" w:rsidRPr="00B73DCC" w:rsidRDefault="00397E09" w:rsidP="0077777C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運用生活中素材進行裝飾設計個人好書介紹專欄，可以是立體或平面設計，以吸引讀者進一步閱覽的動機。</w:t>
            </w:r>
          </w:p>
          <w:p w14:paraId="772F8902" w14:textId="77777777" w:rsidR="00552A79" w:rsidRDefault="00552A79" w:rsidP="00552A79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63406FD7" w14:textId="229FDAFD" w:rsidR="00B73DCC" w:rsidRPr="00B73DCC" w:rsidRDefault="00B73DCC" w:rsidP="00B73DCC">
            <w:pPr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個人</w:t>
            </w:r>
            <w:r w:rsidRPr="00B73DCC">
              <w:rPr>
                <w:rFonts w:ascii="標楷體" w:eastAsia="標楷體" w:hAnsi="標楷體" w:hint="eastAsia"/>
                <w:noProof/>
                <w:sz w:val="28"/>
                <w:szCs w:val="28"/>
              </w:rPr>
              <w:t>創作後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，全班</w:t>
            </w:r>
            <w:r w:rsidRPr="00B73DCC">
              <w:rPr>
                <w:rFonts w:ascii="標楷體" w:eastAsia="標楷體" w:hAnsi="標楷體" w:hint="eastAsia"/>
                <w:noProof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展示並分享個人設計理念</w:t>
            </w:r>
            <w:r w:rsidRPr="00B73DCC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14:paraId="75A80377" w14:textId="77777777" w:rsidR="00552A79" w:rsidRPr="00B73DCC" w:rsidRDefault="00552A79" w:rsidP="007777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A18969" w14:textId="4BA43253" w:rsidR="00552A79" w:rsidRPr="004E0447" w:rsidRDefault="00552A79" w:rsidP="007777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A1F" w14:textId="3937E04A" w:rsidR="008755BE" w:rsidRPr="00C267D2" w:rsidRDefault="000F691B" w:rsidP="00552A79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t>5</w:t>
            </w:r>
            <w:r w:rsidR="00552A79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E5E4D1" w14:textId="16E28332" w:rsidR="008755BE" w:rsidRPr="00C267D2" w:rsidRDefault="00552A7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0488108D" w14:textId="77777777" w:rsidR="008755BE" w:rsidRPr="00C267D2" w:rsidRDefault="008755BE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14:paraId="72EFB6FA" w14:textId="77777777" w:rsidR="008755BE" w:rsidRPr="00C267D2" w:rsidRDefault="008755BE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14:paraId="49D8F2A7" w14:textId="77777777" w:rsidR="0074346E" w:rsidRPr="006A3CEF" w:rsidRDefault="0074346E" w:rsidP="0074346E">
      <w:pPr>
        <w:widowControl/>
        <w:rPr>
          <w:rFonts w:hAnsi="新細明體"/>
          <w:b/>
          <w:color w:val="000000" w:themeColor="text1"/>
        </w:rPr>
      </w:pPr>
      <w:r>
        <w:br w:type="page"/>
      </w:r>
      <w:r w:rsidRPr="006A3CEF">
        <w:rPr>
          <w:rFonts w:hAnsi="新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hint="eastAsia"/>
          <w:b/>
          <w:color w:val="000000" w:themeColor="text1"/>
        </w:rPr>
        <w:t>(</w:t>
      </w:r>
      <w:r w:rsidRPr="006A3CEF">
        <w:rPr>
          <w:rFonts w:hAnsi="新細明體" w:hint="eastAsia"/>
          <w:b/>
          <w:color w:val="000000" w:themeColor="text1"/>
        </w:rPr>
        <w:t>一</w:t>
      </w:r>
      <w:r w:rsidRPr="006A3CEF">
        <w:rPr>
          <w:rFonts w:hAnsi="新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3118"/>
        <w:gridCol w:w="2268"/>
        <w:gridCol w:w="1418"/>
        <w:gridCol w:w="2222"/>
      </w:tblGrid>
      <w:tr w:rsidR="0074346E" w:rsidRPr="006A3CEF" w14:paraId="7FF9FEF8" w14:textId="77777777" w:rsidTr="00191EFC">
        <w:trPr>
          <w:trHeight w:val="486"/>
          <w:jc w:val="center"/>
        </w:trPr>
        <w:tc>
          <w:tcPr>
            <w:tcW w:w="1413" w:type="dxa"/>
            <w:vAlign w:val="center"/>
          </w:tcPr>
          <w:p w14:paraId="22E1BD19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3118" w:type="dxa"/>
            <w:vAlign w:val="center"/>
          </w:tcPr>
          <w:p w14:paraId="4920260C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268" w:type="dxa"/>
            <w:vAlign w:val="center"/>
          </w:tcPr>
          <w:p w14:paraId="71607C83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14:paraId="1D95ABD9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14:paraId="11EE59DC" w14:textId="77777777"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74346E" w:rsidRPr="006A3CEF" w14:paraId="09315A93" w14:textId="77777777" w:rsidTr="00191EFC">
        <w:trPr>
          <w:trHeight w:val="1405"/>
          <w:jc w:val="center"/>
        </w:trPr>
        <w:tc>
          <w:tcPr>
            <w:tcW w:w="1413" w:type="dxa"/>
            <w:vAlign w:val="center"/>
          </w:tcPr>
          <w:p w14:paraId="7CCA5DC2" w14:textId="50A8AACA" w:rsidR="002C45CE" w:rsidRDefault="002C45CE" w:rsidP="0074179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191EFC" w:rsidRPr="002C45C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</w:p>
          <w:p w14:paraId="05F6FD33" w14:textId="3247851C" w:rsidR="0074346E" w:rsidRPr="002C45CE" w:rsidRDefault="00191EFC" w:rsidP="0074179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45CE">
              <w:rPr>
                <w:rFonts w:ascii="標楷體" w:eastAsia="標楷體" w:hAnsi="標楷體" w:hint="eastAsia"/>
                <w:color w:val="000000" w:themeColor="text1"/>
              </w:rPr>
              <w:t>德行教育</w:t>
            </w:r>
          </w:p>
          <w:p w14:paraId="34B77D2F" w14:textId="0E590DF3" w:rsidR="00191EFC" w:rsidRPr="002C45CE" w:rsidRDefault="00191EFC" w:rsidP="0074179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45CE">
              <w:rPr>
                <w:rFonts w:ascii="標楷體" w:eastAsia="標楷體" w:hAnsi="標楷體" w:hint="eastAsia"/>
                <w:color w:val="000000" w:themeColor="text1"/>
              </w:rPr>
              <w:t>王祥剖冰</w:t>
            </w:r>
          </w:p>
        </w:tc>
        <w:tc>
          <w:tcPr>
            <w:tcW w:w="3118" w:type="dxa"/>
            <w:vAlign w:val="center"/>
          </w:tcPr>
          <w:p w14:paraId="7E4A4F1C" w14:textId="79DFB1D8" w:rsidR="00191EFC" w:rsidRPr="008312C2" w:rsidRDefault="008312C2" w:rsidP="008312C2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能簡述故事大綱，並練習自我提問策略。</w:t>
            </w:r>
          </w:p>
        </w:tc>
        <w:tc>
          <w:tcPr>
            <w:tcW w:w="2268" w:type="dxa"/>
            <w:vAlign w:val="center"/>
          </w:tcPr>
          <w:p w14:paraId="2BD79CF7" w14:textId="229ED6ED" w:rsidR="009D5D32" w:rsidRPr="009D5D32" w:rsidRDefault="009D5D32" w:rsidP="009D5D3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1.能寫出文章結構大意</w:t>
            </w:r>
          </w:p>
          <w:p w14:paraId="09AD89CC" w14:textId="0218C69A" w:rsidR="009D5D32" w:rsidRPr="009D5D32" w:rsidRDefault="009D5D32" w:rsidP="009D5D3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2.能從文本找答案</w:t>
            </w:r>
            <w:r w:rsidRPr="009D5D32">
              <w:rPr>
                <w:rFonts w:ascii="標楷體" w:eastAsia="標楷體" w:hAnsi="標楷體"/>
                <w:noProof/>
                <w:sz w:val="20"/>
                <w:szCs w:val="20"/>
              </w:rPr>
              <w:t>-</w:t>
            </w: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事實性問題</w:t>
            </w:r>
          </w:p>
          <w:p w14:paraId="03C9D99D" w14:textId="6732A732" w:rsidR="004A78B0" w:rsidRPr="009D5D32" w:rsidRDefault="009D5D32" w:rsidP="009D5D32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3.能自我提問事實性問題</w:t>
            </w:r>
          </w:p>
        </w:tc>
        <w:tc>
          <w:tcPr>
            <w:tcW w:w="1418" w:type="dxa"/>
            <w:vAlign w:val="center"/>
          </w:tcPr>
          <w:p w14:paraId="6E652B3B" w14:textId="77777777" w:rsidR="0074346E" w:rsidRPr="009D5D32" w:rsidRDefault="004D64B2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口說</w:t>
            </w:r>
          </w:p>
          <w:p w14:paraId="0BFA4F69" w14:textId="77777777" w:rsidR="004D64B2" w:rsidRPr="009D5D32" w:rsidRDefault="004D64B2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</w:p>
          <w:p w14:paraId="71AE1A00" w14:textId="368D8009" w:rsidR="004D64B2" w:rsidRPr="009D5D32" w:rsidRDefault="004D64B2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</w:t>
            </w:r>
          </w:p>
        </w:tc>
        <w:tc>
          <w:tcPr>
            <w:tcW w:w="2222" w:type="dxa"/>
            <w:vAlign w:val="center"/>
          </w:tcPr>
          <w:p w14:paraId="374E4078" w14:textId="37CAA31B" w:rsidR="0074346E" w:rsidRPr="009D5D32" w:rsidRDefault="004D64B2" w:rsidP="0074179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【問個好問題】學習單_王祥剖冰</w:t>
            </w:r>
          </w:p>
          <w:p w14:paraId="3F285428" w14:textId="0DD4C9CC" w:rsidR="004D64B2" w:rsidRPr="009D5D32" w:rsidRDefault="004D64B2" w:rsidP="0074179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8312C2" w:rsidRPr="006A3CEF" w14:paraId="541B39D1" w14:textId="77777777" w:rsidTr="00191EFC">
        <w:trPr>
          <w:trHeight w:val="1269"/>
          <w:jc w:val="center"/>
        </w:trPr>
        <w:tc>
          <w:tcPr>
            <w:tcW w:w="1413" w:type="dxa"/>
            <w:vAlign w:val="center"/>
          </w:tcPr>
          <w:p w14:paraId="2A81599B" w14:textId="77777777" w:rsidR="002C45CE" w:rsidRDefault="002C45CE" w:rsidP="008312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8312C2" w:rsidRPr="002C45C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</w:p>
          <w:p w14:paraId="456C7D4A" w14:textId="467FA8F3" w:rsidR="008312C2" w:rsidRPr="002C45CE" w:rsidRDefault="008312C2" w:rsidP="008312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45CE">
              <w:rPr>
                <w:rFonts w:ascii="標楷體" w:eastAsia="標楷體" w:hAnsi="標楷體" w:hint="eastAsia"/>
                <w:color w:val="000000" w:themeColor="text1"/>
              </w:rPr>
              <w:t>海洋之心</w:t>
            </w:r>
          </w:p>
        </w:tc>
        <w:tc>
          <w:tcPr>
            <w:tcW w:w="3118" w:type="dxa"/>
            <w:vAlign w:val="center"/>
          </w:tcPr>
          <w:p w14:paraId="6E0F4916" w14:textId="0CE700C1" w:rsidR="008312C2" w:rsidRPr="008312C2" w:rsidRDefault="008312C2" w:rsidP="008312C2">
            <w:pPr>
              <w:jc w:val="both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8312C2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能簡述故事大綱，並練習自我提問策略。</w:t>
            </w:r>
          </w:p>
        </w:tc>
        <w:tc>
          <w:tcPr>
            <w:tcW w:w="2268" w:type="dxa"/>
            <w:vAlign w:val="center"/>
          </w:tcPr>
          <w:p w14:paraId="21690A93" w14:textId="77777777" w:rsidR="008312C2" w:rsidRPr="009D5D32" w:rsidRDefault="008312C2" w:rsidP="008312C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1.能寫出文章結構大意</w:t>
            </w:r>
          </w:p>
          <w:p w14:paraId="5B73BC96" w14:textId="654EB67A" w:rsidR="008312C2" w:rsidRPr="008312C2" w:rsidRDefault="008312C2" w:rsidP="008312C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能自我提問_</w:t>
            </w: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事實性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及推論性</w:t>
            </w: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問題</w:t>
            </w:r>
          </w:p>
        </w:tc>
        <w:tc>
          <w:tcPr>
            <w:tcW w:w="1418" w:type="dxa"/>
            <w:vAlign w:val="center"/>
          </w:tcPr>
          <w:p w14:paraId="4BB87915" w14:textId="77777777" w:rsidR="0069234E" w:rsidRPr="009D5D32" w:rsidRDefault="0069234E" w:rsidP="006923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口說</w:t>
            </w:r>
          </w:p>
          <w:p w14:paraId="7F09FC8F" w14:textId="77777777" w:rsidR="0069234E" w:rsidRPr="009D5D32" w:rsidRDefault="0069234E" w:rsidP="006923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</w:p>
          <w:p w14:paraId="0216C068" w14:textId="3D2AE34D" w:rsidR="008312C2" w:rsidRPr="006A3CEF" w:rsidRDefault="0069234E" w:rsidP="0069234E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</w:t>
            </w:r>
          </w:p>
        </w:tc>
        <w:tc>
          <w:tcPr>
            <w:tcW w:w="2222" w:type="dxa"/>
            <w:vAlign w:val="center"/>
          </w:tcPr>
          <w:p w14:paraId="17B62098" w14:textId="7544250C" w:rsidR="0069234E" w:rsidRPr="009D5D32" w:rsidRDefault="0069234E" w:rsidP="0069234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【問個好問題】學習單_</w:t>
            </w:r>
            <w:r w:rsidR="005D27E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最美的海洋</w:t>
            </w:r>
          </w:p>
          <w:p w14:paraId="3DDFF733" w14:textId="77777777" w:rsidR="008312C2" w:rsidRPr="0069234E" w:rsidRDefault="008312C2" w:rsidP="008312C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8312C2" w:rsidRPr="006A3CEF" w14:paraId="6C0CBFA0" w14:textId="77777777" w:rsidTr="00191EFC">
        <w:trPr>
          <w:trHeight w:val="1391"/>
          <w:jc w:val="center"/>
        </w:trPr>
        <w:tc>
          <w:tcPr>
            <w:tcW w:w="1413" w:type="dxa"/>
            <w:vAlign w:val="center"/>
          </w:tcPr>
          <w:p w14:paraId="630E7EC9" w14:textId="77777777" w:rsidR="002C45CE" w:rsidRDefault="002C45CE" w:rsidP="008312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8312C2" w:rsidRPr="002C45CE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</w:p>
          <w:p w14:paraId="3385F30C" w14:textId="7B5766C5" w:rsidR="008312C2" w:rsidRPr="002C45CE" w:rsidRDefault="008312C2" w:rsidP="008312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45CE">
              <w:rPr>
                <w:rFonts w:ascii="標楷體" w:eastAsia="標楷體" w:hAnsi="標楷體" w:hint="eastAsia"/>
                <w:color w:val="000000" w:themeColor="text1"/>
              </w:rPr>
              <w:t>時間魔法</w:t>
            </w:r>
          </w:p>
        </w:tc>
        <w:tc>
          <w:tcPr>
            <w:tcW w:w="3118" w:type="dxa"/>
            <w:vAlign w:val="center"/>
          </w:tcPr>
          <w:p w14:paraId="34C9F152" w14:textId="794C8FD9" w:rsidR="008312C2" w:rsidRPr="002232D7" w:rsidRDefault="008312C2" w:rsidP="002232D7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2232D7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能簡述故事大綱，並練習自我提問策略。</w:t>
            </w:r>
          </w:p>
        </w:tc>
        <w:tc>
          <w:tcPr>
            <w:tcW w:w="2268" w:type="dxa"/>
            <w:vAlign w:val="center"/>
          </w:tcPr>
          <w:p w14:paraId="235B5D49" w14:textId="77777777" w:rsidR="001666BD" w:rsidRDefault="008312C2" w:rsidP="001666BD">
            <w:pPr>
              <w:pStyle w:val="a4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666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能寫出文章結構大意</w:t>
            </w:r>
          </w:p>
          <w:p w14:paraId="59A82600" w14:textId="0EE7E9D5" w:rsidR="001666BD" w:rsidRDefault="001666BD" w:rsidP="001666BD">
            <w:pPr>
              <w:pStyle w:val="a4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能認識</w:t>
            </w:r>
            <w:r w:rsidRPr="001666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評論性問題</w:t>
            </w:r>
          </w:p>
          <w:p w14:paraId="423BA816" w14:textId="00AF89A8" w:rsidR="008312C2" w:rsidRPr="001666BD" w:rsidRDefault="008312C2" w:rsidP="008312C2">
            <w:pPr>
              <w:pStyle w:val="a4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666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</w:t>
            </w:r>
            <w:r w:rsidRPr="001666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分辨自我提問三種問題類型</w:t>
            </w:r>
          </w:p>
        </w:tc>
        <w:tc>
          <w:tcPr>
            <w:tcW w:w="1418" w:type="dxa"/>
            <w:vAlign w:val="center"/>
          </w:tcPr>
          <w:p w14:paraId="315EC36F" w14:textId="77777777" w:rsidR="0069234E" w:rsidRPr="009D5D32" w:rsidRDefault="0069234E" w:rsidP="006923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口說</w:t>
            </w:r>
          </w:p>
          <w:p w14:paraId="1B7C5796" w14:textId="77777777" w:rsidR="0069234E" w:rsidRPr="009D5D32" w:rsidRDefault="0069234E" w:rsidP="006923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</w:p>
          <w:p w14:paraId="05AC30E8" w14:textId="0C38DC4E" w:rsidR="008312C2" w:rsidRPr="006A3CEF" w:rsidRDefault="0069234E" w:rsidP="006923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</w:t>
            </w:r>
          </w:p>
        </w:tc>
        <w:tc>
          <w:tcPr>
            <w:tcW w:w="2222" w:type="dxa"/>
            <w:vAlign w:val="center"/>
          </w:tcPr>
          <w:p w14:paraId="410D2F26" w14:textId="676ECEF8" w:rsidR="0069234E" w:rsidRPr="009D5D32" w:rsidRDefault="0069234E" w:rsidP="0069234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【問個好問題】學習單_</w:t>
            </w:r>
            <w:r w:rsidR="005D27E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懷念的白兔</w:t>
            </w:r>
          </w:p>
          <w:p w14:paraId="39DCF0C0" w14:textId="77777777" w:rsidR="008312C2" w:rsidRPr="0069234E" w:rsidRDefault="008312C2" w:rsidP="008312C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8312C2" w:rsidRPr="006A3CEF" w14:paraId="6D8DF475" w14:textId="77777777" w:rsidTr="00191EFC">
        <w:trPr>
          <w:trHeight w:val="1411"/>
          <w:jc w:val="center"/>
        </w:trPr>
        <w:tc>
          <w:tcPr>
            <w:tcW w:w="1413" w:type="dxa"/>
            <w:vAlign w:val="center"/>
          </w:tcPr>
          <w:p w14:paraId="20CA2246" w14:textId="77777777" w:rsidR="002C45CE" w:rsidRDefault="002C45CE" w:rsidP="008312C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8312C2" w:rsidRPr="002C45CE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</w:p>
          <w:p w14:paraId="40206113" w14:textId="1A6E9EAD" w:rsidR="008312C2" w:rsidRPr="002C45CE" w:rsidRDefault="008312C2" w:rsidP="008312C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45CE">
              <w:rPr>
                <w:rFonts w:ascii="標楷體" w:eastAsia="標楷體" w:hAnsi="標楷體" w:hint="eastAsia"/>
                <w:color w:val="000000" w:themeColor="text1"/>
              </w:rPr>
              <w:t>小太陽</w:t>
            </w:r>
          </w:p>
        </w:tc>
        <w:tc>
          <w:tcPr>
            <w:tcW w:w="3118" w:type="dxa"/>
            <w:vAlign w:val="center"/>
          </w:tcPr>
          <w:p w14:paraId="3538EACC" w14:textId="5CF5453A" w:rsidR="008312C2" w:rsidRPr="006A3CEF" w:rsidRDefault="008312C2" w:rsidP="008312C2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8312C2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能簡述故事大綱，並練習自我提問策略。</w:t>
            </w:r>
          </w:p>
        </w:tc>
        <w:tc>
          <w:tcPr>
            <w:tcW w:w="2268" w:type="dxa"/>
            <w:vAlign w:val="center"/>
          </w:tcPr>
          <w:p w14:paraId="3AE80628" w14:textId="77777777" w:rsidR="008312C2" w:rsidRPr="009D5D32" w:rsidRDefault="008312C2" w:rsidP="008312C2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1.能寫出文章結構大意</w:t>
            </w:r>
          </w:p>
          <w:p w14:paraId="724109BD" w14:textId="77777777" w:rsidR="008312C2" w:rsidRDefault="008312C2" w:rsidP="008312C2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分辨自我提問三種問題類型</w:t>
            </w:r>
          </w:p>
          <w:p w14:paraId="6394663B" w14:textId="441F965D" w:rsidR="008312C2" w:rsidRPr="006A3CEF" w:rsidRDefault="008312C2" w:rsidP="008312C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寫出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自我提問三種問題類型</w:t>
            </w:r>
          </w:p>
        </w:tc>
        <w:tc>
          <w:tcPr>
            <w:tcW w:w="1418" w:type="dxa"/>
            <w:vAlign w:val="center"/>
          </w:tcPr>
          <w:p w14:paraId="7C684265" w14:textId="77777777" w:rsidR="0069234E" w:rsidRPr="009D5D32" w:rsidRDefault="0069234E" w:rsidP="006923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口說</w:t>
            </w:r>
          </w:p>
          <w:p w14:paraId="46C82762" w14:textId="77777777" w:rsidR="0069234E" w:rsidRPr="009D5D32" w:rsidRDefault="0069234E" w:rsidP="006923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</w:p>
          <w:p w14:paraId="4F22C245" w14:textId="079BBCD6" w:rsidR="008312C2" w:rsidRPr="006A3CEF" w:rsidRDefault="0069234E" w:rsidP="006923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</w:t>
            </w:r>
          </w:p>
        </w:tc>
        <w:tc>
          <w:tcPr>
            <w:tcW w:w="2222" w:type="dxa"/>
            <w:vAlign w:val="center"/>
          </w:tcPr>
          <w:p w14:paraId="31D6AD08" w14:textId="2B9FFC60" w:rsidR="0069234E" w:rsidRPr="009D5D32" w:rsidRDefault="0069234E" w:rsidP="0069234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【問個好問題】學習單_</w:t>
            </w:r>
            <w:r w:rsidR="005D27E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小太陽</w:t>
            </w:r>
          </w:p>
          <w:p w14:paraId="0383ACEF" w14:textId="77777777" w:rsidR="008312C2" w:rsidRPr="0069234E" w:rsidRDefault="008312C2" w:rsidP="008312C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210E09" w:rsidRPr="006A3CEF" w14:paraId="4F6E7AE5" w14:textId="77777777" w:rsidTr="00191EFC">
        <w:trPr>
          <w:trHeight w:val="1411"/>
          <w:jc w:val="center"/>
        </w:trPr>
        <w:tc>
          <w:tcPr>
            <w:tcW w:w="1413" w:type="dxa"/>
            <w:vAlign w:val="center"/>
          </w:tcPr>
          <w:p w14:paraId="1C9C4EAA" w14:textId="48CBDEEB" w:rsidR="00210E09" w:rsidRDefault="00210E09" w:rsidP="00210E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第五單元</w:t>
            </w:r>
          </w:p>
          <w:p w14:paraId="55C6B330" w14:textId="4CC3566F" w:rsidR="00210E09" w:rsidRDefault="00210E09" w:rsidP="00210E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好書介紹</w:t>
            </w:r>
          </w:p>
        </w:tc>
        <w:tc>
          <w:tcPr>
            <w:tcW w:w="3118" w:type="dxa"/>
            <w:vAlign w:val="center"/>
          </w:tcPr>
          <w:p w14:paraId="42D51BDE" w14:textId="18D765D2" w:rsidR="00210E09" w:rsidRPr="008312C2" w:rsidRDefault="002763BA" w:rsidP="00210E09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認識書籍基本架構後，</w:t>
            </w:r>
            <w:r w:rsidR="00210E09" w:rsidRPr="008312C2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能</w:t>
            </w:r>
            <w:r w:rsidR="00210E09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選擇閱讀過的書籍，書寫推薦原因，並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製作好書介紹卡</w:t>
            </w:r>
            <w:r w:rsidR="00210E09" w:rsidRPr="008312C2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268" w:type="dxa"/>
            <w:vAlign w:val="center"/>
          </w:tcPr>
          <w:p w14:paraId="784ECAF8" w14:textId="0FABF3CF" w:rsidR="00210E09" w:rsidRPr="009D5D32" w:rsidRDefault="00210E09" w:rsidP="00210E09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 w:rsidR="002763BA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能說</w:t>
            </w: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出</w:t>
            </w:r>
            <w:r w:rsidR="002763BA">
              <w:rPr>
                <w:rFonts w:ascii="標楷體" w:eastAsia="標楷體" w:hAnsi="標楷體" w:hint="eastAsia"/>
                <w:noProof/>
                <w:sz w:val="20"/>
                <w:szCs w:val="20"/>
              </w:rPr>
              <w:t>書籍基本架構</w:t>
            </w:r>
          </w:p>
          <w:p w14:paraId="01CD779F" w14:textId="6E0153CB" w:rsidR="00210E09" w:rsidRDefault="00210E09" w:rsidP="00210E0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</w:t>
            </w:r>
            <w:r w:rsidR="002763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寫出好書推薦原因</w:t>
            </w:r>
          </w:p>
          <w:p w14:paraId="049AEEEA" w14:textId="56525287" w:rsidR="00210E09" w:rsidRPr="009D5D32" w:rsidRDefault="00210E09" w:rsidP="00210E09">
            <w:pPr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 w:rsidRPr="009D5D32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</w:t>
            </w:r>
            <w:r w:rsidR="002763BA">
              <w:rPr>
                <w:rFonts w:ascii="標楷體" w:eastAsia="標楷體" w:hAnsi="標楷體" w:hint="eastAsia"/>
                <w:noProof/>
                <w:sz w:val="20"/>
                <w:szCs w:val="20"/>
              </w:rPr>
              <w:t>美編製作好書介紹卡</w:t>
            </w:r>
          </w:p>
        </w:tc>
        <w:tc>
          <w:tcPr>
            <w:tcW w:w="1418" w:type="dxa"/>
            <w:vAlign w:val="center"/>
          </w:tcPr>
          <w:p w14:paraId="45988698" w14:textId="77777777" w:rsidR="00210E09" w:rsidRPr="009D5D32" w:rsidRDefault="00210E09" w:rsidP="00210E0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口說</w:t>
            </w:r>
          </w:p>
          <w:p w14:paraId="07706205" w14:textId="77777777" w:rsidR="00210E09" w:rsidRPr="009D5D32" w:rsidRDefault="00210E09" w:rsidP="00210E0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實作</w:t>
            </w:r>
          </w:p>
          <w:p w14:paraId="46CC43A0" w14:textId="7D6D0366" w:rsidR="00210E09" w:rsidRPr="009D5D32" w:rsidRDefault="00210E09" w:rsidP="00210E09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5D3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紀錄</w:t>
            </w:r>
          </w:p>
        </w:tc>
        <w:tc>
          <w:tcPr>
            <w:tcW w:w="2222" w:type="dxa"/>
            <w:vAlign w:val="center"/>
          </w:tcPr>
          <w:p w14:paraId="5A2858FD" w14:textId="41604893" w:rsidR="00210E09" w:rsidRPr="009D5D32" w:rsidRDefault="002763BA" w:rsidP="00210E0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好書介紹卡</w:t>
            </w:r>
          </w:p>
          <w:p w14:paraId="254B28F1" w14:textId="77777777" w:rsidR="00210E09" w:rsidRPr="009D5D32" w:rsidRDefault="00210E09" w:rsidP="00210E0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69AC143D" w14:textId="3080B792" w:rsidR="00C82267" w:rsidRDefault="00C82267" w:rsidP="00A4087B"/>
    <w:p w14:paraId="550F2BE9" w14:textId="42147B9C" w:rsidR="005D44B9" w:rsidRDefault="005D44B9" w:rsidP="00A4087B"/>
    <w:p w14:paraId="484F3701" w14:textId="77777777" w:rsidR="005058FD" w:rsidRDefault="005058FD" w:rsidP="004B42DE">
      <w:pPr>
        <w:widowControl/>
        <w:rPr>
          <w:rFonts w:hAnsi="新細明體" w:cs="細明體"/>
          <w:b/>
          <w:color w:val="000000" w:themeColor="text1"/>
        </w:rPr>
      </w:pPr>
      <w:r>
        <w:rPr>
          <w:rFonts w:hAnsi="新細明體" w:cs="細明體"/>
          <w:b/>
          <w:color w:val="000000" w:themeColor="text1"/>
        </w:rPr>
        <w:br w:type="page"/>
      </w:r>
    </w:p>
    <w:p w14:paraId="020F0057" w14:textId="21FDFAFB" w:rsidR="004B42DE" w:rsidRDefault="004B42DE" w:rsidP="004B42DE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 w:rsidRPr="006A3CEF"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B42DE" w:rsidRPr="006A3CEF" w14:paraId="541C2737" w14:textId="77777777" w:rsidTr="00156AA7">
        <w:trPr>
          <w:trHeight w:val="843"/>
        </w:trPr>
        <w:tc>
          <w:tcPr>
            <w:tcW w:w="1292" w:type="dxa"/>
            <w:gridSpan w:val="2"/>
            <w:vAlign w:val="center"/>
          </w:tcPr>
          <w:p w14:paraId="148CAD6D" w14:textId="77777777" w:rsidR="004B42DE" w:rsidRPr="002144C3" w:rsidRDefault="004B42DE" w:rsidP="00156AA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3E5DB54" w14:textId="3BF3C9D7" w:rsidR="004B42DE" w:rsidRPr="002144C3" w:rsidRDefault="004B42DE" w:rsidP="00156AA7">
            <w:pPr>
              <w:snapToGrid w:val="0"/>
              <w:rPr>
                <w:rFonts w:eastAsia="標楷體"/>
                <w:b/>
                <w:noProof/>
              </w:rPr>
            </w:pPr>
            <w:r w:rsidRPr="00D5255F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運用美感與創意，從日常生活中選材，製作「新書介紹」專欄，豐富學習生活內涵。</w:t>
            </w:r>
          </w:p>
        </w:tc>
      </w:tr>
      <w:tr w:rsidR="004B42DE" w:rsidRPr="006A3CEF" w14:paraId="5F166623" w14:textId="77777777" w:rsidTr="00156AA7">
        <w:trPr>
          <w:trHeight w:val="993"/>
        </w:trPr>
        <w:tc>
          <w:tcPr>
            <w:tcW w:w="1292" w:type="dxa"/>
            <w:gridSpan w:val="2"/>
            <w:vAlign w:val="center"/>
          </w:tcPr>
          <w:p w14:paraId="57195301" w14:textId="77777777" w:rsidR="004B42DE" w:rsidRPr="002144C3" w:rsidRDefault="004B42DE" w:rsidP="00156AA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01922808" w14:textId="2C1891CC" w:rsidR="004B42DE" w:rsidRPr="002144C3" w:rsidRDefault="004B42DE" w:rsidP="00156AA7">
            <w:pPr>
              <w:snapToGrid w:val="0"/>
              <w:rPr>
                <w:rFonts w:eastAsia="標楷體"/>
                <w:b/>
                <w:noProof/>
              </w:rPr>
            </w:pPr>
            <w:r w:rsidRPr="004B42DE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2d-III-1運用美感與創意，解決生活問題，豐富生活內涵。</w:t>
            </w:r>
          </w:p>
        </w:tc>
      </w:tr>
      <w:tr w:rsidR="004B42DE" w:rsidRPr="006A3CEF" w14:paraId="70CC1D4F" w14:textId="77777777" w:rsidTr="00156AA7">
        <w:trPr>
          <w:trHeight w:val="831"/>
        </w:trPr>
        <w:tc>
          <w:tcPr>
            <w:tcW w:w="9889" w:type="dxa"/>
            <w:gridSpan w:val="7"/>
            <w:vAlign w:val="center"/>
          </w:tcPr>
          <w:p w14:paraId="7959457F" w14:textId="77777777" w:rsidR="004B42DE" w:rsidRPr="008C6450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B42DE" w:rsidRPr="006A3CEF" w14:paraId="49B6FD35" w14:textId="77777777" w:rsidTr="00156AA7">
        <w:trPr>
          <w:trHeight w:val="992"/>
        </w:trPr>
        <w:tc>
          <w:tcPr>
            <w:tcW w:w="646" w:type="dxa"/>
          </w:tcPr>
          <w:p w14:paraId="618D496C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04469977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237A2CEB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211A002D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7D8578CA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0477D14D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03A52A74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725A4F72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0DA6C82C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5259E7EC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5E231B74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03E11F5D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E7CEDAD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B42DE" w:rsidRPr="006A3CEF" w14:paraId="1A6FA6BA" w14:textId="77777777" w:rsidTr="00156AA7">
        <w:trPr>
          <w:trHeight w:val="1840"/>
        </w:trPr>
        <w:tc>
          <w:tcPr>
            <w:tcW w:w="646" w:type="dxa"/>
            <w:vAlign w:val="center"/>
          </w:tcPr>
          <w:p w14:paraId="0C1CC1BC" w14:textId="5A6B9806" w:rsidR="004B42DE" w:rsidRPr="002144C3" w:rsidRDefault="00255CFE" w:rsidP="00156AA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t>生活</w:t>
            </w:r>
            <w:r>
              <w:t xml:space="preserve"> </w:t>
            </w:r>
            <w:r>
              <w:t>經營</w:t>
            </w:r>
            <w:r>
              <w:t xml:space="preserve"> </w:t>
            </w:r>
            <w:r>
              <w:t>與創</w:t>
            </w:r>
            <w:r>
              <w:t xml:space="preserve"> </w:t>
            </w:r>
            <w:r>
              <w:t>新</w:t>
            </w:r>
          </w:p>
        </w:tc>
        <w:tc>
          <w:tcPr>
            <w:tcW w:w="646" w:type="dxa"/>
            <w:vMerge/>
            <w:vAlign w:val="center"/>
          </w:tcPr>
          <w:p w14:paraId="4640F6DA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14:paraId="454AF3D1" w14:textId="0CDF5592" w:rsidR="004B42DE" w:rsidRPr="00255CFE" w:rsidRDefault="004B42DE" w:rsidP="00156AA7">
            <w:pPr>
              <w:rPr>
                <w:rFonts w:ascii="標楷體" w:eastAsia="標楷體" w:hAnsi="標楷體"/>
              </w:rPr>
            </w:pPr>
            <w:r w:rsidRPr="00255CFE">
              <w:rPr>
                <w:rFonts w:ascii="標楷體" w:eastAsia="標楷體" w:hAnsi="標楷體"/>
              </w:rPr>
              <w:t>能執行具美感與創意的策略以解決生活問題，豐富生活內涵。</w:t>
            </w:r>
          </w:p>
        </w:tc>
        <w:tc>
          <w:tcPr>
            <w:tcW w:w="1878" w:type="dxa"/>
          </w:tcPr>
          <w:p w14:paraId="677884F8" w14:textId="7ABB468D" w:rsidR="004B42DE" w:rsidRPr="00255CFE" w:rsidRDefault="004B42DE" w:rsidP="00156AA7">
            <w:pPr>
              <w:rPr>
                <w:rFonts w:ascii="標楷體" w:eastAsia="標楷體" w:hAnsi="標楷體"/>
              </w:rPr>
            </w:pPr>
            <w:r w:rsidRPr="00255CFE">
              <w:rPr>
                <w:rFonts w:ascii="標楷體" w:eastAsia="標楷體" w:hAnsi="標楷體"/>
              </w:rPr>
              <w:t>能運用美感與創意，選擇解 決生活問題的策略，並規劃執行的方法。</w:t>
            </w:r>
          </w:p>
        </w:tc>
        <w:tc>
          <w:tcPr>
            <w:tcW w:w="1878" w:type="dxa"/>
          </w:tcPr>
          <w:p w14:paraId="15921B74" w14:textId="5F633274" w:rsidR="004B42DE" w:rsidRPr="00255CFE" w:rsidRDefault="004B42DE" w:rsidP="00156AA7">
            <w:pPr>
              <w:rPr>
                <w:rFonts w:ascii="標楷體" w:eastAsia="標楷體" w:hAnsi="標楷體"/>
              </w:rPr>
            </w:pPr>
            <w:r w:rsidRPr="00255CFE">
              <w:rPr>
                <w:rFonts w:ascii="標楷體" w:eastAsia="標楷體" w:hAnsi="標楷體"/>
              </w:rPr>
              <w:t>能檢視並發現生活情境中與美感或創意有關的問題。</w:t>
            </w:r>
          </w:p>
        </w:tc>
        <w:tc>
          <w:tcPr>
            <w:tcW w:w="1878" w:type="dxa"/>
          </w:tcPr>
          <w:p w14:paraId="2133E033" w14:textId="7B936407" w:rsidR="004B42DE" w:rsidRPr="00255CFE" w:rsidRDefault="004B42DE" w:rsidP="00156AA7">
            <w:pPr>
              <w:rPr>
                <w:rFonts w:ascii="標楷體" w:eastAsia="標楷體" w:hAnsi="標楷體"/>
              </w:rPr>
            </w:pPr>
            <w:r w:rsidRPr="00255CFE">
              <w:rPr>
                <w:rFonts w:ascii="標楷體" w:eastAsia="標楷體" w:hAnsi="標楷體"/>
              </w:rPr>
              <w:t>能分享以美感 或創意解決生 活問題的經驗。</w:t>
            </w:r>
          </w:p>
        </w:tc>
        <w:tc>
          <w:tcPr>
            <w:tcW w:w="1086" w:type="dxa"/>
            <w:vAlign w:val="center"/>
          </w:tcPr>
          <w:p w14:paraId="5E2CBAB3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5034B60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B42DE" w:rsidRPr="006A3CEF" w14:paraId="6F4806EA" w14:textId="77777777" w:rsidTr="00156AA7">
        <w:trPr>
          <w:trHeight w:val="2012"/>
        </w:trPr>
        <w:tc>
          <w:tcPr>
            <w:tcW w:w="1292" w:type="dxa"/>
            <w:gridSpan w:val="2"/>
            <w:vAlign w:val="center"/>
          </w:tcPr>
          <w:p w14:paraId="485BE2FE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082017AC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5238DC74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6A6E261B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</w:tcPr>
          <w:p w14:paraId="34F2A68D" w14:textId="36264E24" w:rsidR="00255CFE" w:rsidRPr="005058FD" w:rsidRDefault="00255CFE" w:rsidP="00156AA7">
            <w:pPr>
              <w:rPr>
                <w:rFonts w:ascii="標楷體" w:eastAsia="標楷體" w:hAnsi="標楷體"/>
              </w:rPr>
            </w:pPr>
            <w:r w:rsidRPr="005058FD">
              <w:rPr>
                <w:rFonts w:ascii="標楷體" w:eastAsia="標楷體" w:hAnsi="標楷體" w:hint="eastAsia"/>
              </w:rPr>
              <w:t>1.能</w:t>
            </w:r>
            <w:r w:rsidR="00EF516B" w:rsidRPr="005058FD">
              <w:rPr>
                <w:rFonts w:ascii="標楷體" w:eastAsia="標楷體" w:hAnsi="標楷體" w:hint="eastAsia"/>
              </w:rPr>
              <w:t>寫</w:t>
            </w:r>
            <w:r w:rsidRPr="005058FD">
              <w:rPr>
                <w:rFonts w:ascii="標楷體" w:eastAsia="標楷體" w:hAnsi="標楷體" w:hint="eastAsia"/>
              </w:rPr>
              <w:t>出書籍基本架構</w:t>
            </w:r>
            <w:r w:rsidR="005058FD">
              <w:rPr>
                <w:rFonts w:ascii="標楷體" w:eastAsia="標楷體" w:hAnsi="標楷體" w:hint="eastAsia"/>
              </w:rPr>
              <w:t>。</w:t>
            </w:r>
          </w:p>
          <w:p w14:paraId="5BEC3D85" w14:textId="031925DB" w:rsidR="00255CFE" w:rsidRPr="005058FD" w:rsidRDefault="00255CFE" w:rsidP="00156AA7">
            <w:pPr>
              <w:rPr>
                <w:rFonts w:ascii="標楷體" w:eastAsia="標楷體" w:hAnsi="標楷體"/>
              </w:rPr>
            </w:pPr>
            <w:r w:rsidRPr="005058FD">
              <w:rPr>
                <w:rFonts w:ascii="標楷體" w:eastAsia="標楷體" w:hAnsi="標楷體" w:hint="eastAsia"/>
              </w:rPr>
              <w:t>2.能</w:t>
            </w:r>
            <w:r w:rsidR="00EF516B" w:rsidRPr="005058FD">
              <w:rPr>
                <w:rFonts w:ascii="標楷體" w:eastAsia="標楷體" w:hAnsi="標楷體" w:hint="eastAsia"/>
              </w:rPr>
              <w:t>使用優美詞句</w:t>
            </w:r>
            <w:r w:rsidRPr="005058FD">
              <w:rPr>
                <w:rFonts w:ascii="標楷體" w:eastAsia="標楷體" w:hAnsi="標楷體" w:hint="eastAsia"/>
              </w:rPr>
              <w:t>寫出好書推薦原因</w:t>
            </w:r>
            <w:r w:rsidR="005058FD">
              <w:rPr>
                <w:rFonts w:ascii="標楷體" w:eastAsia="標楷體" w:hAnsi="標楷體" w:hint="eastAsia"/>
              </w:rPr>
              <w:t>。</w:t>
            </w:r>
          </w:p>
          <w:p w14:paraId="1EB8BD17" w14:textId="4C6BF700" w:rsidR="004B42DE" w:rsidRPr="005058FD" w:rsidRDefault="00255CFE" w:rsidP="00156AA7">
            <w:pPr>
              <w:rPr>
                <w:rFonts w:ascii="標楷體" w:eastAsia="標楷體" w:hAnsi="標楷體"/>
              </w:rPr>
            </w:pPr>
            <w:r w:rsidRPr="005058FD">
              <w:rPr>
                <w:rFonts w:ascii="標楷體" w:eastAsia="標楷體" w:hAnsi="標楷體" w:hint="eastAsia"/>
              </w:rPr>
              <w:t>3.能</w:t>
            </w:r>
            <w:r w:rsidR="005058FD">
              <w:rPr>
                <w:rFonts w:ascii="標楷體" w:eastAsia="標楷體" w:hAnsi="標楷體" w:hint="eastAsia"/>
              </w:rPr>
              <w:t>繪製精美的</w:t>
            </w:r>
            <w:r w:rsidRPr="005058FD">
              <w:rPr>
                <w:rFonts w:ascii="標楷體" w:eastAsia="標楷體" w:hAnsi="標楷體" w:hint="eastAsia"/>
              </w:rPr>
              <w:t>好書介紹卡</w:t>
            </w:r>
            <w:r w:rsidR="005058F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</w:tcPr>
          <w:p w14:paraId="0EA2F052" w14:textId="33B08EB5" w:rsidR="00255CFE" w:rsidRPr="005058FD" w:rsidRDefault="00255CFE" w:rsidP="00156AA7">
            <w:pPr>
              <w:rPr>
                <w:rFonts w:ascii="標楷體" w:eastAsia="標楷體" w:hAnsi="標楷體"/>
              </w:rPr>
            </w:pPr>
            <w:r w:rsidRPr="005058FD">
              <w:rPr>
                <w:rFonts w:ascii="標楷體" w:eastAsia="標楷體" w:hAnsi="標楷體" w:hint="eastAsia"/>
              </w:rPr>
              <w:t>1.能</w:t>
            </w:r>
            <w:r w:rsidR="00EF516B" w:rsidRPr="005058FD">
              <w:rPr>
                <w:rFonts w:ascii="標楷體" w:eastAsia="標楷體" w:hAnsi="標楷體" w:hint="eastAsia"/>
              </w:rPr>
              <w:t>寫</w:t>
            </w:r>
            <w:r w:rsidRPr="005058FD">
              <w:rPr>
                <w:rFonts w:ascii="標楷體" w:eastAsia="標楷體" w:hAnsi="標楷體" w:hint="eastAsia"/>
              </w:rPr>
              <w:t>出書籍基本架構</w:t>
            </w:r>
            <w:r w:rsidR="005058FD">
              <w:rPr>
                <w:rFonts w:ascii="標楷體" w:eastAsia="標楷體" w:hAnsi="標楷體" w:hint="eastAsia"/>
              </w:rPr>
              <w:t>。</w:t>
            </w:r>
          </w:p>
          <w:p w14:paraId="57EF71CC" w14:textId="02E86223" w:rsidR="004B42DE" w:rsidRPr="005058FD" w:rsidRDefault="00255CFE" w:rsidP="00156AA7">
            <w:pPr>
              <w:rPr>
                <w:rFonts w:ascii="標楷體" w:eastAsia="標楷體" w:hAnsi="標楷體"/>
              </w:rPr>
            </w:pPr>
            <w:r w:rsidRPr="005058FD">
              <w:rPr>
                <w:rFonts w:ascii="標楷體" w:eastAsia="標楷體" w:hAnsi="標楷體" w:hint="eastAsia"/>
              </w:rPr>
              <w:t>2.能</w:t>
            </w:r>
            <w:r w:rsidR="00EF516B" w:rsidRPr="005058FD">
              <w:rPr>
                <w:rFonts w:ascii="標楷體" w:eastAsia="標楷體" w:hAnsi="標楷體" w:hint="eastAsia"/>
              </w:rPr>
              <w:t>寫</w:t>
            </w:r>
            <w:r w:rsidRPr="005058FD">
              <w:rPr>
                <w:rFonts w:ascii="標楷體" w:eastAsia="標楷體" w:hAnsi="標楷體" w:hint="eastAsia"/>
              </w:rPr>
              <w:t>出好書推薦原因。</w:t>
            </w:r>
          </w:p>
          <w:p w14:paraId="303AE8AF" w14:textId="00AC8F2E" w:rsidR="00255CFE" w:rsidRPr="005058FD" w:rsidRDefault="00255CFE" w:rsidP="00156AA7">
            <w:pPr>
              <w:rPr>
                <w:rFonts w:ascii="標楷體" w:eastAsia="標楷體" w:hAnsi="標楷體"/>
              </w:rPr>
            </w:pPr>
            <w:r w:rsidRPr="005058FD">
              <w:rPr>
                <w:rFonts w:ascii="標楷體" w:eastAsia="標楷體" w:hAnsi="標楷體" w:hint="eastAsia"/>
              </w:rPr>
              <w:t>2.能</w:t>
            </w:r>
            <w:r w:rsidR="005058FD">
              <w:rPr>
                <w:rFonts w:ascii="標楷體" w:eastAsia="標楷體" w:hAnsi="標楷體" w:hint="eastAsia"/>
              </w:rPr>
              <w:t>繪製</w:t>
            </w:r>
            <w:r w:rsidRPr="005058FD">
              <w:rPr>
                <w:rFonts w:ascii="標楷體" w:eastAsia="標楷體" w:hAnsi="標楷體" w:hint="eastAsia"/>
              </w:rPr>
              <w:t>好書介紹卡</w:t>
            </w:r>
            <w:r w:rsidR="005058FD">
              <w:rPr>
                <w:rFonts w:ascii="標楷體" w:eastAsia="標楷體" w:hAnsi="標楷體" w:hint="eastAsia"/>
              </w:rPr>
              <w:t>插圖。</w:t>
            </w:r>
          </w:p>
        </w:tc>
        <w:tc>
          <w:tcPr>
            <w:tcW w:w="1878" w:type="dxa"/>
          </w:tcPr>
          <w:p w14:paraId="0EFBB720" w14:textId="175D9FC2" w:rsidR="00EF516B" w:rsidRPr="005058FD" w:rsidRDefault="00EF516B" w:rsidP="00156AA7">
            <w:pPr>
              <w:rPr>
                <w:rFonts w:ascii="標楷體" w:eastAsia="標楷體" w:hAnsi="標楷體"/>
              </w:rPr>
            </w:pPr>
            <w:r w:rsidRPr="005058FD">
              <w:rPr>
                <w:rFonts w:ascii="標楷體" w:eastAsia="標楷體" w:hAnsi="標楷體" w:hint="eastAsia"/>
              </w:rPr>
              <w:t>1.能寫出書籍基本架構</w:t>
            </w:r>
            <w:r w:rsidR="005058FD">
              <w:rPr>
                <w:rFonts w:ascii="標楷體" w:eastAsia="標楷體" w:hAnsi="標楷體" w:hint="eastAsia"/>
              </w:rPr>
              <w:t>。</w:t>
            </w:r>
          </w:p>
          <w:p w14:paraId="69ACFAFF" w14:textId="77777777" w:rsidR="00EF516B" w:rsidRPr="005058FD" w:rsidRDefault="00EF516B" w:rsidP="00156AA7">
            <w:pPr>
              <w:rPr>
                <w:rFonts w:ascii="標楷體" w:eastAsia="標楷體" w:hAnsi="標楷體"/>
              </w:rPr>
            </w:pPr>
            <w:r w:rsidRPr="005058FD">
              <w:rPr>
                <w:rFonts w:ascii="標楷體" w:eastAsia="標楷體" w:hAnsi="標楷體" w:hint="eastAsia"/>
              </w:rPr>
              <w:t>2.能寫出好書推薦原因。</w:t>
            </w:r>
          </w:p>
          <w:p w14:paraId="5EFD466F" w14:textId="7891DDED" w:rsidR="004B42DE" w:rsidRPr="005058FD" w:rsidRDefault="004B42DE" w:rsidP="00156AA7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14:paraId="67C0ABC3" w14:textId="09A82DFE" w:rsidR="005058FD" w:rsidRPr="005058FD" w:rsidRDefault="005058FD" w:rsidP="00156AA7">
            <w:pPr>
              <w:rPr>
                <w:rFonts w:ascii="標楷體" w:eastAsia="標楷體" w:hAnsi="標楷體"/>
              </w:rPr>
            </w:pPr>
            <w:r w:rsidRPr="005058FD">
              <w:rPr>
                <w:rFonts w:ascii="標楷體" w:eastAsia="標楷體" w:hAnsi="標楷體" w:hint="eastAsia"/>
              </w:rPr>
              <w:t>1.能寫出書籍基本架構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58A3B31" w14:textId="1D256C68" w:rsidR="005058FD" w:rsidRPr="005058FD" w:rsidRDefault="005058FD" w:rsidP="00156AA7">
            <w:pPr>
              <w:rPr>
                <w:rFonts w:ascii="標楷體" w:eastAsia="標楷體" w:hAnsi="標楷體"/>
              </w:rPr>
            </w:pPr>
            <w:r w:rsidRPr="005058FD">
              <w:rPr>
                <w:rFonts w:ascii="標楷體" w:eastAsia="標楷體" w:hAnsi="標楷體" w:hint="eastAsia"/>
              </w:rPr>
              <w:t>2.能說出好書推薦原因。</w:t>
            </w:r>
          </w:p>
          <w:p w14:paraId="3583E764" w14:textId="1366BF2C" w:rsidR="004B42DE" w:rsidRPr="005058FD" w:rsidRDefault="004B42DE" w:rsidP="00156AA7">
            <w:pPr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vAlign w:val="center"/>
          </w:tcPr>
          <w:p w14:paraId="2050C3B8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5711BE5" w14:textId="77777777" w:rsidR="004B42DE" w:rsidRPr="002144C3" w:rsidRDefault="004B42DE" w:rsidP="00156A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B42DE" w:rsidRPr="006A3CEF" w14:paraId="0A5BBC56" w14:textId="77777777" w:rsidTr="00156AA7">
        <w:trPr>
          <w:trHeight w:val="1269"/>
        </w:trPr>
        <w:tc>
          <w:tcPr>
            <w:tcW w:w="1292" w:type="dxa"/>
            <w:gridSpan w:val="2"/>
          </w:tcPr>
          <w:p w14:paraId="393E4056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436EA80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69CF005F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454E2E7A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6359E2B9" w14:textId="7810636D" w:rsidR="004B42DE" w:rsidRPr="005058FD" w:rsidRDefault="005058FD" w:rsidP="00156AA7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58FD">
              <w:rPr>
                <w:rFonts w:ascii="標楷體" w:eastAsia="標楷體" w:hAnsi="標楷體" w:hint="eastAsia"/>
                <w:color w:val="000000" w:themeColor="text1"/>
              </w:rPr>
              <w:t>好書介紹卡</w:t>
            </w:r>
          </w:p>
        </w:tc>
      </w:tr>
      <w:tr w:rsidR="004B42DE" w:rsidRPr="006A3CEF" w14:paraId="1B4E1AA3" w14:textId="77777777" w:rsidTr="00156AA7">
        <w:trPr>
          <w:trHeight w:val="1372"/>
        </w:trPr>
        <w:tc>
          <w:tcPr>
            <w:tcW w:w="1292" w:type="dxa"/>
            <w:gridSpan w:val="2"/>
            <w:vAlign w:val="center"/>
          </w:tcPr>
          <w:p w14:paraId="7C54DCA5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5EA1A8FD" w14:textId="77777777" w:rsidR="004B42DE" w:rsidRPr="002144C3" w:rsidRDefault="004B42DE" w:rsidP="00156AA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7ADCE645" w14:textId="77777777" w:rsidR="004B42DE" w:rsidRPr="006A3CEF" w:rsidRDefault="004B42DE" w:rsidP="00156AA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077AE8A5" w14:textId="77777777" w:rsidR="004B42DE" w:rsidRPr="006A3CEF" w:rsidRDefault="004B42DE" w:rsidP="00156AA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3BB3EC" w14:textId="77777777" w:rsidR="004B42DE" w:rsidRPr="006A3CEF" w:rsidRDefault="004B42DE" w:rsidP="00156AA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3A721E21" w14:textId="77777777" w:rsidR="004B42DE" w:rsidRPr="006A3CEF" w:rsidRDefault="004B42DE" w:rsidP="00156AA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46FAB712" w14:textId="77777777" w:rsidR="004B42DE" w:rsidRPr="006A3CEF" w:rsidRDefault="004B42DE" w:rsidP="00156AA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7802BE13" w14:textId="77777777" w:rsidR="00361095" w:rsidRDefault="00361095" w:rsidP="00FE4B15">
      <w:pPr>
        <w:rPr>
          <w:rFonts w:ascii="新細明體" w:hAnsi="新細明體"/>
          <w:sz w:val="48"/>
          <w:szCs w:val="48"/>
        </w:rPr>
      </w:pPr>
    </w:p>
    <w:p w14:paraId="28D82009" w14:textId="0D76E73D" w:rsidR="00156AA7" w:rsidRDefault="00156AA7" w:rsidP="00FE4B15">
      <w:pPr>
        <w:rPr>
          <w:rFonts w:ascii="新細明體" w:hAnsi="新細明體"/>
          <w:sz w:val="48"/>
          <w:szCs w:val="48"/>
        </w:rPr>
      </w:pPr>
      <w:r>
        <w:rPr>
          <w:rFonts w:ascii="新細明體" w:hAnsi="新細明體"/>
          <w:sz w:val="48"/>
          <w:szCs w:val="48"/>
        </w:rPr>
        <w:br w:type="page"/>
      </w:r>
    </w:p>
    <w:p w14:paraId="09674C11" w14:textId="4C991C1B" w:rsidR="00FE4B15" w:rsidRDefault="00FE4B15" w:rsidP="00FE4B15">
      <w:r w:rsidRPr="00D5270C">
        <w:rPr>
          <w:rFonts w:ascii="新細明體" w:hAnsi="新細明體" w:hint="eastAsia"/>
          <w:sz w:val="48"/>
          <w:szCs w:val="48"/>
        </w:rPr>
        <w:lastRenderedPageBreak/>
        <w:t>【</w:t>
      </w:r>
      <w:r w:rsidRPr="00D5270C">
        <w:rPr>
          <w:sz w:val="48"/>
          <w:szCs w:val="48"/>
        </w:rPr>
        <w:t>問個好問題</w:t>
      </w:r>
      <w:r w:rsidRPr="00D5270C">
        <w:rPr>
          <w:rFonts w:ascii="新細明體" w:hAnsi="新細明體" w:hint="eastAsia"/>
          <w:sz w:val="48"/>
          <w:szCs w:val="48"/>
        </w:rPr>
        <w:t>】</w:t>
      </w:r>
      <w:r w:rsidRPr="00D5270C">
        <w:rPr>
          <w:sz w:val="48"/>
          <w:szCs w:val="48"/>
        </w:rPr>
        <w:t>_</w:t>
      </w:r>
      <w:r>
        <w:rPr>
          <w:sz w:val="48"/>
          <w:szCs w:val="48"/>
        </w:rPr>
        <w:t>王祥剖冰</w:t>
      </w:r>
    </w:p>
    <w:p w14:paraId="5ADDD282" w14:textId="77777777" w:rsidR="00FE4B15" w:rsidRPr="00D5270C" w:rsidRDefault="00FE4B15" w:rsidP="00FE4B15">
      <w:pPr>
        <w:rPr>
          <w:u w:val="single"/>
        </w:rPr>
      </w:pPr>
      <w:r>
        <w:rPr>
          <w:rFonts w:hint="eastAsia"/>
        </w:rPr>
        <w:t xml:space="preserve">                                      </w:t>
      </w:r>
      <w:r>
        <w:t>五年</w:t>
      </w:r>
      <w:r w:rsidRPr="00D5270C">
        <w:rPr>
          <w:u w:val="single"/>
        </w:rPr>
        <w:t xml:space="preserve">   </w:t>
      </w:r>
      <w:r>
        <w:t>班</w:t>
      </w:r>
      <w:r w:rsidRPr="00D5270C">
        <w:rPr>
          <w:u w:val="single"/>
        </w:rPr>
        <w:t xml:space="preserve">   </w:t>
      </w:r>
      <w:r>
        <w:t>號</w:t>
      </w:r>
      <w:r>
        <w:t xml:space="preserve"> </w:t>
      </w:r>
      <w:r>
        <w:t>姓名</w:t>
      </w:r>
      <w:r>
        <w:t>:</w:t>
      </w:r>
      <w:r w:rsidRPr="00D5270C">
        <w:rPr>
          <w:u w:val="single"/>
        </w:rPr>
        <w:t xml:space="preserve">              </w:t>
      </w:r>
    </w:p>
    <w:p w14:paraId="0AE1B71F" w14:textId="77777777" w:rsidR="00FE4B15" w:rsidRPr="00061FCD" w:rsidRDefault="00FE4B15" w:rsidP="00FE4B15">
      <w:pPr>
        <w:numPr>
          <w:ilvl w:val="0"/>
          <w:numId w:val="41"/>
        </w:num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694B" wp14:editId="45A73425">
                <wp:simplePos x="0" y="0"/>
                <wp:positionH relativeFrom="column">
                  <wp:posOffset>1247775</wp:posOffset>
                </wp:positionH>
                <wp:positionV relativeFrom="paragraph">
                  <wp:posOffset>438150</wp:posOffset>
                </wp:positionV>
                <wp:extent cx="2790825" cy="390525"/>
                <wp:effectExtent l="9525" t="9525" r="9525" b="9525"/>
                <wp:wrapNone/>
                <wp:docPr id="15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03AB99" w14:textId="77777777" w:rsidR="004B42DE" w:rsidRDefault="004B42DE" w:rsidP="00FE4B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王祥剖冰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EF694B" id="Oval 74" o:spid="_x0000_s1026" style="position:absolute;left:0;text-align:left;margin-left:98.25pt;margin-top:34.5pt;width:21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">
                <v:textbox>
                  <w:txbxContent>
                    <w:p w14:paraId="3203AB99" w14:textId="77777777" w:rsidR="004B42DE" w:rsidRDefault="004B42DE" w:rsidP="00FE4B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王祥剖冰</w:t>
                      </w:r>
                    </w:p>
                  </w:txbxContent>
                </v:textbox>
              </v:oval>
            </w:pict>
          </mc:Fallback>
        </mc:AlternateContent>
      </w:r>
      <w:r w:rsidRPr="00061FCD">
        <w:rPr>
          <w:rFonts w:hint="eastAsia"/>
          <w:b/>
          <w:sz w:val="28"/>
          <w:szCs w:val="28"/>
        </w:rPr>
        <w:t>我會寫大意：練習以文章結構寫大意</w:t>
      </w:r>
    </w:p>
    <w:p w14:paraId="103AD756" w14:textId="77777777" w:rsidR="00FE4B15" w:rsidRDefault="00FE4B15" w:rsidP="00FE4B15"/>
    <w:p w14:paraId="3C63C520" w14:textId="77777777" w:rsidR="00FE4B15" w:rsidRDefault="00FE4B15" w:rsidP="00FE4B1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83760" wp14:editId="16C11FBD">
                <wp:simplePos x="0" y="0"/>
                <wp:positionH relativeFrom="column">
                  <wp:posOffset>2257425</wp:posOffset>
                </wp:positionH>
                <wp:positionV relativeFrom="paragraph">
                  <wp:posOffset>190500</wp:posOffset>
                </wp:positionV>
                <wp:extent cx="419100" cy="295275"/>
                <wp:effectExtent l="38100" t="9525" r="38100" b="9525"/>
                <wp:wrapNone/>
                <wp:docPr id="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1DB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8" o:spid="_x0000_s1026" type="#_x0000_t67" style="position:absolute;margin-left:177.75pt;margin-top:15pt;width:33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">
                <v:textbox style="layout-flow:vertical-ideographic"/>
              </v:shape>
            </w:pict>
          </mc:Fallback>
        </mc:AlternateContent>
      </w:r>
    </w:p>
    <w:p w14:paraId="5A8E3005" w14:textId="77777777" w:rsidR="00FE4B15" w:rsidRDefault="00FE4B15" w:rsidP="00FE4B15"/>
    <w:p w14:paraId="1BD51007" w14:textId="77777777" w:rsidR="00FE4B15" w:rsidRDefault="00FE4B15" w:rsidP="00FE4B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B628A" wp14:editId="2630098C">
                <wp:simplePos x="0" y="0"/>
                <wp:positionH relativeFrom="column">
                  <wp:posOffset>4362450</wp:posOffset>
                </wp:positionH>
                <wp:positionV relativeFrom="paragraph">
                  <wp:posOffset>133350</wp:posOffset>
                </wp:positionV>
                <wp:extent cx="1209675" cy="476250"/>
                <wp:effectExtent l="9525" t="9525" r="9525" b="9525"/>
                <wp:wrapNone/>
                <wp:docPr id="13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F1ACF7" w14:textId="77777777" w:rsidR="004B42DE" w:rsidRDefault="004B42DE" w:rsidP="00FE4B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EB628A" id="Oval 75" o:spid="_x0000_s1027" style="position:absolute;margin-left:343.5pt;margin-top:10.5pt;width:95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">
                <v:textbox>
                  <w:txbxContent>
                    <w:p w14:paraId="55F1ACF7" w14:textId="77777777" w:rsidR="004B42DE" w:rsidRDefault="004B42DE" w:rsidP="00FE4B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結果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B094B" wp14:editId="22D03606">
                <wp:simplePos x="0" y="0"/>
                <wp:positionH relativeFrom="column">
                  <wp:posOffset>171450</wp:posOffset>
                </wp:positionH>
                <wp:positionV relativeFrom="paragraph">
                  <wp:posOffset>133350</wp:posOffset>
                </wp:positionV>
                <wp:extent cx="1209675" cy="476250"/>
                <wp:effectExtent l="9525" t="9525" r="9525" b="9525"/>
                <wp:wrapNone/>
                <wp:docPr id="12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F4CEC1" w14:textId="77777777" w:rsidR="004B42DE" w:rsidRDefault="004B42DE" w:rsidP="00FE4B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EB094B" id="Oval 77" o:spid="_x0000_s1028" style="position:absolute;margin-left:13.5pt;margin-top:10.5pt;width:95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">
                <v:textbox>
                  <w:txbxContent>
                    <w:p w14:paraId="1FF4CEC1" w14:textId="77777777" w:rsidR="004B42DE" w:rsidRDefault="004B42DE" w:rsidP="00FE4B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背景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54B5D" wp14:editId="4E18F7B1">
                <wp:simplePos x="0" y="0"/>
                <wp:positionH relativeFrom="column">
                  <wp:posOffset>2028825</wp:posOffset>
                </wp:positionH>
                <wp:positionV relativeFrom="paragraph">
                  <wp:posOffset>66675</wp:posOffset>
                </wp:positionV>
                <wp:extent cx="1209675" cy="476250"/>
                <wp:effectExtent l="9525" t="9525" r="9525" b="9525"/>
                <wp:wrapNone/>
                <wp:docPr id="11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A08296" w14:textId="77777777" w:rsidR="004B42DE" w:rsidRDefault="004B42DE" w:rsidP="00FE4B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B54B5D" id="Oval 76" o:spid="_x0000_s1029" style="position:absolute;margin-left:159.75pt;margin-top:5.25pt;width:95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">
                <v:textbox>
                  <w:txbxContent>
                    <w:p w14:paraId="2DA08296" w14:textId="77777777" w:rsidR="004B42DE" w:rsidRDefault="004B42DE" w:rsidP="00FE4B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事件</w:t>
                      </w:r>
                    </w:p>
                  </w:txbxContent>
                </v:textbox>
              </v:oval>
            </w:pict>
          </mc:Fallback>
        </mc:AlternateContent>
      </w:r>
    </w:p>
    <w:p w14:paraId="57D498B6" w14:textId="77777777" w:rsidR="00FE4B15" w:rsidRDefault="00FE4B15" w:rsidP="00FE4B15"/>
    <w:p w14:paraId="11F3527D" w14:textId="77777777" w:rsidR="00FE4B15" w:rsidRDefault="00FE4B15" w:rsidP="00FE4B1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31107" wp14:editId="5810F735">
                <wp:simplePos x="0" y="0"/>
                <wp:positionH relativeFrom="column">
                  <wp:posOffset>4800600</wp:posOffset>
                </wp:positionH>
                <wp:positionV relativeFrom="paragraph">
                  <wp:posOffset>171450</wp:posOffset>
                </wp:positionV>
                <wp:extent cx="419100" cy="295275"/>
                <wp:effectExtent l="38100" t="9525" r="38100" b="9525"/>
                <wp:wrapNone/>
                <wp:docPr id="1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37D86" id="AutoShape 84" o:spid="_x0000_s1026" type="#_x0000_t67" style="position:absolute;margin-left:378pt;margin-top:13.5pt;width:33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898E7" wp14:editId="7F3E97ED">
                <wp:simplePos x="0" y="0"/>
                <wp:positionH relativeFrom="column">
                  <wp:posOffset>571500</wp:posOffset>
                </wp:positionH>
                <wp:positionV relativeFrom="paragraph">
                  <wp:posOffset>133350</wp:posOffset>
                </wp:positionV>
                <wp:extent cx="419100" cy="295275"/>
                <wp:effectExtent l="38100" t="9525" r="38100" b="19050"/>
                <wp:wrapNone/>
                <wp:docPr id="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0271" id="AutoShape 83" o:spid="_x0000_s1026" type="#_x0000_t67" style="position:absolute;margin-left:45pt;margin-top:10.5pt;width:33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76047" wp14:editId="76153CF6">
                <wp:simplePos x="0" y="0"/>
                <wp:positionH relativeFrom="column">
                  <wp:posOffset>2438400</wp:posOffset>
                </wp:positionH>
                <wp:positionV relativeFrom="paragraph">
                  <wp:posOffset>152400</wp:posOffset>
                </wp:positionV>
                <wp:extent cx="419100" cy="295275"/>
                <wp:effectExtent l="38100" t="9525" r="38100" b="9525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EFF4D" id="AutoShape 79" o:spid="_x0000_s1026" type="#_x0000_t67" style="position:absolute;margin-left:192pt;margin-top:12pt;width:33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">
                <v:textbox style="layout-flow:vertical-ideographic"/>
              </v:shape>
            </w:pict>
          </mc:Fallback>
        </mc:AlternateContent>
      </w:r>
    </w:p>
    <w:p w14:paraId="3EB04D1E" w14:textId="77777777" w:rsidR="00FE4B15" w:rsidRDefault="00FE4B15" w:rsidP="00FE4B1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099E9" wp14:editId="08AD52E5">
                <wp:simplePos x="0" y="0"/>
                <wp:positionH relativeFrom="column">
                  <wp:posOffset>4171950</wp:posOffset>
                </wp:positionH>
                <wp:positionV relativeFrom="paragraph">
                  <wp:posOffset>219075</wp:posOffset>
                </wp:positionV>
                <wp:extent cx="1552575" cy="1238250"/>
                <wp:effectExtent l="9525" t="9525" r="9525" b="9525"/>
                <wp:wrapNone/>
                <wp:docPr id="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8A1E" w14:textId="77777777" w:rsidR="004B42DE" w:rsidRPr="00EC0392" w:rsidRDefault="004B42DE" w:rsidP="00FE4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最後繼母</w:t>
                            </w: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EC0392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，鄰里也</w:t>
                            </w: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EC0392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，最後王祥富貴滿門。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099E9" id="Rectangle 82" o:spid="_x0000_s1030" style="position:absolute;margin-left:328.5pt;margin-top:17.25pt;width:122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">
                <v:textbox>
                  <w:txbxContent>
                    <w:p w14:paraId="05EB8A1E" w14:textId="77777777" w:rsidR="004B42DE" w:rsidRPr="00EC0392" w:rsidRDefault="004B42DE" w:rsidP="00FE4B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</w:t>
                      </w: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最後繼母</w:t>
                      </w: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Pr="00EC0392">
                        <w:rPr>
                          <w:sz w:val="20"/>
                          <w:szCs w:val="20"/>
                        </w:rPr>
                        <w:t>_______</w:t>
                      </w: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，鄰里也</w:t>
                      </w: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Pr="00EC0392">
                        <w:rPr>
                          <w:sz w:val="20"/>
                          <w:szCs w:val="20"/>
                        </w:rPr>
                        <w:t>________</w:t>
                      </w: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，最後王祥富貴滿門。</w:t>
                      </w:r>
                    </w:p>
                  </w:txbxContent>
                </v:textbox>
              </v:rect>
            </w:pict>
          </mc:Fallback>
        </mc:AlternateContent>
      </w:r>
    </w:p>
    <w:p w14:paraId="0C8B4B39" w14:textId="77777777" w:rsidR="00FE4B15" w:rsidRDefault="00FE4B15" w:rsidP="00FE4B1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1C719" wp14:editId="684FF4DA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876425" cy="1257300"/>
                <wp:effectExtent l="9525" t="9525" r="9525" b="9525"/>
                <wp:wrapNone/>
                <wp:docPr id="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0988" w14:textId="77777777" w:rsidR="004B42DE" w:rsidRPr="0074689B" w:rsidRDefault="004B42DE" w:rsidP="00FE4B15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46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王祥年少時，</w:t>
                            </w:r>
                            <w:r w:rsidRPr="0074689B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746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過世了。</w:t>
                            </w:r>
                          </w:p>
                          <w:p w14:paraId="0BB8A484" w14:textId="77777777" w:rsidR="004B42DE" w:rsidRPr="0074689B" w:rsidRDefault="004B42DE" w:rsidP="00FE4B15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46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父親又娶了</w:t>
                            </w:r>
                            <w:r w:rsidRPr="00746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74689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746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58C040A" w14:textId="77777777" w:rsidR="004B42DE" w:rsidRDefault="004B42DE" w:rsidP="00FE4B15">
                            <w:pPr>
                              <w:numPr>
                                <w:ilvl w:val="0"/>
                                <w:numId w:val="44"/>
                              </w:numPr>
                            </w:pPr>
                            <w:r w:rsidRPr="00746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繼母對王祥不慈愛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，總在父親面前說王祥的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1C719" id="Rectangle 80" o:spid="_x0000_s1031" style="position:absolute;margin-left:0;margin-top:2.25pt;width:147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2piKgIAAFAEAAAOAAAAZHJzL2Uyb0RvYy54bWysVNuO0zAQfUfiHyy/0ySl7Xa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">
                <v:textbox>
                  <w:txbxContent>
                    <w:p w14:paraId="7C560988" w14:textId="77777777" w:rsidR="004B42DE" w:rsidRPr="0074689B" w:rsidRDefault="004B42DE" w:rsidP="00FE4B15">
                      <w:pPr>
                        <w:numPr>
                          <w:ilvl w:val="0"/>
                          <w:numId w:val="44"/>
                        </w:numPr>
                        <w:rPr>
                          <w:sz w:val="20"/>
                          <w:szCs w:val="20"/>
                        </w:rPr>
                      </w:pPr>
                      <w:r w:rsidRPr="0074689B">
                        <w:rPr>
                          <w:rFonts w:hint="eastAsia"/>
                          <w:sz w:val="20"/>
                          <w:szCs w:val="20"/>
                        </w:rPr>
                        <w:t>王祥年少時，</w:t>
                      </w:r>
                      <w:r w:rsidRPr="0074689B">
                        <w:rPr>
                          <w:sz w:val="20"/>
                          <w:szCs w:val="20"/>
                        </w:rPr>
                        <w:t>____</w:t>
                      </w:r>
                      <w:r w:rsidRPr="0074689B">
                        <w:rPr>
                          <w:rFonts w:hint="eastAsia"/>
                          <w:sz w:val="20"/>
                          <w:szCs w:val="20"/>
                        </w:rPr>
                        <w:t>過世了。</w:t>
                      </w:r>
                    </w:p>
                    <w:p w14:paraId="0BB8A484" w14:textId="77777777" w:rsidR="004B42DE" w:rsidRPr="0074689B" w:rsidRDefault="004B42DE" w:rsidP="00FE4B15">
                      <w:pPr>
                        <w:numPr>
                          <w:ilvl w:val="0"/>
                          <w:numId w:val="44"/>
                        </w:numPr>
                        <w:rPr>
                          <w:sz w:val="20"/>
                          <w:szCs w:val="20"/>
                        </w:rPr>
                      </w:pPr>
                      <w:r w:rsidRPr="0074689B">
                        <w:rPr>
                          <w:rFonts w:hint="eastAsia"/>
                          <w:sz w:val="20"/>
                          <w:szCs w:val="20"/>
                        </w:rPr>
                        <w:t>父親又娶了</w:t>
                      </w:r>
                      <w:r w:rsidRPr="0074689B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Pr="0074689B">
                        <w:rPr>
                          <w:sz w:val="20"/>
                          <w:szCs w:val="20"/>
                        </w:rPr>
                        <w:t>__</w:t>
                      </w:r>
                      <w:r w:rsidRPr="0074689B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458C040A" w14:textId="77777777" w:rsidR="004B42DE" w:rsidRDefault="004B42DE" w:rsidP="00FE4B15">
                      <w:pPr>
                        <w:numPr>
                          <w:ilvl w:val="0"/>
                          <w:numId w:val="44"/>
                        </w:numPr>
                      </w:pPr>
                      <w:r w:rsidRPr="0074689B">
                        <w:rPr>
                          <w:rFonts w:hint="eastAsia"/>
                          <w:sz w:val="20"/>
                          <w:szCs w:val="20"/>
                        </w:rPr>
                        <w:t>繼母對王祥不慈愛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，總在父親面前說王祥的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14941" wp14:editId="3B141855">
                <wp:simplePos x="0" y="0"/>
                <wp:positionH relativeFrom="column">
                  <wp:posOffset>2124075</wp:posOffset>
                </wp:positionH>
                <wp:positionV relativeFrom="paragraph">
                  <wp:posOffset>19050</wp:posOffset>
                </wp:positionV>
                <wp:extent cx="1552575" cy="1257300"/>
                <wp:effectExtent l="9525" t="9525" r="9525" b="9525"/>
                <wp:wrapNone/>
                <wp:docPr id="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00DD" w14:textId="77777777" w:rsidR="004B42DE" w:rsidRPr="00EC0392" w:rsidRDefault="004B42DE" w:rsidP="00FE4B15">
                            <w:pPr>
                              <w:numPr>
                                <w:ilvl w:val="0"/>
                                <w:numId w:val="4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繼母病了，想吃</w:t>
                            </w: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EC0392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851D9EF" w14:textId="77777777" w:rsidR="004B42DE" w:rsidRPr="00EC0392" w:rsidRDefault="004B42DE" w:rsidP="00FE4B15">
                            <w:pPr>
                              <w:numPr>
                                <w:ilvl w:val="0"/>
                                <w:numId w:val="4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王祥去</w:t>
                            </w: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EC0392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EC03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找魚，天寒地凍，於是王祥</w:t>
                            </w:r>
                            <w:r w:rsidRPr="00EC039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EC0392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EC0392">
                              <w:rPr>
                                <w:sz w:val="20"/>
                                <w:szCs w:val="20"/>
                              </w:rPr>
                              <w:softHyphen/>
                              <w:t>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，於是魚就跳了出來。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4941" id="Rectangle 81" o:spid="_x0000_s1032" style="position:absolute;margin-left:167.25pt;margin-top:1.5pt;width:122.2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">
                <v:textbox>
                  <w:txbxContent>
                    <w:p w14:paraId="077400DD" w14:textId="77777777" w:rsidR="004B42DE" w:rsidRPr="00EC0392" w:rsidRDefault="004B42DE" w:rsidP="00FE4B15">
                      <w:pPr>
                        <w:numPr>
                          <w:ilvl w:val="0"/>
                          <w:numId w:val="45"/>
                        </w:numPr>
                        <w:rPr>
                          <w:sz w:val="20"/>
                          <w:szCs w:val="20"/>
                        </w:rPr>
                      </w:pP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繼母病了，想吃</w:t>
                      </w: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Pr="00EC0392">
                        <w:rPr>
                          <w:sz w:val="20"/>
                          <w:szCs w:val="20"/>
                        </w:rPr>
                        <w:t>__</w:t>
                      </w: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0851D9EF" w14:textId="77777777" w:rsidR="004B42DE" w:rsidRPr="00EC0392" w:rsidRDefault="004B42DE" w:rsidP="00FE4B15">
                      <w:pPr>
                        <w:numPr>
                          <w:ilvl w:val="0"/>
                          <w:numId w:val="45"/>
                        </w:numPr>
                        <w:rPr>
                          <w:sz w:val="20"/>
                          <w:szCs w:val="20"/>
                        </w:rPr>
                      </w:pP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王祥去</w:t>
                      </w: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Pr="00EC0392">
                        <w:rPr>
                          <w:sz w:val="20"/>
                          <w:szCs w:val="20"/>
                        </w:rPr>
                        <w:t>____</w:t>
                      </w:r>
                      <w:r w:rsidRPr="00EC0392">
                        <w:rPr>
                          <w:rFonts w:hint="eastAsia"/>
                          <w:sz w:val="20"/>
                          <w:szCs w:val="20"/>
                        </w:rPr>
                        <w:t>找魚，天寒地凍，於是王祥</w:t>
                      </w:r>
                      <w:r w:rsidRPr="00EC0392">
                        <w:rPr>
                          <w:sz w:val="20"/>
                          <w:szCs w:val="20"/>
                        </w:rPr>
                        <w:softHyphen/>
                      </w:r>
                      <w:r w:rsidRPr="00EC0392">
                        <w:rPr>
                          <w:sz w:val="20"/>
                          <w:szCs w:val="20"/>
                        </w:rPr>
                        <w:softHyphen/>
                      </w:r>
                      <w:r w:rsidRPr="00EC0392">
                        <w:rPr>
                          <w:sz w:val="20"/>
                          <w:szCs w:val="20"/>
                        </w:rPr>
                        <w:softHyphen/>
                        <w:t>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，於是魚就跳了出來。</w:t>
                      </w:r>
                    </w:p>
                  </w:txbxContent>
                </v:textbox>
              </v:rect>
            </w:pict>
          </mc:Fallback>
        </mc:AlternateContent>
      </w:r>
    </w:p>
    <w:p w14:paraId="56D17C95" w14:textId="77777777" w:rsidR="00FE4B15" w:rsidRDefault="00FE4B15" w:rsidP="00FE4B15"/>
    <w:p w14:paraId="3DA546C8" w14:textId="77777777" w:rsidR="00FE4B15" w:rsidRDefault="00FE4B15" w:rsidP="00FE4B15"/>
    <w:p w14:paraId="08993AA8" w14:textId="77777777" w:rsidR="00FE4B15" w:rsidRDefault="00FE4B15" w:rsidP="00FE4B15"/>
    <w:p w14:paraId="796BE3E5" w14:textId="77777777" w:rsidR="00FE4B15" w:rsidRDefault="00FE4B15" w:rsidP="00FE4B15"/>
    <w:p w14:paraId="3B12B01E" w14:textId="77777777" w:rsidR="00FE4B15" w:rsidRDefault="00FE4B15" w:rsidP="00FE4B15"/>
    <w:p w14:paraId="56FB4657" w14:textId="77777777" w:rsidR="00FE4B15" w:rsidRPr="00924C6D" w:rsidRDefault="00FE4B15" w:rsidP="00FE4B15">
      <w:pPr>
        <w:rPr>
          <w:rFonts w:ascii="標楷體" w:eastAsia="標楷體" w:hAnsi="標楷體"/>
          <w:b/>
          <w:sz w:val="26"/>
          <w:szCs w:val="26"/>
        </w:rPr>
      </w:pPr>
      <w:r w:rsidRPr="00924C6D">
        <w:rPr>
          <w:rFonts w:ascii="標楷體" w:eastAsia="標楷體" w:hAnsi="標楷體" w:hint="eastAsia"/>
          <w:b/>
          <w:sz w:val="26"/>
          <w:szCs w:val="26"/>
        </w:rPr>
        <w:t>二、練習從文本找答案</w:t>
      </w:r>
    </w:p>
    <w:p w14:paraId="00C65079" w14:textId="77777777" w:rsidR="00FE4B15" w:rsidRPr="00924C6D" w:rsidRDefault="00FE4B15" w:rsidP="00FE4B15">
      <w:pPr>
        <w:numPr>
          <w:ilvl w:val="0"/>
          <w:numId w:val="42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為什麼王祥會有繼母</w:t>
      </w:r>
      <w:r w:rsidRPr="00924C6D">
        <w:rPr>
          <w:rFonts w:ascii="標楷體" w:eastAsia="標楷體" w:hAnsi="標楷體" w:hint="eastAsia"/>
          <w:sz w:val="26"/>
          <w:szCs w:val="26"/>
        </w:rPr>
        <w:t>？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FE4B15" w:rsidRPr="00924C6D" w14:paraId="402648CE" w14:textId="77777777" w:rsidTr="004B42DE">
        <w:tc>
          <w:tcPr>
            <w:tcW w:w="8362" w:type="dxa"/>
            <w:shd w:val="clear" w:color="auto" w:fill="auto"/>
          </w:tcPr>
          <w:p w14:paraId="5309F5C4" w14:textId="77777777" w:rsidR="00FE4B15" w:rsidRPr="00924C6D" w:rsidRDefault="00FE4B15" w:rsidP="004B42D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B15" w:rsidRPr="00924C6D" w14:paraId="4FCE872F" w14:textId="77777777" w:rsidTr="004B42DE">
        <w:tc>
          <w:tcPr>
            <w:tcW w:w="8362" w:type="dxa"/>
            <w:shd w:val="clear" w:color="auto" w:fill="auto"/>
          </w:tcPr>
          <w:p w14:paraId="17C3DBA8" w14:textId="77777777" w:rsidR="00FE4B15" w:rsidRPr="00924C6D" w:rsidRDefault="00FE4B15" w:rsidP="004B42D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2.繼母對他好嗎?</w:t>
            </w:r>
          </w:p>
        </w:tc>
      </w:tr>
    </w:tbl>
    <w:p w14:paraId="4124F708" w14:textId="77777777" w:rsidR="00FE4B15" w:rsidRPr="00924C6D" w:rsidRDefault="00FE4B15" w:rsidP="00FE4B15">
      <w:pPr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</w:p>
    <w:p w14:paraId="4225C965" w14:textId="77777777" w:rsidR="00FE4B15" w:rsidRPr="00924C6D" w:rsidRDefault="00FE4B15" w:rsidP="00FE4B15">
      <w:pPr>
        <w:numPr>
          <w:ilvl w:val="0"/>
          <w:numId w:val="42"/>
        </w:numPr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924C6D">
        <w:rPr>
          <w:rFonts w:ascii="標楷體" w:eastAsia="標楷體" w:hAnsi="標楷體" w:hint="eastAsia"/>
          <w:sz w:val="26"/>
          <w:szCs w:val="26"/>
        </w:rPr>
        <w:t>王祥對面繼母的要求，王祥如何盡孝？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FE4B15" w:rsidRPr="00924C6D" w14:paraId="66847E6E" w14:textId="77777777" w:rsidTr="004B42DE">
        <w:tc>
          <w:tcPr>
            <w:tcW w:w="8362" w:type="dxa"/>
            <w:shd w:val="clear" w:color="auto" w:fill="auto"/>
          </w:tcPr>
          <w:p w14:paraId="3EABF937" w14:textId="77777777" w:rsidR="00FE4B15" w:rsidRPr="00924C6D" w:rsidRDefault="00FE4B15" w:rsidP="004B42DE">
            <w:pPr>
              <w:spacing w:beforeLines="50" w:before="180" w:afterLines="50" w:after="180"/>
              <w:ind w:left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B15" w:rsidRPr="00924C6D" w14:paraId="25BCBCC0" w14:textId="77777777" w:rsidTr="004B42DE">
        <w:tc>
          <w:tcPr>
            <w:tcW w:w="8362" w:type="dxa"/>
            <w:shd w:val="clear" w:color="auto" w:fill="auto"/>
          </w:tcPr>
          <w:p w14:paraId="03F33ECC" w14:textId="77777777" w:rsidR="00FE4B15" w:rsidRPr="00924C6D" w:rsidRDefault="00FE4B15" w:rsidP="004B42D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4A1E4C5" w14:textId="77777777" w:rsidR="00FE4B15" w:rsidRPr="00924C6D" w:rsidRDefault="00FE4B15" w:rsidP="00FE4B15">
      <w:pPr>
        <w:spacing w:beforeLines="50" w:before="180" w:afterLines="50" w:after="180"/>
        <w:rPr>
          <w:rFonts w:ascii="標楷體" w:eastAsia="標楷體" w:hAnsi="標楷體"/>
          <w:b/>
          <w:sz w:val="26"/>
          <w:szCs w:val="26"/>
        </w:rPr>
      </w:pPr>
      <w:r w:rsidRPr="00924C6D">
        <w:rPr>
          <w:rFonts w:ascii="標楷體" w:eastAsia="標楷體" w:hAnsi="標楷體" w:hint="eastAsia"/>
          <w:b/>
          <w:sz w:val="26"/>
          <w:szCs w:val="26"/>
        </w:rPr>
        <w:t>三、練習從文本答案中提出問題?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FE4B15" w:rsidRPr="00924C6D" w14:paraId="12B94B1A" w14:textId="77777777" w:rsidTr="004B42DE">
        <w:tc>
          <w:tcPr>
            <w:tcW w:w="8362" w:type="dxa"/>
            <w:shd w:val="clear" w:color="auto" w:fill="auto"/>
          </w:tcPr>
          <w:p w14:paraId="61D23D4B" w14:textId="77777777" w:rsidR="00FE4B15" w:rsidRPr="00924C6D" w:rsidRDefault="00FE4B15" w:rsidP="004B42D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924C6D">
              <w:rPr>
                <w:rFonts w:ascii="標楷體" w:eastAsia="標楷體" w:hAnsi="標楷體" w:hint="eastAsia"/>
                <w:sz w:val="26"/>
                <w:szCs w:val="26"/>
              </w:rPr>
              <w:t>1. 活魚</w:t>
            </w:r>
          </w:p>
          <w:p w14:paraId="59865D61" w14:textId="77777777" w:rsidR="00FE4B15" w:rsidRPr="00924C6D" w:rsidRDefault="00FE4B15" w:rsidP="004B42D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B15" w:rsidRPr="00924C6D" w14:paraId="78206BEF" w14:textId="77777777" w:rsidTr="004B42DE">
        <w:tc>
          <w:tcPr>
            <w:tcW w:w="8362" w:type="dxa"/>
            <w:shd w:val="clear" w:color="auto" w:fill="auto"/>
          </w:tcPr>
          <w:p w14:paraId="6982D765" w14:textId="77777777" w:rsidR="00FE4B15" w:rsidRPr="00924C6D" w:rsidRDefault="00FE4B15" w:rsidP="004B42D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4C6D">
              <w:rPr>
                <w:rFonts w:ascii="標楷體" w:eastAsia="標楷體" w:hAnsi="標楷體" w:hint="eastAsia"/>
                <w:sz w:val="26"/>
                <w:szCs w:val="26"/>
              </w:rPr>
              <w:t>2.做官</w:t>
            </w:r>
          </w:p>
          <w:p w14:paraId="5B8E2B4F" w14:textId="77777777" w:rsidR="00FE4B15" w:rsidRPr="00924C6D" w:rsidRDefault="00FE4B15" w:rsidP="004B42DE">
            <w:pPr>
              <w:ind w:left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74CF795" w14:textId="62566463" w:rsidR="00156AA7" w:rsidRDefault="00156AA7" w:rsidP="00FE4B15">
      <w:pPr>
        <w:rPr>
          <w:rFonts w:ascii="新細明體" w:hAnsi="新細明體"/>
          <w:sz w:val="48"/>
          <w:szCs w:val="48"/>
        </w:rPr>
      </w:pPr>
      <w:r>
        <w:rPr>
          <w:rFonts w:ascii="新細明體" w:hAnsi="新細明體"/>
          <w:sz w:val="48"/>
          <w:szCs w:val="48"/>
        </w:rPr>
        <w:br w:type="page"/>
      </w:r>
    </w:p>
    <w:p w14:paraId="0ED9A1CB" w14:textId="60C100EA" w:rsidR="00FE4B15" w:rsidRDefault="00FE4B15" w:rsidP="00FE4B15">
      <w:r w:rsidRPr="00D5270C">
        <w:rPr>
          <w:rFonts w:ascii="新細明體" w:hAnsi="新細明體" w:hint="eastAsia"/>
          <w:sz w:val="48"/>
          <w:szCs w:val="48"/>
        </w:rPr>
        <w:lastRenderedPageBreak/>
        <w:t>【</w:t>
      </w:r>
      <w:r w:rsidRPr="00D5270C">
        <w:rPr>
          <w:sz w:val="48"/>
          <w:szCs w:val="48"/>
        </w:rPr>
        <w:t>問個好問題</w:t>
      </w:r>
      <w:r w:rsidRPr="00D5270C">
        <w:rPr>
          <w:rFonts w:ascii="新細明體" w:hAnsi="新細明體" w:hint="eastAsia"/>
          <w:sz w:val="48"/>
          <w:szCs w:val="48"/>
        </w:rPr>
        <w:t>】</w:t>
      </w:r>
      <w:r w:rsidRPr="00D5270C">
        <w:rPr>
          <w:sz w:val="48"/>
          <w:szCs w:val="48"/>
        </w:rPr>
        <w:t>_</w:t>
      </w:r>
      <w:r>
        <w:rPr>
          <w:sz w:val="48"/>
          <w:szCs w:val="48"/>
        </w:rPr>
        <w:t>最美的海洋</w:t>
      </w:r>
    </w:p>
    <w:p w14:paraId="4E20A6DC" w14:textId="77777777" w:rsidR="00FE4B15" w:rsidRDefault="00FE4B15" w:rsidP="00FE4B15">
      <w:pPr>
        <w:rPr>
          <w:u w:val="single"/>
        </w:rPr>
      </w:pPr>
      <w:r>
        <w:rPr>
          <w:rFonts w:hint="eastAsia"/>
        </w:rPr>
        <w:t xml:space="preserve">                    </w:t>
      </w:r>
      <w:r>
        <w:t>五年</w:t>
      </w:r>
      <w:r w:rsidRPr="00D5270C">
        <w:rPr>
          <w:u w:val="single"/>
        </w:rPr>
        <w:t xml:space="preserve">   </w:t>
      </w:r>
      <w:r>
        <w:t>班</w:t>
      </w:r>
      <w:r w:rsidRPr="00D5270C">
        <w:rPr>
          <w:u w:val="single"/>
        </w:rPr>
        <w:t xml:space="preserve">   </w:t>
      </w:r>
      <w:r>
        <w:t>號</w:t>
      </w:r>
      <w:r>
        <w:t xml:space="preserve"> </w:t>
      </w:r>
      <w:r>
        <w:t>姓名</w:t>
      </w:r>
      <w:r>
        <w:t>:</w:t>
      </w:r>
      <w:r w:rsidRPr="00D5270C">
        <w:rPr>
          <w:u w:val="single"/>
        </w:rPr>
        <w:t xml:space="preserve">              </w:t>
      </w:r>
    </w:p>
    <w:p w14:paraId="55AE3603" w14:textId="77777777" w:rsidR="00FE4B15" w:rsidRPr="00482225" w:rsidRDefault="00FE4B15" w:rsidP="00FE4B15">
      <w:pPr>
        <w:rPr>
          <w:sz w:val="28"/>
          <w:szCs w:val="28"/>
        </w:rPr>
      </w:pPr>
      <w:r w:rsidRPr="00482225">
        <w:rPr>
          <w:rFonts w:hint="eastAsia"/>
          <w:sz w:val="28"/>
          <w:szCs w:val="28"/>
        </w:rPr>
        <w:t>一、</w:t>
      </w:r>
      <w:r w:rsidRPr="00482225">
        <w:rPr>
          <w:rFonts w:hint="eastAsia"/>
          <w:b/>
          <w:sz w:val="28"/>
          <w:szCs w:val="28"/>
        </w:rPr>
        <w:t>我會寫大意：練習以文章結構寫大意</w:t>
      </w:r>
    </w:p>
    <w:p w14:paraId="175B071B" w14:textId="0EC30286" w:rsidR="00FE4B15" w:rsidRDefault="00FE4B15" w:rsidP="00FE4B15">
      <w:r>
        <w:rPr>
          <w:noProof/>
        </w:rPr>
        <w:drawing>
          <wp:inline distT="0" distB="0" distL="0" distR="0" wp14:anchorId="0CF646EE" wp14:editId="5F0BC7F7">
            <wp:extent cx="5594985" cy="7565390"/>
            <wp:effectExtent l="0" t="0" r="0" b="0"/>
            <wp:docPr id="3" name="圖片 3" descr="圖片1(教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片1(教師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6" r="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85" cy="756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77AA" w14:textId="5FAF9C4F" w:rsidR="00BE6B62" w:rsidRDefault="00BE6B62" w:rsidP="00FE4B15"/>
    <w:p w14:paraId="6F0C5D96" w14:textId="486F29FE" w:rsidR="00BE6B62" w:rsidRDefault="00BE6B62" w:rsidP="00FE4B15"/>
    <w:p w14:paraId="6BAAE1B1" w14:textId="15A13D23" w:rsidR="00BE6B62" w:rsidRDefault="00BE6B62" w:rsidP="00FE4B15"/>
    <w:p w14:paraId="65B328AD" w14:textId="77777777" w:rsidR="00BE6B62" w:rsidRDefault="00BE6B62" w:rsidP="00FE4B15"/>
    <w:p w14:paraId="1A2C4D82" w14:textId="77777777" w:rsidR="00FE4B15" w:rsidRPr="00061FCD" w:rsidRDefault="00FE4B15" w:rsidP="00FE4B15">
      <w:pPr>
        <w:numPr>
          <w:ilvl w:val="0"/>
          <w:numId w:val="43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連連看：判斷是屬於哪一類型的問題</w:t>
      </w:r>
      <w:r>
        <w:rPr>
          <w:rFonts w:hint="eastAsia"/>
          <w:b/>
          <w:sz w:val="28"/>
          <w:szCs w:val="28"/>
        </w:rPr>
        <w:t>?</w:t>
      </w:r>
    </w:p>
    <w:p w14:paraId="30A63EA2" w14:textId="77777777" w:rsidR="00FE4B15" w:rsidRPr="00061FCD" w:rsidRDefault="00FE4B15" w:rsidP="00FE4B15">
      <w:pPr>
        <w:rPr>
          <w:b/>
          <w:sz w:val="28"/>
          <w:szCs w:val="28"/>
        </w:rPr>
      </w:pPr>
    </w:p>
    <w:tbl>
      <w:tblPr>
        <w:tblW w:w="7900" w:type="dxa"/>
        <w:jc w:val="center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3701"/>
        <w:gridCol w:w="2483"/>
        <w:gridCol w:w="1716"/>
      </w:tblGrid>
      <w:tr w:rsidR="00FE4B15" w14:paraId="4EB8736F" w14:textId="77777777" w:rsidTr="004B42DE">
        <w:trPr>
          <w:trHeight w:val="2286"/>
          <w:jc w:val="center"/>
        </w:trPr>
        <w:tc>
          <w:tcPr>
            <w:tcW w:w="3701" w:type="dxa"/>
            <w:tcBorders>
              <w:right w:val="single" w:sz="4" w:space="0" w:color="3399FF"/>
            </w:tcBorders>
            <w:shd w:val="clear" w:color="auto" w:fill="auto"/>
          </w:tcPr>
          <w:p w14:paraId="74BD8E7C" w14:textId="77777777" w:rsidR="00FE4B15" w:rsidRPr="00922280" w:rsidRDefault="00FE4B15" w:rsidP="004B42DE">
            <w:pPr>
              <w:rPr>
                <w:sz w:val="28"/>
              </w:rPr>
            </w:pPr>
            <w:r w:rsidRPr="00922280">
              <w:rPr>
                <w:rFonts w:hint="eastAsia"/>
                <w:sz w:val="28"/>
              </w:rPr>
              <w:t>Q1</w:t>
            </w:r>
            <w:r w:rsidRPr="00922280">
              <w:rPr>
                <w:rFonts w:hint="eastAsia"/>
                <w:sz w:val="28"/>
              </w:rPr>
              <w:t>《最美的海洋</w:t>
            </w:r>
            <w:r w:rsidRPr="00922280">
              <w:rPr>
                <w:rFonts w:hint="eastAsia"/>
                <w:sz w:val="28"/>
              </w:rPr>
              <w:t>...</w:t>
            </w:r>
            <w:r w:rsidRPr="00922280">
              <w:rPr>
                <w:rFonts w:hint="eastAsia"/>
                <w:sz w:val="28"/>
              </w:rPr>
              <w:t>｛需要我們一起來保護｝》一書，文中介紹了</w:t>
            </w:r>
            <w:r w:rsidRPr="00922280">
              <w:rPr>
                <w:rFonts w:hint="eastAsia"/>
                <w:sz w:val="28"/>
              </w:rPr>
              <w:t>8</w:t>
            </w:r>
            <w:r w:rsidRPr="00922280">
              <w:rPr>
                <w:rFonts w:hint="eastAsia"/>
                <w:sz w:val="28"/>
              </w:rPr>
              <w:t>個海洋生態系？</w:t>
            </w:r>
          </w:p>
        </w:tc>
        <w:tc>
          <w:tcPr>
            <w:tcW w:w="2483" w:type="dxa"/>
            <w:tcBorders>
              <w:top w:val="nil"/>
              <w:left w:val="single" w:sz="4" w:space="0" w:color="3399FF"/>
              <w:bottom w:val="nil"/>
              <w:right w:val="nil"/>
            </w:tcBorders>
            <w:shd w:val="clear" w:color="auto" w:fill="auto"/>
          </w:tcPr>
          <w:p w14:paraId="27102FBF" w14:textId="77777777" w:rsidR="00FE4B15" w:rsidRDefault="00FE4B15" w:rsidP="004B42D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803D" w14:textId="77777777" w:rsidR="00FE4B15" w:rsidRPr="00A12410" w:rsidRDefault="00FE4B15" w:rsidP="004B42DE">
            <w:pPr>
              <w:rPr>
                <w:color w:val="FFFFFF"/>
              </w:rPr>
            </w:pPr>
            <w:r w:rsidRPr="00A12410">
              <w:rPr>
                <w:rFonts w:hint="eastAsia"/>
                <w:color w:val="FFFFFF"/>
              </w:rPr>
              <w:t>事實性問題</w:t>
            </w:r>
          </w:p>
        </w:tc>
      </w:tr>
      <w:tr w:rsidR="00FE4B15" w14:paraId="390E8DAC" w14:textId="77777777" w:rsidTr="004B42DE">
        <w:trPr>
          <w:trHeight w:val="1492"/>
          <w:jc w:val="center"/>
        </w:trPr>
        <w:tc>
          <w:tcPr>
            <w:tcW w:w="3701" w:type="dxa"/>
            <w:tcBorders>
              <w:right w:val="single" w:sz="4" w:space="0" w:color="3399FF"/>
            </w:tcBorders>
            <w:shd w:val="clear" w:color="auto" w:fill="auto"/>
          </w:tcPr>
          <w:p w14:paraId="153149E9" w14:textId="77777777" w:rsidR="00FE4B15" w:rsidRPr="00922280" w:rsidRDefault="00FE4B15" w:rsidP="004B42DE">
            <w:pPr>
              <w:rPr>
                <w:sz w:val="28"/>
              </w:rPr>
            </w:pPr>
            <w:r w:rsidRPr="00922280">
              <w:rPr>
                <w:rFonts w:hint="eastAsia"/>
                <w:sz w:val="28"/>
              </w:rPr>
              <w:t>Q2</w:t>
            </w:r>
            <w:r w:rsidRPr="00922280">
              <w:rPr>
                <w:rFonts w:hint="eastAsia"/>
                <w:sz w:val="28"/>
              </w:rPr>
              <w:t>在哪一個生態系中，是什麼海中動物可以清淨海水？</w:t>
            </w:r>
          </w:p>
        </w:tc>
        <w:tc>
          <w:tcPr>
            <w:tcW w:w="2483" w:type="dxa"/>
            <w:tcBorders>
              <w:top w:val="nil"/>
              <w:left w:val="single" w:sz="4" w:space="0" w:color="3399FF"/>
              <w:bottom w:val="nil"/>
              <w:right w:val="nil"/>
            </w:tcBorders>
            <w:shd w:val="clear" w:color="auto" w:fill="auto"/>
          </w:tcPr>
          <w:p w14:paraId="1EED284B" w14:textId="77777777" w:rsidR="00FE4B15" w:rsidRDefault="00FE4B15" w:rsidP="004B42D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F8503" w14:textId="77777777" w:rsidR="00FE4B15" w:rsidRDefault="00FE4B15" w:rsidP="004B42DE">
            <w:r w:rsidRPr="008F5263">
              <w:rPr>
                <w:rFonts w:hint="eastAsia"/>
                <w:bdr w:val="single" w:sz="4" w:space="0" w:color="auto"/>
              </w:rPr>
              <w:t>事實性問題</w:t>
            </w:r>
          </w:p>
        </w:tc>
      </w:tr>
      <w:tr w:rsidR="00FE4B15" w14:paraId="7D377101" w14:textId="77777777" w:rsidTr="004B42DE">
        <w:trPr>
          <w:trHeight w:val="1524"/>
          <w:jc w:val="center"/>
        </w:trPr>
        <w:tc>
          <w:tcPr>
            <w:tcW w:w="3701" w:type="dxa"/>
            <w:tcBorders>
              <w:right w:val="single" w:sz="4" w:space="0" w:color="3399FF"/>
            </w:tcBorders>
            <w:shd w:val="clear" w:color="auto" w:fill="auto"/>
          </w:tcPr>
          <w:p w14:paraId="7E5DC131" w14:textId="77777777" w:rsidR="00FE4B15" w:rsidRPr="00922280" w:rsidRDefault="00FE4B15" w:rsidP="004B42DE">
            <w:pPr>
              <w:rPr>
                <w:sz w:val="28"/>
              </w:rPr>
            </w:pPr>
            <w:r w:rsidRPr="00922280">
              <w:rPr>
                <w:rFonts w:hint="eastAsia"/>
                <w:sz w:val="28"/>
              </w:rPr>
              <w:t>Q3</w:t>
            </w:r>
            <w:r w:rsidRPr="00922280">
              <w:rPr>
                <w:rFonts w:hint="eastAsia"/>
                <w:sz w:val="28"/>
              </w:rPr>
              <w:t>全球氣候暖化對哪一個生態系造成最大的影響？</w:t>
            </w:r>
          </w:p>
        </w:tc>
        <w:tc>
          <w:tcPr>
            <w:tcW w:w="2483" w:type="dxa"/>
            <w:tcBorders>
              <w:top w:val="nil"/>
              <w:left w:val="single" w:sz="4" w:space="0" w:color="3399FF"/>
              <w:bottom w:val="nil"/>
              <w:right w:val="nil"/>
            </w:tcBorders>
            <w:shd w:val="clear" w:color="auto" w:fill="auto"/>
          </w:tcPr>
          <w:p w14:paraId="6DC98077" w14:textId="77777777" w:rsidR="00FE4B15" w:rsidRDefault="00FE4B15" w:rsidP="004B42D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2453F" w14:textId="77777777" w:rsidR="00FE4B15" w:rsidRPr="00A12410" w:rsidRDefault="00FE4B15" w:rsidP="004B42DE">
            <w:pPr>
              <w:rPr>
                <w:color w:val="FFFFFF"/>
              </w:rPr>
            </w:pPr>
            <w:r w:rsidRPr="00A12410">
              <w:rPr>
                <w:rFonts w:hint="eastAsia"/>
                <w:color w:val="FFFFFF"/>
              </w:rPr>
              <w:t>推論性問題</w:t>
            </w:r>
          </w:p>
        </w:tc>
      </w:tr>
      <w:tr w:rsidR="00FE4B15" w14:paraId="1BA9C847" w14:textId="77777777" w:rsidTr="004B42DE">
        <w:trPr>
          <w:trHeight w:val="1524"/>
          <w:jc w:val="center"/>
        </w:trPr>
        <w:tc>
          <w:tcPr>
            <w:tcW w:w="3701" w:type="dxa"/>
            <w:tcBorders>
              <w:right w:val="single" w:sz="4" w:space="0" w:color="3399FF"/>
            </w:tcBorders>
            <w:shd w:val="clear" w:color="auto" w:fill="auto"/>
          </w:tcPr>
          <w:p w14:paraId="52F71B83" w14:textId="77777777" w:rsidR="00FE4B15" w:rsidRPr="00922280" w:rsidRDefault="00FE4B15" w:rsidP="004B42DE">
            <w:pPr>
              <w:rPr>
                <w:sz w:val="28"/>
              </w:rPr>
            </w:pPr>
            <w:r w:rsidRPr="00922280">
              <w:rPr>
                <w:rFonts w:hint="eastAsia"/>
                <w:sz w:val="28"/>
              </w:rPr>
              <w:t>Q4</w:t>
            </w:r>
            <w:r w:rsidRPr="00922280">
              <w:rPr>
                <w:rFonts w:hint="eastAsia"/>
                <w:sz w:val="28"/>
              </w:rPr>
              <w:t>海中動物可以透過什麼方式維持海洋清淨？</w:t>
            </w:r>
          </w:p>
        </w:tc>
        <w:tc>
          <w:tcPr>
            <w:tcW w:w="2483" w:type="dxa"/>
            <w:tcBorders>
              <w:top w:val="nil"/>
              <w:left w:val="single" w:sz="4" w:space="0" w:color="3399FF"/>
              <w:bottom w:val="nil"/>
              <w:right w:val="nil"/>
            </w:tcBorders>
            <w:shd w:val="clear" w:color="auto" w:fill="auto"/>
          </w:tcPr>
          <w:p w14:paraId="6CE75D02" w14:textId="77777777" w:rsidR="00FE4B15" w:rsidRDefault="00FE4B15" w:rsidP="004B42D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80F90" w14:textId="77777777" w:rsidR="00FE4B15" w:rsidRDefault="00FE4B15" w:rsidP="004B42DE">
            <w:r w:rsidRPr="008F5263">
              <w:rPr>
                <w:rFonts w:hint="eastAsia"/>
                <w:bdr w:val="single" w:sz="4" w:space="0" w:color="auto"/>
              </w:rPr>
              <w:t>推論性問題</w:t>
            </w:r>
          </w:p>
        </w:tc>
      </w:tr>
      <w:tr w:rsidR="00FE4B15" w14:paraId="15D57E78" w14:textId="77777777" w:rsidTr="004B42DE">
        <w:trPr>
          <w:trHeight w:val="2255"/>
          <w:jc w:val="center"/>
        </w:trPr>
        <w:tc>
          <w:tcPr>
            <w:tcW w:w="3701" w:type="dxa"/>
            <w:tcBorders>
              <w:right w:val="single" w:sz="4" w:space="0" w:color="3399FF"/>
            </w:tcBorders>
            <w:shd w:val="clear" w:color="auto" w:fill="auto"/>
          </w:tcPr>
          <w:p w14:paraId="5B7511C7" w14:textId="77777777" w:rsidR="00FE4B15" w:rsidRPr="00922280" w:rsidRDefault="00FE4B15" w:rsidP="004B42DE">
            <w:pPr>
              <w:rPr>
                <w:sz w:val="28"/>
              </w:rPr>
            </w:pPr>
            <w:r w:rsidRPr="00922280">
              <w:rPr>
                <w:rFonts w:hint="eastAsia"/>
                <w:sz w:val="28"/>
              </w:rPr>
              <w:t>Q5</w:t>
            </w:r>
            <w:r w:rsidRPr="00922280">
              <w:rPr>
                <w:rFonts w:hint="eastAsia"/>
                <w:sz w:val="28"/>
              </w:rPr>
              <w:t>如果少了這些動植物清淨海水，對整體的氣候跟人類生活會造成什麼影響？</w:t>
            </w:r>
          </w:p>
        </w:tc>
        <w:tc>
          <w:tcPr>
            <w:tcW w:w="2483" w:type="dxa"/>
            <w:tcBorders>
              <w:top w:val="nil"/>
              <w:left w:val="single" w:sz="4" w:space="0" w:color="3399FF"/>
              <w:bottom w:val="nil"/>
              <w:right w:val="nil"/>
            </w:tcBorders>
            <w:shd w:val="clear" w:color="auto" w:fill="auto"/>
          </w:tcPr>
          <w:p w14:paraId="3537E2CC" w14:textId="77777777" w:rsidR="00FE4B15" w:rsidRDefault="00FE4B15" w:rsidP="004B42D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48E57" w14:textId="77777777" w:rsidR="00FE4B15" w:rsidRPr="00A12410" w:rsidRDefault="00FE4B15" w:rsidP="004B42DE">
            <w:pPr>
              <w:rPr>
                <w:color w:val="FFFFFF"/>
              </w:rPr>
            </w:pPr>
            <w:r w:rsidRPr="00A12410">
              <w:rPr>
                <w:rFonts w:hint="eastAsia"/>
                <w:color w:val="FFFFFF"/>
              </w:rPr>
              <w:t>評論性問題</w:t>
            </w:r>
          </w:p>
        </w:tc>
      </w:tr>
      <w:tr w:rsidR="00FE4B15" w14:paraId="2AD1B07E" w14:textId="77777777" w:rsidTr="004B42DE">
        <w:trPr>
          <w:trHeight w:val="1524"/>
          <w:jc w:val="center"/>
        </w:trPr>
        <w:tc>
          <w:tcPr>
            <w:tcW w:w="3701" w:type="dxa"/>
            <w:tcBorders>
              <w:right w:val="single" w:sz="4" w:space="0" w:color="3399FF"/>
            </w:tcBorders>
            <w:shd w:val="clear" w:color="auto" w:fill="auto"/>
          </w:tcPr>
          <w:p w14:paraId="3A61736C" w14:textId="77777777" w:rsidR="00FE4B15" w:rsidRPr="00922280" w:rsidRDefault="00FE4B15" w:rsidP="004B42DE">
            <w:pPr>
              <w:rPr>
                <w:sz w:val="28"/>
              </w:rPr>
            </w:pPr>
            <w:r w:rsidRPr="00922280">
              <w:rPr>
                <w:rFonts w:hint="eastAsia"/>
                <w:sz w:val="28"/>
              </w:rPr>
              <w:t>Q6</w:t>
            </w:r>
            <w:r w:rsidRPr="00922280">
              <w:rPr>
                <w:rFonts w:hint="eastAsia"/>
                <w:sz w:val="28"/>
              </w:rPr>
              <w:t>你覺得人類可以做些什麼來保育這些生態環境？</w:t>
            </w:r>
          </w:p>
        </w:tc>
        <w:tc>
          <w:tcPr>
            <w:tcW w:w="2483" w:type="dxa"/>
            <w:tcBorders>
              <w:top w:val="nil"/>
              <w:left w:val="single" w:sz="4" w:space="0" w:color="3399FF"/>
              <w:bottom w:val="nil"/>
              <w:right w:val="nil"/>
            </w:tcBorders>
            <w:shd w:val="clear" w:color="auto" w:fill="auto"/>
          </w:tcPr>
          <w:p w14:paraId="4795C80E" w14:textId="77777777" w:rsidR="00FE4B15" w:rsidRDefault="00FE4B15" w:rsidP="004B42D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8A869" w14:textId="77777777" w:rsidR="00FE4B15" w:rsidRDefault="00FE4B15" w:rsidP="004B42DE">
            <w:r w:rsidRPr="008F5263">
              <w:rPr>
                <w:rFonts w:hint="eastAsia"/>
                <w:bdr w:val="single" w:sz="4" w:space="0" w:color="auto"/>
              </w:rPr>
              <w:t>評論性問題</w:t>
            </w:r>
          </w:p>
        </w:tc>
      </w:tr>
    </w:tbl>
    <w:p w14:paraId="496C9E46" w14:textId="77777777" w:rsidR="00FE4B15" w:rsidRDefault="00FE4B15" w:rsidP="00FE4B15"/>
    <w:p w14:paraId="6700CEBA" w14:textId="77777777" w:rsidR="00FE4B15" w:rsidRDefault="00FE4B15" w:rsidP="00FE4B15"/>
    <w:p w14:paraId="2507939B" w14:textId="252C6132" w:rsidR="00FE4B15" w:rsidRDefault="00FE4B15" w:rsidP="00FE4B15"/>
    <w:p w14:paraId="329987AB" w14:textId="46F6700E" w:rsidR="00BE6B62" w:rsidRDefault="00BE6B62" w:rsidP="00FE4B15"/>
    <w:p w14:paraId="7735A71E" w14:textId="60592887" w:rsidR="00BE6B62" w:rsidRDefault="00BE6B62" w:rsidP="00FE4B15"/>
    <w:p w14:paraId="57749BFB" w14:textId="2F90DD54" w:rsidR="00BE6B62" w:rsidRDefault="00BE6B62" w:rsidP="00FE4B15"/>
    <w:p w14:paraId="63879DA1" w14:textId="64B71994" w:rsidR="00BE6B62" w:rsidRDefault="00BE6B62" w:rsidP="00FE4B15"/>
    <w:p w14:paraId="2EB67993" w14:textId="77777777" w:rsidR="00FE4B15" w:rsidRDefault="00FE4B15" w:rsidP="00FE4B15"/>
    <w:p w14:paraId="2962D532" w14:textId="01FFEB3C" w:rsidR="00156AA7" w:rsidRDefault="00156AA7" w:rsidP="00FE4B15">
      <w:r>
        <w:br w:type="page"/>
      </w:r>
    </w:p>
    <w:p w14:paraId="4F999C01" w14:textId="77777777" w:rsidR="00FE4B15" w:rsidRDefault="00FE4B15" w:rsidP="00FE4B15">
      <w:r w:rsidRPr="00D5270C">
        <w:rPr>
          <w:rFonts w:ascii="新細明體" w:hAnsi="新細明體" w:hint="eastAsia"/>
          <w:sz w:val="48"/>
          <w:szCs w:val="48"/>
        </w:rPr>
        <w:lastRenderedPageBreak/>
        <w:t>【</w:t>
      </w:r>
      <w:r w:rsidRPr="00D5270C">
        <w:rPr>
          <w:sz w:val="48"/>
          <w:szCs w:val="48"/>
        </w:rPr>
        <w:t>問個好問題</w:t>
      </w:r>
      <w:r w:rsidRPr="00D5270C">
        <w:rPr>
          <w:rFonts w:ascii="新細明體" w:hAnsi="新細明體" w:hint="eastAsia"/>
          <w:sz w:val="48"/>
          <w:szCs w:val="48"/>
        </w:rPr>
        <w:t>】</w:t>
      </w:r>
      <w:r>
        <w:rPr>
          <w:sz w:val="48"/>
          <w:szCs w:val="48"/>
        </w:rPr>
        <w:t>＿懷念的白兔</w:t>
      </w:r>
    </w:p>
    <w:p w14:paraId="5302BF15" w14:textId="77777777" w:rsidR="00FE4B15" w:rsidRPr="00CD18C8" w:rsidRDefault="00FE4B15" w:rsidP="00FE4B15">
      <w:pPr>
        <w:rPr>
          <w:b/>
          <w:sz w:val="28"/>
          <w:szCs w:val="28"/>
          <w:u w:val="single"/>
        </w:rPr>
      </w:pPr>
      <w:r w:rsidRPr="00CD18C8">
        <w:rPr>
          <w:b/>
          <w:sz w:val="28"/>
          <w:szCs w:val="28"/>
        </w:rPr>
        <w:t>五年</w:t>
      </w:r>
      <w:r w:rsidRPr="00CD18C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Pr="00CD18C8">
        <w:rPr>
          <w:b/>
          <w:sz w:val="28"/>
          <w:szCs w:val="28"/>
          <w:u w:val="single"/>
        </w:rPr>
        <w:t xml:space="preserve"> </w:t>
      </w:r>
      <w:r w:rsidRPr="00CD18C8">
        <w:rPr>
          <w:b/>
          <w:sz w:val="28"/>
          <w:szCs w:val="28"/>
        </w:rPr>
        <w:t>班</w:t>
      </w:r>
      <w:r w:rsidRPr="00CD18C8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</w:t>
      </w:r>
      <w:r w:rsidRPr="00CD18C8">
        <w:rPr>
          <w:b/>
          <w:sz w:val="28"/>
          <w:szCs w:val="28"/>
        </w:rPr>
        <w:t>號</w:t>
      </w:r>
      <w:r w:rsidRPr="00CD18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D18C8">
        <w:rPr>
          <w:b/>
          <w:sz w:val="28"/>
          <w:szCs w:val="28"/>
        </w:rPr>
        <w:t>姓名</w:t>
      </w:r>
      <w:r>
        <w:rPr>
          <w:b/>
          <w:sz w:val="28"/>
          <w:szCs w:val="28"/>
        </w:rPr>
        <w:t>：</w:t>
      </w:r>
      <w:r w:rsidRPr="00CD18C8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 </w:t>
      </w:r>
      <w:r w:rsidRPr="00CD18C8">
        <w:rPr>
          <w:b/>
          <w:sz w:val="28"/>
          <w:szCs w:val="28"/>
          <w:u w:val="single"/>
        </w:rPr>
        <w:t xml:space="preserve">           </w:t>
      </w:r>
    </w:p>
    <w:p w14:paraId="2B6977F9" w14:textId="77777777" w:rsidR="00FE4B15" w:rsidRPr="00482225" w:rsidRDefault="00FE4B15" w:rsidP="00FE4B15">
      <w:pPr>
        <w:rPr>
          <w:sz w:val="28"/>
          <w:szCs w:val="28"/>
        </w:rPr>
      </w:pPr>
      <w:r w:rsidRPr="00482225">
        <w:rPr>
          <w:rFonts w:hint="eastAsia"/>
          <w:sz w:val="28"/>
          <w:szCs w:val="28"/>
        </w:rPr>
        <w:t>一、</w:t>
      </w:r>
      <w:r w:rsidRPr="00482225">
        <w:rPr>
          <w:rFonts w:hint="eastAsia"/>
          <w:b/>
          <w:sz w:val="28"/>
          <w:szCs w:val="28"/>
        </w:rPr>
        <w:t>我會寫大意：練習以文章結構寫大意</w:t>
      </w:r>
    </w:p>
    <w:p w14:paraId="082C6227" w14:textId="77777777" w:rsidR="00FE4B15" w:rsidRPr="00045889" w:rsidRDefault="00FE4B15" w:rsidP="00FE4B15">
      <w:r>
        <w:rPr>
          <w:rFonts w:hint="eastAsia"/>
          <w:noProof/>
        </w:rPr>
        <w:drawing>
          <wp:inline distT="0" distB="0" distL="0" distR="0" wp14:anchorId="62032EB6" wp14:editId="2F23F01C">
            <wp:extent cx="5453380" cy="7042575"/>
            <wp:effectExtent l="0" t="0" r="0" b="6350"/>
            <wp:docPr id="4" name="圖片 4" descr="2020年讀書計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年讀書計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964" cy="704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E2BB7" w14:textId="212EAEDF" w:rsidR="00FE4B15" w:rsidRDefault="00FE4B15" w:rsidP="00FE4B15"/>
    <w:p w14:paraId="16F758FC" w14:textId="2A1D8953" w:rsidR="00BE6B62" w:rsidRDefault="00BE6B62" w:rsidP="00FE4B15"/>
    <w:p w14:paraId="4A29FD75" w14:textId="47ED5635" w:rsidR="00BE6B62" w:rsidRDefault="00BE6B62" w:rsidP="00FE4B15"/>
    <w:p w14:paraId="77110DE3" w14:textId="644EA71D" w:rsidR="00BE6B62" w:rsidRDefault="00BE6B62" w:rsidP="00FE4B15"/>
    <w:p w14:paraId="386DE1DF" w14:textId="6A7EF5C9" w:rsidR="00BE6B62" w:rsidRDefault="00BE6B62" w:rsidP="00FE4B15"/>
    <w:p w14:paraId="23A80EB1" w14:textId="34BFADD5" w:rsidR="00156AA7" w:rsidRDefault="00156AA7" w:rsidP="00FE4B15">
      <w:r>
        <w:br w:type="page"/>
      </w:r>
    </w:p>
    <w:p w14:paraId="7F9FD222" w14:textId="77777777" w:rsidR="00FE4B15" w:rsidRPr="00061FCD" w:rsidRDefault="00FE4B15" w:rsidP="00FE4B15">
      <w:pPr>
        <w:numPr>
          <w:ilvl w:val="0"/>
          <w:numId w:val="43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勾勾看：判斷以下問題是屬於哪一類型的問題呢？</w:t>
      </w:r>
    </w:p>
    <w:p w14:paraId="314D6D92" w14:textId="77777777" w:rsidR="00FE4B15" w:rsidRDefault="00FE4B15" w:rsidP="00FE4B15"/>
    <w:tbl>
      <w:tblPr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883"/>
      </w:tblGrid>
      <w:tr w:rsidR="00FE4B15" w:rsidRPr="000F766C" w14:paraId="6617F9F6" w14:textId="77777777" w:rsidTr="00BE6B62">
        <w:trPr>
          <w:trHeight w:val="670"/>
        </w:trPr>
        <w:tc>
          <w:tcPr>
            <w:tcW w:w="8075" w:type="dxa"/>
            <w:shd w:val="clear" w:color="auto" w:fill="auto"/>
          </w:tcPr>
          <w:p w14:paraId="02714067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E4C09">
              <w:rPr>
                <w:rFonts w:ascii="新細明體" w:hAnsi="新細明體" w:hint="eastAsia"/>
                <w:sz w:val="28"/>
                <w:szCs w:val="28"/>
              </w:rPr>
              <w:t>問題</w:t>
            </w:r>
          </w:p>
        </w:tc>
        <w:tc>
          <w:tcPr>
            <w:tcW w:w="2883" w:type="dxa"/>
            <w:shd w:val="clear" w:color="auto" w:fill="auto"/>
          </w:tcPr>
          <w:p w14:paraId="4DC05209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E4C09">
              <w:rPr>
                <w:rFonts w:ascii="新細明體" w:hAnsi="新細明體" w:hint="eastAsia"/>
                <w:sz w:val="28"/>
                <w:szCs w:val="28"/>
              </w:rPr>
              <w:t>問題類型</w:t>
            </w:r>
          </w:p>
        </w:tc>
      </w:tr>
      <w:tr w:rsidR="00FE4B15" w:rsidRPr="000F766C" w14:paraId="50610F4F" w14:textId="77777777" w:rsidTr="00BE6B62">
        <w:trPr>
          <w:trHeight w:val="1313"/>
        </w:trPr>
        <w:tc>
          <w:tcPr>
            <w:tcW w:w="8075" w:type="dxa"/>
            <w:shd w:val="clear" w:color="auto" w:fill="auto"/>
          </w:tcPr>
          <w:p w14:paraId="40DD4947" w14:textId="77777777" w:rsidR="00FE4B15" w:rsidRPr="006E4C09" w:rsidRDefault="00FE4B15" w:rsidP="004B42DE">
            <w:pPr>
              <w:rPr>
                <w:rFonts w:ascii="新細明體" w:hAnsi="新細明體"/>
                <w:sz w:val="28"/>
                <w:szCs w:val="28"/>
              </w:rPr>
            </w:pPr>
            <w:r w:rsidRPr="006E4C09">
              <w:rPr>
                <w:rFonts w:ascii="新細明體" w:hAnsi="新細明體" w:hint="eastAsia"/>
                <w:sz w:val="28"/>
                <w:szCs w:val="28"/>
              </w:rPr>
              <w:t>Q1</w:t>
            </w:r>
            <w:r w:rsidRPr="006E4C09">
              <w:rPr>
                <w:rFonts w:ascii="新細明體" w:hAnsi="新細明體"/>
                <w:sz w:val="28"/>
                <w:szCs w:val="28"/>
              </w:rPr>
              <w:t xml:space="preserve">. </w:t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>為什麼</w:t>
            </w:r>
            <w:r w:rsidRPr="006E4C09">
              <w:rPr>
                <w:rFonts w:ascii="新細明體" w:hAnsi="新細明體" w:hint="eastAsia"/>
                <w:sz w:val="28"/>
                <w:szCs w:val="28"/>
                <w:u w:val="single"/>
              </w:rPr>
              <w:t>莉莉</w:t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>會和新媽媽</w:t>
            </w:r>
            <w:r w:rsidRPr="006E4C09">
              <w:rPr>
                <w:rFonts w:ascii="新細明體" w:hAnsi="新細明體" w:hint="eastAsia"/>
                <w:sz w:val="28"/>
                <w:szCs w:val="28"/>
                <w:u w:val="single"/>
              </w:rPr>
              <w:t>娜拉</w:t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>大吵一架然後離家出走呢？</w:t>
            </w:r>
          </w:p>
        </w:tc>
        <w:tc>
          <w:tcPr>
            <w:tcW w:w="2883" w:type="dxa"/>
            <w:shd w:val="clear" w:color="auto" w:fill="auto"/>
          </w:tcPr>
          <w:p w14:paraId="04510CC0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E4C09">
              <w:rPr>
                <w:rFonts w:ascii="新細明體" w:hAnsi="新細明體" w:hint="eastAsia"/>
                <w:sz w:val="28"/>
                <w:szCs w:val="28"/>
              </w:rPr>
              <w:t>□ 事實性問題</w:t>
            </w:r>
          </w:p>
          <w:p w14:paraId="3462E111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sym w:font="Wingdings 2" w:char="F052"/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推論性問題</w:t>
            </w:r>
          </w:p>
        </w:tc>
      </w:tr>
      <w:tr w:rsidR="00FE4B15" w:rsidRPr="000F766C" w14:paraId="0CA99351" w14:textId="77777777" w:rsidTr="00BE6B62">
        <w:trPr>
          <w:trHeight w:val="1341"/>
        </w:trPr>
        <w:tc>
          <w:tcPr>
            <w:tcW w:w="8075" w:type="dxa"/>
            <w:shd w:val="clear" w:color="auto" w:fill="auto"/>
          </w:tcPr>
          <w:p w14:paraId="129835C6" w14:textId="42744819" w:rsidR="00FE4B15" w:rsidRPr="006E4C09" w:rsidRDefault="00FE4B15" w:rsidP="004B42DE">
            <w:pPr>
              <w:rPr>
                <w:rFonts w:ascii="新細明體" w:hAnsi="新細明體"/>
                <w:sz w:val="28"/>
                <w:szCs w:val="28"/>
              </w:rPr>
            </w:pP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Q2. </w:t>
            </w:r>
            <w:r w:rsidRPr="006E4C09">
              <w:rPr>
                <w:rFonts w:ascii="新細明體" w:hAnsi="新細明體"/>
                <w:sz w:val="28"/>
                <w:szCs w:val="28"/>
                <w:u w:val="single"/>
              </w:rPr>
              <w:t>莉莉</w:t>
            </w:r>
            <w:r w:rsidRPr="006E4C09">
              <w:rPr>
                <w:rFonts w:ascii="新細明體" w:hAnsi="新細明體"/>
                <w:sz w:val="28"/>
                <w:szCs w:val="28"/>
              </w:rPr>
              <w:t>在十年屋的筆記本簽下自己的名字後，她覺得什麼東西隨著鋼筆的墨水一起從身上流走呢？</w:t>
            </w:r>
          </w:p>
        </w:tc>
        <w:tc>
          <w:tcPr>
            <w:tcW w:w="2883" w:type="dxa"/>
            <w:shd w:val="clear" w:color="auto" w:fill="auto"/>
          </w:tcPr>
          <w:p w14:paraId="7453A559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sym w:font="Wingdings 2" w:char="F052"/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事實性問題</w:t>
            </w:r>
          </w:p>
          <w:p w14:paraId="47FB3EEB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F766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推論性問題</w:t>
            </w:r>
          </w:p>
        </w:tc>
      </w:tr>
      <w:tr w:rsidR="00FE4B15" w:rsidRPr="000F766C" w14:paraId="6BB3BC98" w14:textId="77777777" w:rsidTr="00BE6B62">
        <w:trPr>
          <w:trHeight w:val="1341"/>
        </w:trPr>
        <w:tc>
          <w:tcPr>
            <w:tcW w:w="8075" w:type="dxa"/>
            <w:shd w:val="clear" w:color="auto" w:fill="auto"/>
          </w:tcPr>
          <w:p w14:paraId="60854B03" w14:textId="77777777" w:rsidR="00FE4B15" w:rsidRPr="006E4C09" w:rsidRDefault="00FE4B15" w:rsidP="004B42DE">
            <w:pPr>
              <w:rPr>
                <w:rFonts w:ascii="新細明體" w:hAnsi="新細明體"/>
                <w:sz w:val="28"/>
                <w:szCs w:val="28"/>
              </w:rPr>
            </w:pP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Q3. </w:t>
            </w:r>
            <w:r w:rsidRPr="006E4C09">
              <w:rPr>
                <w:rFonts w:ascii="新細明體" w:hAnsi="新細明體"/>
                <w:sz w:val="28"/>
                <w:szCs w:val="28"/>
              </w:rPr>
              <w:t>如果保管在十年屋的東西不取回的話，會怎麼樣呢？</w:t>
            </w:r>
          </w:p>
        </w:tc>
        <w:tc>
          <w:tcPr>
            <w:tcW w:w="2883" w:type="dxa"/>
            <w:shd w:val="clear" w:color="auto" w:fill="auto"/>
          </w:tcPr>
          <w:p w14:paraId="749BA1F4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F766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事實性問題</w:t>
            </w:r>
          </w:p>
          <w:p w14:paraId="11A1151D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sym w:font="Wingdings 2" w:char="F052"/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推論性問題</w:t>
            </w:r>
          </w:p>
        </w:tc>
      </w:tr>
      <w:tr w:rsidR="00FE4B15" w:rsidRPr="000F766C" w14:paraId="3A7A51BA" w14:textId="77777777" w:rsidTr="00BE6B62">
        <w:trPr>
          <w:trHeight w:val="1341"/>
        </w:trPr>
        <w:tc>
          <w:tcPr>
            <w:tcW w:w="8075" w:type="dxa"/>
            <w:shd w:val="clear" w:color="auto" w:fill="auto"/>
          </w:tcPr>
          <w:p w14:paraId="4A15A4A3" w14:textId="0070C529" w:rsidR="00FE4B15" w:rsidRPr="00BE6B62" w:rsidRDefault="00FE4B15" w:rsidP="004B42DE">
            <w:pPr>
              <w:rPr>
                <w:sz w:val="28"/>
                <w:szCs w:val="28"/>
                <w:u w:val="single"/>
              </w:rPr>
            </w:pPr>
            <w:r w:rsidRPr="006E4C09">
              <w:rPr>
                <w:rFonts w:ascii="新細明體" w:hAnsi="新細明體" w:hint="eastAsia"/>
                <w:sz w:val="28"/>
                <w:szCs w:val="28"/>
              </w:rPr>
              <w:t>Q4.</w:t>
            </w:r>
            <w:r w:rsidRPr="000F766C">
              <w:rPr>
                <w:rFonts w:hint="eastAsia"/>
                <w:sz w:val="28"/>
                <w:szCs w:val="28"/>
              </w:rPr>
              <w:t xml:space="preserve"> </w:t>
            </w:r>
            <w:r w:rsidRPr="000F766C">
              <w:rPr>
                <w:rFonts w:hint="eastAsia"/>
                <w:sz w:val="28"/>
                <w:szCs w:val="28"/>
              </w:rPr>
              <w:t>為什麼</w:t>
            </w:r>
            <w:r w:rsidRPr="000F766C">
              <w:rPr>
                <w:rFonts w:hint="eastAsia"/>
                <w:sz w:val="28"/>
                <w:szCs w:val="28"/>
                <w:u w:val="single"/>
              </w:rPr>
              <w:t>莉莉</w:t>
            </w:r>
            <w:r w:rsidRPr="000F766C">
              <w:rPr>
                <w:rFonts w:hint="eastAsia"/>
                <w:sz w:val="28"/>
                <w:szCs w:val="28"/>
              </w:rPr>
              <w:t>在回到十年屋之前會猶豫要不要接回</w:t>
            </w:r>
            <w:r w:rsidRPr="000F766C">
              <w:rPr>
                <w:rFonts w:hint="eastAsia"/>
                <w:sz w:val="28"/>
                <w:szCs w:val="28"/>
                <w:u w:val="single"/>
              </w:rPr>
              <w:t>雪寶</w:t>
            </w:r>
            <w:r w:rsidRPr="000F766C">
              <w:rPr>
                <w:rFonts w:hint="eastAsia"/>
                <w:sz w:val="28"/>
                <w:szCs w:val="28"/>
              </w:rPr>
              <w:t>呢？</w:t>
            </w:r>
          </w:p>
        </w:tc>
        <w:tc>
          <w:tcPr>
            <w:tcW w:w="2883" w:type="dxa"/>
            <w:shd w:val="clear" w:color="auto" w:fill="auto"/>
          </w:tcPr>
          <w:p w14:paraId="3B59DE93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F766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事實性問題</w:t>
            </w:r>
          </w:p>
          <w:p w14:paraId="01BC93AF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sym w:font="Wingdings 2" w:char="F052"/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推論性問題</w:t>
            </w:r>
          </w:p>
        </w:tc>
      </w:tr>
      <w:tr w:rsidR="00FE4B15" w:rsidRPr="000F766C" w14:paraId="471B1BCF" w14:textId="77777777" w:rsidTr="00BE6B62">
        <w:trPr>
          <w:trHeight w:val="1341"/>
        </w:trPr>
        <w:tc>
          <w:tcPr>
            <w:tcW w:w="8075" w:type="dxa"/>
            <w:shd w:val="clear" w:color="auto" w:fill="auto"/>
          </w:tcPr>
          <w:p w14:paraId="019E2C69" w14:textId="77777777" w:rsidR="00FE4B15" w:rsidRPr="006E4C09" w:rsidRDefault="00FE4B15" w:rsidP="004B42DE">
            <w:pPr>
              <w:rPr>
                <w:rFonts w:ascii="新細明體" w:hAnsi="新細明體"/>
                <w:sz w:val="28"/>
                <w:szCs w:val="28"/>
              </w:rPr>
            </w:pPr>
            <w:r w:rsidRPr="006E4C09">
              <w:rPr>
                <w:rFonts w:ascii="新細明體" w:hAnsi="新細明體" w:hint="eastAsia"/>
                <w:sz w:val="28"/>
                <w:szCs w:val="28"/>
              </w:rPr>
              <w:t>Q</w:t>
            </w:r>
            <w:r w:rsidRPr="006E4C09">
              <w:rPr>
                <w:rFonts w:ascii="新細明體" w:hAnsi="新細明體"/>
                <w:sz w:val="28"/>
                <w:szCs w:val="28"/>
              </w:rPr>
              <w:t xml:space="preserve">5. </w:t>
            </w:r>
            <w:r w:rsidRPr="000F766C">
              <w:rPr>
                <w:sz w:val="28"/>
                <w:szCs w:val="28"/>
                <w:u w:val="single"/>
              </w:rPr>
              <w:t>莉莉</w:t>
            </w:r>
            <w:r w:rsidRPr="000F766C">
              <w:rPr>
                <w:sz w:val="28"/>
                <w:szCs w:val="28"/>
              </w:rPr>
              <w:t>為了保管</w:t>
            </w:r>
            <w:r w:rsidRPr="000F766C">
              <w:rPr>
                <w:sz w:val="28"/>
                <w:szCs w:val="28"/>
                <w:u w:val="single"/>
              </w:rPr>
              <w:t>雪寶</w:t>
            </w:r>
            <w:r w:rsidRPr="000F766C">
              <w:rPr>
                <w:sz w:val="28"/>
                <w:szCs w:val="28"/>
              </w:rPr>
              <w:t>，付出了什麼代價給十年屋呢？</w:t>
            </w:r>
          </w:p>
        </w:tc>
        <w:tc>
          <w:tcPr>
            <w:tcW w:w="2883" w:type="dxa"/>
            <w:shd w:val="clear" w:color="auto" w:fill="auto"/>
          </w:tcPr>
          <w:p w14:paraId="2C1A687A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sym w:font="Wingdings 2" w:char="F052"/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事實性問題</w:t>
            </w:r>
          </w:p>
          <w:p w14:paraId="0C26C9DF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F766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推論性問題</w:t>
            </w:r>
          </w:p>
        </w:tc>
      </w:tr>
      <w:tr w:rsidR="00FE4B15" w:rsidRPr="000F766C" w14:paraId="19795D72" w14:textId="77777777" w:rsidTr="00BE6B62">
        <w:trPr>
          <w:trHeight w:val="1341"/>
        </w:trPr>
        <w:tc>
          <w:tcPr>
            <w:tcW w:w="8075" w:type="dxa"/>
            <w:shd w:val="clear" w:color="auto" w:fill="auto"/>
          </w:tcPr>
          <w:p w14:paraId="7606A156" w14:textId="77777777" w:rsidR="00FE4B15" w:rsidRPr="006E4C09" w:rsidRDefault="00FE4B15" w:rsidP="004B42DE">
            <w:pPr>
              <w:rPr>
                <w:rFonts w:ascii="新細明體" w:hAnsi="新細明體"/>
                <w:sz w:val="28"/>
                <w:szCs w:val="28"/>
              </w:rPr>
            </w:pPr>
            <w:r w:rsidRPr="006E4C09">
              <w:rPr>
                <w:rFonts w:ascii="新細明體" w:hAnsi="新細明體" w:hint="eastAsia"/>
                <w:sz w:val="28"/>
                <w:szCs w:val="28"/>
              </w:rPr>
              <w:t>Q</w:t>
            </w:r>
            <w:r w:rsidRPr="006E4C09">
              <w:rPr>
                <w:rFonts w:ascii="新細明體" w:hAnsi="新細明體"/>
                <w:sz w:val="28"/>
                <w:szCs w:val="28"/>
              </w:rPr>
              <w:t xml:space="preserve">6. </w:t>
            </w:r>
            <w:r w:rsidRPr="006E4C09">
              <w:rPr>
                <w:rFonts w:ascii="新細明體" w:hAnsi="新細明體"/>
                <w:sz w:val="28"/>
                <w:szCs w:val="28"/>
                <w:u w:val="single"/>
              </w:rPr>
              <w:t>莉莉</w:t>
            </w:r>
            <w:r w:rsidRPr="006E4C09">
              <w:rPr>
                <w:rFonts w:ascii="新細明體" w:hAnsi="新細明體"/>
                <w:sz w:val="28"/>
                <w:szCs w:val="28"/>
              </w:rPr>
              <w:t>第一次進入到十年屋之後，看到屋內許多的物品有什</w:t>
            </w:r>
          </w:p>
          <w:p w14:paraId="77684D2F" w14:textId="77777777" w:rsidR="00FE4B15" w:rsidRPr="006E4C09" w:rsidRDefault="00FE4B15" w:rsidP="004B42DE">
            <w:pPr>
              <w:rPr>
                <w:rFonts w:ascii="新細明體" w:hAnsi="新細明體"/>
                <w:sz w:val="28"/>
                <w:szCs w:val="28"/>
              </w:rPr>
            </w:pPr>
            <w:r w:rsidRPr="006E4C09">
              <w:rPr>
                <w:rFonts w:ascii="新細明體" w:hAnsi="新細明體"/>
                <w:sz w:val="28"/>
                <w:szCs w:val="28"/>
              </w:rPr>
              <w:t xml:space="preserve">    麼感覺呢？</w:t>
            </w:r>
          </w:p>
        </w:tc>
        <w:tc>
          <w:tcPr>
            <w:tcW w:w="2883" w:type="dxa"/>
            <w:shd w:val="clear" w:color="auto" w:fill="auto"/>
          </w:tcPr>
          <w:p w14:paraId="77660878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sym w:font="Wingdings 2" w:char="F052"/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事實性問題</w:t>
            </w:r>
          </w:p>
          <w:p w14:paraId="205FE24D" w14:textId="77777777" w:rsidR="00FE4B15" w:rsidRPr="006E4C09" w:rsidRDefault="00FE4B15" w:rsidP="004B42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F766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6E4C09">
              <w:rPr>
                <w:rFonts w:ascii="新細明體" w:hAnsi="新細明體" w:hint="eastAsia"/>
                <w:sz w:val="28"/>
                <w:szCs w:val="28"/>
              </w:rPr>
              <w:t xml:space="preserve"> 推論性問題</w:t>
            </w:r>
          </w:p>
        </w:tc>
      </w:tr>
    </w:tbl>
    <w:p w14:paraId="60029E1A" w14:textId="77777777" w:rsidR="00FE4B15" w:rsidRPr="000F766C" w:rsidRDefault="00FE4B15" w:rsidP="00FE4B15"/>
    <w:p w14:paraId="5F78346B" w14:textId="77777777" w:rsidR="00FE4B15" w:rsidRDefault="00FE4B15" w:rsidP="00FE4B15"/>
    <w:p w14:paraId="217FD912" w14:textId="77777777" w:rsidR="00FE4B15" w:rsidRDefault="00FE4B15" w:rsidP="00FE4B15"/>
    <w:p w14:paraId="40B7461B" w14:textId="390CB9D7" w:rsidR="00FE4B15" w:rsidRDefault="00FE4B15" w:rsidP="00FE4B15"/>
    <w:p w14:paraId="38425089" w14:textId="63187308" w:rsidR="00BE6B62" w:rsidRDefault="00BE6B62" w:rsidP="00FE4B15"/>
    <w:p w14:paraId="3C01DCE3" w14:textId="2E83C848" w:rsidR="00BE6B62" w:rsidRDefault="00BE6B62" w:rsidP="00FE4B15"/>
    <w:p w14:paraId="10A74781" w14:textId="7C6ECF11" w:rsidR="00BE6B62" w:rsidRDefault="00BE6B62" w:rsidP="00FE4B15"/>
    <w:p w14:paraId="420AA9A6" w14:textId="2E1B237E" w:rsidR="00BE6B62" w:rsidRDefault="00BE6B62" w:rsidP="00FE4B15"/>
    <w:p w14:paraId="622D589C" w14:textId="00AD4F96" w:rsidR="00BE6B62" w:rsidRDefault="00BE6B62" w:rsidP="00FE4B15"/>
    <w:p w14:paraId="13D2EB16" w14:textId="1D916A4F" w:rsidR="00BE6B62" w:rsidRDefault="00BE6B62" w:rsidP="00FE4B15"/>
    <w:p w14:paraId="6EA82A55" w14:textId="446CE7F7" w:rsidR="00BE6B62" w:rsidRDefault="00BE6B62" w:rsidP="00FE4B15"/>
    <w:p w14:paraId="210BD250" w14:textId="77777777" w:rsidR="00BE6B62" w:rsidRDefault="00BE6B62" w:rsidP="00FE4B15"/>
    <w:p w14:paraId="520946FC" w14:textId="01F46E07" w:rsidR="00156AA7" w:rsidRDefault="00156AA7" w:rsidP="00FE4B15">
      <w:r>
        <w:br w:type="page"/>
      </w:r>
    </w:p>
    <w:p w14:paraId="48F50ED5" w14:textId="77777777" w:rsidR="00FE4B15" w:rsidRPr="00EE66D8" w:rsidRDefault="00FE4B15" w:rsidP="00FE4B15">
      <w:pPr>
        <w:rPr>
          <w:sz w:val="48"/>
          <w:szCs w:val="48"/>
        </w:rPr>
      </w:pPr>
      <w:r w:rsidRPr="00D5270C">
        <w:rPr>
          <w:rFonts w:ascii="新細明體" w:hAnsi="新細明體" w:hint="eastAsia"/>
          <w:sz w:val="48"/>
          <w:szCs w:val="48"/>
        </w:rPr>
        <w:lastRenderedPageBreak/>
        <w:t>【</w:t>
      </w:r>
      <w:r w:rsidRPr="00D5270C">
        <w:rPr>
          <w:sz w:val="48"/>
          <w:szCs w:val="48"/>
        </w:rPr>
        <w:t>問個好問題</w:t>
      </w:r>
      <w:r w:rsidRPr="00D5270C">
        <w:rPr>
          <w:rFonts w:ascii="新細明體" w:hAnsi="新細明體" w:hint="eastAsia"/>
          <w:sz w:val="48"/>
          <w:szCs w:val="48"/>
        </w:rPr>
        <w:t>】</w:t>
      </w:r>
      <w:r w:rsidRPr="00D5270C">
        <w:rPr>
          <w:sz w:val="48"/>
          <w:szCs w:val="48"/>
        </w:rPr>
        <w:t>_</w:t>
      </w:r>
      <w:r>
        <w:rPr>
          <w:sz w:val="48"/>
          <w:szCs w:val="48"/>
        </w:rPr>
        <w:t>小太陽</w:t>
      </w:r>
      <w:r>
        <w:rPr>
          <w:sz w:val="48"/>
          <w:szCs w:val="48"/>
        </w:rPr>
        <w:t>_</w:t>
      </w:r>
      <w:r>
        <w:rPr>
          <w:sz w:val="48"/>
          <w:szCs w:val="48"/>
        </w:rPr>
        <w:t>林良</w:t>
      </w:r>
    </w:p>
    <w:p w14:paraId="7C46E0AF" w14:textId="77777777" w:rsidR="00FE4B15" w:rsidRPr="00D5270C" w:rsidRDefault="00FE4B15" w:rsidP="00FE4B15">
      <w:pPr>
        <w:rPr>
          <w:u w:val="single"/>
        </w:rPr>
      </w:pPr>
      <w:r>
        <w:rPr>
          <w:rFonts w:hint="eastAsia"/>
        </w:rPr>
        <w:t xml:space="preserve">                                      </w:t>
      </w:r>
      <w:r>
        <w:t>五年</w:t>
      </w:r>
      <w:r w:rsidRPr="00D5270C">
        <w:rPr>
          <w:u w:val="single"/>
        </w:rPr>
        <w:t xml:space="preserve">   </w:t>
      </w:r>
      <w:r>
        <w:t>班</w:t>
      </w:r>
      <w:r w:rsidRPr="00D5270C">
        <w:rPr>
          <w:u w:val="single"/>
        </w:rPr>
        <w:t xml:space="preserve">   </w:t>
      </w:r>
      <w:r>
        <w:t>號</w:t>
      </w:r>
      <w:r>
        <w:t xml:space="preserve"> </w:t>
      </w:r>
      <w:r>
        <w:t>姓名</w:t>
      </w:r>
      <w:r>
        <w:t>:</w:t>
      </w:r>
      <w:r w:rsidRPr="00D5270C">
        <w:rPr>
          <w:u w:val="single"/>
        </w:rPr>
        <w:t xml:space="preserve">              </w:t>
      </w:r>
    </w:p>
    <w:p w14:paraId="46269B93" w14:textId="77777777" w:rsidR="00FE4B15" w:rsidRDefault="00FE4B15" w:rsidP="00FE4B15">
      <w:pPr>
        <w:pStyle w:val="1"/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辨別</w:t>
      </w:r>
      <w:r w:rsidRPr="00501A7A">
        <w:rPr>
          <w:rFonts w:hint="eastAsia"/>
          <w:sz w:val="32"/>
          <w:szCs w:val="32"/>
        </w:rPr>
        <w:t>問題</w:t>
      </w:r>
      <w:r>
        <w:rPr>
          <w:rFonts w:hint="eastAsia"/>
          <w:sz w:val="32"/>
          <w:szCs w:val="32"/>
        </w:rPr>
        <w:t>類型：</w:t>
      </w:r>
      <w:r w:rsidRPr="00501A7A">
        <w:rPr>
          <w:rFonts w:hint="eastAsia"/>
          <w:sz w:val="32"/>
          <w:szCs w:val="32"/>
        </w:rPr>
        <w:t>事實性問題、推論性問題或評論性問題</w:t>
      </w:r>
    </w:p>
    <w:p w14:paraId="522B35EF" w14:textId="77777777" w:rsidR="00FE4B15" w:rsidRPr="00162DDF" w:rsidRDefault="00FE4B15" w:rsidP="00FE4B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E8"/>
      </w:r>
      <w:r w:rsidRPr="00162DDF">
        <w:rPr>
          <w:rFonts w:ascii="標楷體" w:eastAsia="標楷體" w:hAnsi="標楷體" w:hint="eastAsia"/>
        </w:rPr>
        <w:t>閱讀《小太陽_一間房的家》一文後，回答下列問題: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</w:tblGrid>
      <w:tr w:rsidR="00FE4B15" w14:paraId="54776C38" w14:textId="77777777" w:rsidTr="004B42DE">
        <w:tc>
          <w:tcPr>
            <w:tcW w:w="6487" w:type="dxa"/>
            <w:shd w:val="clear" w:color="auto" w:fill="auto"/>
          </w:tcPr>
          <w:p w14:paraId="5EC1025D" w14:textId="77777777" w:rsidR="00FE4B15" w:rsidRDefault="00FE4B15" w:rsidP="004B42DE">
            <w:pPr>
              <w:jc w:val="center"/>
            </w:pPr>
            <w:r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例</w:t>
            </w:r>
          </w:p>
        </w:tc>
        <w:tc>
          <w:tcPr>
            <w:tcW w:w="1843" w:type="dxa"/>
            <w:shd w:val="clear" w:color="auto" w:fill="auto"/>
          </w:tcPr>
          <w:p w14:paraId="2D84A33F" w14:textId="77777777" w:rsidR="00FE4B15" w:rsidRDefault="00FE4B15" w:rsidP="004B42DE">
            <w:pPr>
              <w:jc w:val="center"/>
            </w:pPr>
            <w:r>
              <w:t>問題類型</w:t>
            </w:r>
          </w:p>
        </w:tc>
      </w:tr>
      <w:tr w:rsidR="00FE4B15" w14:paraId="0F0AA40E" w14:textId="77777777" w:rsidTr="004B42DE">
        <w:tc>
          <w:tcPr>
            <w:tcW w:w="6487" w:type="dxa"/>
            <w:shd w:val="clear" w:color="auto" w:fill="auto"/>
          </w:tcPr>
          <w:p w14:paraId="047F935D" w14:textId="77777777" w:rsidR="00FE4B15" w:rsidRPr="00032817" w:rsidRDefault="00FE4B15" w:rsidP="004B42DE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1.</w:t>
            </w:r>
            <w:r w:rsidRPr="0003281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作者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說家裡的第二道牆是用哪些家具排列而成</w:t>
            </w:r>
            <w:r w:rsidRPr="0003281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？</w:t>
            </w:r>
          </w:p>
        </w:tc>
        <w:tc>
          <w:tcPr>
            <w:tcW w:w="1843" w:type="dxa"/>
            <w:shd w:val="clear" w:color="auto" w:fill="auto"/>
          </w:tcPr>
          <w:p w14:paraId="2D45034B" w14:textId="77777777" w:rsidR="00FE4B15" w:rsidRPr="00032817" w:rsidRDefault="00FE4B15" w:rsidP="004B42D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hint="eastAsia"/>
              </w:rPr>
              <w:sym w:font="Wingdings" w:char="F0FE"/>
            </w:r>
            <w:r w:rsidRPr="00032817">
              <w:rPr>
                <w:rFonts w:ascii="標楷體" w:eastAsia="標楷體" w:hAnsi="標楷體" w:hint="eastAsia"/>
                <w:sz w:val="22"/>
              </w:rPr>
              <w:t>事實性問題</w:t>
            </w:r>
          </w:p>
          <w:p w14:paraId="4B9C2A0A" w14:textId="77777777" w:rsidR="00FE4B15" w:rsidRPr="00032817" w:rsidRDefault="00FE4B15" w:rsidP="004B42D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032817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032817">
              <w:rPr>
                <w:rFonts w:ascii="標楷體" w:eastAsia="標楷體" w:hAnsi="標楷體" w:hint="eastAsia"/>
                <w:sz w:val="22"/>
              </w:rPr>
              <w:t>推論性問題</w:t>
            </w:r>
          </w:p>
          <w:p w14:paraId="41059AA6" w14:textId="77777777" w:rsidR="00FE4B15" w:rsidRPr="00032817" w:rsidRDefault="00FE4B15" w:rsidP="004B42D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032817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032817">
              <w:rPr>
                <w:rFonts w:ascii="標楷體" w:eastAsia="標楷體" w:hAnsi="標楷體" w:hint="eastAsia"/>
                <w:sz w:val="22"/>
              </w:rPr>
              <w:t>評論性問題</w:t>
            </w:r>
          </w:p>
        </w:tc>
      </w:tr>
      <w:tr w:rsidR="00FE4B15" w14:paraId="7BAA455C" w14:textId="77777777" w:rsidTr="004B42DE">
        <w:tc>
          <w:tcPr>
            <w:tcW w:w="6487" w:type="dxa"/>
            <w:shd w:val="clear" w:color="auto" w:fill="auto"/>
          </w:tcPr>
          <w:p w14:paraId="26446715" w14:textId="77777777" w:rsidR="00FE4B15" w:rsidRPr="00032817" w:rsidRDefault="00FE4B15" w:rsidP="004B42D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2.為什麼作者說他們家很小</w:t>
            </w:r>
            <w:r w:rsidRPr="00032817">
              <w:rPr>
                <w:rFonts w:ascii="標楷體" w:eastAsia="標楷體" w:hAnsi="標楷體" w:hint="eastAsia"/>
                <w:color w:val="FF0000"/>
              </w:rPr>
              <w:t>？</w:t>
            </w:r>
          </w:p>
        </w:tc>
        <w:tc>
          <w:tcPr>
            <w:tcW w:w="1843" w:type="dxa"/>
            <w:shd w:val="clear" w:color="auto" w:fill="auto"/>
          </w:tcPr>
          <w:p w14:paraId="29335ABC" w14:textId="77777777" w:rsidR="00FE4B15" w:rsidRPr="00032817" w:rsidRDefault="00FE4B15" w:rsidP="004B42D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032817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032817">
              <w:rPr>
                <w:rFonts w:ascii="標楷體" w:eastAsia="標楷體" w:hAnsi="標楷體" w:hint="eastAsia"/>
                <w:sz w:val="22"/>
              </w:rPr>
              <w:t>事實性問題</w:t>
            </w:r>
          </w:p>
          <w:p w14:paraId="322CAA6D" w14:textId="77777777" w:rsidR="00FE4B15" w:rsidRPr="00032817" w:rsidRDefault="00FE4B15" w:rsidP="004B42D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hint="eastAsia"/>
              </w:rPr>
              <w:sym w:font="Wingdings" w:char="F0FE"/>
            </w:r>
            <w:r w:rsidRPr="00032817">
              <w:rPr>
                <w:rFonts w:ascii="標楷體" w:eastAsia="標楷體" w:hAnsi="標楷體" w:hint="eastAsia"/>
                <w:sz w:val="22"/>
              </w:rPr>
              <w:t>推論性問題</w:t>
            </w:r>
          </w:p>
          <w:p w14:paraId="7692E00D" w14:textId="77777777" w:rsidR="00FE4B15" w:rsidRPr="00032817" w:rsidRDefault="00FE4B15" w:rsidP="004B42D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032817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032817">
              <w:rPr>
                <w:rFonts w:ascii="標楷體" w:eastAsia="標楷體" w:hAnsi="標楷體" w:hint="eastAsia"/>
                <w:sz w:val="22"/>
              </w:rPr>
              <w:t>評論性問題</w:t>
            </w:r>
          </w:p>
        </w:tc>
      </w:tr>
      <w:tr w:rsidR="00FE4B15" w14:paraId="5947774A" w14:textId="77777777" w:rsidTr="004B42DE">
        <w:tc>
          <w:tcPr>
            <w:tcW w:w="6487" w:type="dxa"/>
            <w:shd w:val="clear" w:color="auto" w:fill="auto"/>
          </w:tcPr>
          <w:p w14:paraId="4E33D754" w14:textId="77777777" w:rsidR="00FE4B15" w:rsidRPr="00032817" w:rsidRDefault="00FE4B15" w:rsidP="004B42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2817">
              <w:rPr>
                <w:rFonts w:ascii="標楷體" w:eastAsia="標楷體" w:hAnsi="標楷體" w:hint="eastAsia"/>
              </w:rPr>
              <w:t>你覺得作者的生活很苦嗎？為什麼你這樣認為？</w:t>
            </w:r>
          </w:p>
        </w:tc>
        <w:tc>
          <w:tcPr>
            <w:tcW w:w="1843" w:type="dxa"/>
            <w:shd w:val="clear" w:color="auto" w:fill="auto"/>
          </w:tcPr>
          <w:p w14:paraId="35D88390" w14:textId="77777777" w:rsidR="00FE4B15" w:rsidRPr="00032817" w:rsidRDefault="00FE4B15" w:rsidP="004B42D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032817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032817">
              <w:rPr>
                <w:rFonts w:ascii="標楷體" w:eastAsia="標楷體" w:hAnsi="標楷體" w:hint="eastAsia"/>
                <w:sz w:val="22"/>
              </w:rPr>
              <w:t>事實性問題</w:t>
            </w:r>
          </w:p>
          <w:p w14:paraId="4E3C012E" w14:textId="77777777" w:rsidR="00FE4B15" w:rsidRPr="00032817" w:rsidRDefault="00FE4B15" w:rsidP="004B42D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032817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032817">
              <w:rPr>
                <w:rFonts w:ascii="標楷體" w:eastAsia="標楷體" w:hAnsi="標楷體" w:hint="eastAsia"/>
                <w:sz w:val="22"/>
              </w:rPr>
              <w:t>推論性問題</w:t>
            </w:r>
          </w:p>
          <w:p w14:paraId="6F0621B1" w14:textId="77777777" w:rsidR="00FE4B15" w:rsidRPr="00032817" w:rsidRDefault="00FE4B15" w:rsidP="004B42D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hint="eastAsia"/>
              </w:rPr>
              <w:sym w:font="Wingdings" w:char="F0FE"/>
            </w:r>
            <w:r w:rsidRPr="00032817">
              <w:rPr>
                <w:rFonts w:ascii="標楷體" w:eastAsia="標楷體" w:hAnsi="標楷體" w:hint="eastAsia"/>
                <w:sz w:val="22"/>
              </w:rPr>
              <w:t>評論性問題</w:t>
            </w:r>
          </w:p>
        </w:tc>
      </w:tr>
    </w:tbl>
    <w:p w14:paraId="25B8329E" w14:textId="77777777" w:rsidR="00FE4B15" w:rsidRDefault="00FE4B15" w:rsidP="00FE4B15">
      <w:pPr>
        <w:pStyle w:val="1"/>
        <w:spacing w:line="240" w:lineRule="auto"/>
        <w:rPr>
          <w:color w:val="FF0000"/>
          <w:sz w:val="24"/>
          <w:szCs w:val="24"/>
        </w:rPr>
      </w:pPr>
      <w:r w:rsidRPr="006A4257">
        <w:rPr>
          <w:rFonts w:hint="eastAsia"/>
          <w:color w:val="FF0000"/>
          <w:sz w:val="32"/>
          <w:szCs w:val="32"/>
        </w:rPr>
        <w:t>我會寫大意：</w:t>
      </w:r>
      <w:r>
        <w:rPr>
          <w:rFonts w:hint="eastAsia"/>
          <w:color w:val="FF0000"/>
          <w:sz w:val="24"/>
          <w:szCs w:val="24"/>
        </w:rPr>
        <w:t>閱讀《小太陽</w:t>
      </w:r>
      <w:r w:rsidRPr="006A4257">
        <w:rPr>
          <w:rFonts w:hint="eastAsia"/>
          <w:color w:val="FF0000"/>
          <w:sz w:val="24"/>
          <w:szCs w:val="24"/>
        </w:rPr>
        <w:t>》，練習以文章結構寫大意</w:t>
      </w:r>
    </w:p>
    <w:p w14:paraId="267A9DFC" w14:textId="77777777" w:rsidR="00FE4B15" w:rsidRDefault="00FE4B15" w:rsidP="00FE4B15">
      <w:r>
        <w:rPr>
          <w:noProof/>
        </w:rPr>
        <w:drawing>
          <wp:inline distT="0" distB="0" distL="0" distR="0" wp14:anchorId="10BF1C8B" wp14:editId="212D7B75">
            <wp:extent cx="6800850" cy="1552575"/>
            <wp:effectExtent l="0" t="0" r="0" b="9525"/>
            <wp:docPr id="89" name="圖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517F">
        <w:rPr>
          <w:noProof/>
        </w:rPr>
        <w:drawing>
          <wp:inline distT="0" distB="0" distL="0" distR="0" wp14:anchorId="15002827" wp14:editId="6D9757C5">
            <wp:extent cx="6724650" cy="1638300"/>
            <wp:effectExtent l="0" t="38100" r="19050" b="57150"/>
            <wp:docPr id="5" name="資料庫圖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490B8412" w14:textId="77777777" w:rsidR="00FE4B15" w:rsidRDefault="00FE4B15" w:rsidP="00FE4B15">
      <w:pPr>
        <w:pStyle w:val="1"/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我會問問題：</w:t>
      </w:r>
      <w:r w:rsidRPr="00501A7A">
        <w:rPr>
          <w:rFonts w:hint="eastAsia"/>
          <w:sz w:val="32"/>
          <w:szCs w:val="32"/>
        </w:rPr>
        <w:t>事實性問題、推論性問題或評論性問題</w:t>
      </w:r>
    </w:p>
    <w:p w14:paraId="59D670DE" w14:textId="77777777" w:rsidR="00FE4B15" w:rsidRPr="00162DDF" w:rsidRDefault="00FE4B15" w:rsidP="00FE4B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E8"/>
      </w:r>
      <w:r w:rsidRPr="00162DDF">
        <w:rPr>
          <w:rFonts w:ascii="標楷體" w:eastAsia="標楷體" w:hAnsi="標楷體" w:hint="eastAsia"/>
          <w:szCs w:val="24"/>
        </w:rPr>
        <w:t>閱讀《小太陽_送別赫丘里斯》《小太陽_白雪》後</w:t>
      </w:r>
      <w:r>
        <w:rPr>
          <w:rFonts w:ascii="標楷體" w:eastAsia="標楷體" w:hAnsi="標楷體" w:hint="eastAsia"/>
          <w:szCs w:val="24"/>
        </w:rPr>
        <w:t>，填寫</w:t>
      </w:r>
      <w:r w:rsidRPr="00162DDF">
        <w:rPr>
          <w:rFonts w:ascii="標楷體" w:eastAsia="標楷體" w:hAnsi="標楷體" w:hint="eastAsia"/>
          <w:szCs w:val="24"/>
        </w:rPr>
        <w:t>下列問題: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5579"/>
      </w:tblGrid>
      <w:tr w:rsidR="00FE4B15" w14:paraId="3EABFF82" w14:textId="77777777" w:rsidTr="004B42DE">
        <w:tc>
          <w:tcPr>
            <w:tcW w:w="1242" w:type="dxa"/>
          </w:tcPr>
          <w:p w14:paraId="12B4D5AF" w14:textId="77777777" w:rsidR="00FE4B15" w:rsidRDefault="00FE4B15" w:rsidP="004B42DE">
            <w:pPr>
              <w:jc w:val="center"/>
            </w:pPr>
            <w:r>
              <w:rPr>
                <w:rFonts w:hint="eastAsia"/>
              </w:rPr>
              <w:t>提問練習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656AB" w14:textId="77777777" w:rsidR="00FE4B15" w:rsidRPr="00731A57" w:rsidRDefault="00FE4B15" w:rsidP="004B42DE">
            <w:pPr>
              <w:jc w:val="center"/>
            </w:pPr>
            <w:r>
              <w:rPr>
                <w:rFonts w:hint="eastAsia"/>
              </w:rPr>
              <w:t>問題類型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5CE7AB85" w14:textId="77777777" w:rsidR="00FE4B15" w:rsidRDefault="00FE4B15" w:rsidP="004B42DE">
            <w:pPr>
              <w:jc w:val="center"/>
            </w:pP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FE4B15" w14:paraId="17DE8948" w14:textId="77777777" w:rsidTr="004B42DE">
        <w:tc>
          <w:tcPr>
            <w:tcW w:w="1242" w:type="dxa"/>
            <w:vAlign w:val="center"/>
          </w:tcPr>
          <w:p w14:paraId="6775F12C" w14:textId="77777777" w:rsidR="00FE4B15" w:rsidRPr="00731A57" w:rsidRDefault="00FE4B15" w:rsidP="004B42DE">
            <w:pPr>
              <w:jc w:val="center"/>
              <w:rPr>
                <w:rFonts w:ascii="標楷體" w:eastAsia="標楷體" w:hAnsi="標楷體"/>
              </w:rPr>
            </w:pPr>
            <w:r w:rsidRPr="00731A57">
              <w:rPr>
                <w:rFonts w:ascii="標楷體" w:eastAsia="標楷體" w:hAnsi="標楷體" w:hint="eastAsia"/>
              </w:rPr>
              <w:t>例題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201BF" w14:textId="77777777" w:rsidR="00FE4B15" w:rsidRPr="00731A57" w:rsidRDefault="00FE4B15" w:rsidP="004B42DE">
            <w:pPr>
              <w:jc w:val="center"/>
              <w:rPr>
                <w:rFonts w:ascii="標楷體" w:eastAsia="標楷體" w:hAnsi="標楷體"/>
              </w:rPr>
            </w:pPr>
            <w:r w:rsidRPr="00731A57">
              <w:rPr>
                <w:rFonts w:ascii="標楷體" w:eastAsia="標楷體" w:hAnsi="標楷體" w:hint="eastAsia"/>
              </w:rPr>
              <w:t>推論性</w:t>
            </w:r>
          </w:p>
        </w:tc>
        <w:tc>
          <w:tcPr>
            <w:tcW w:w="5579" w:type="dxa"/>
            <w:shd w:val="clear" w:color="auto" w:fill="auto"/>
          </w:tcPr>
          <w:p w14:paraId="71F9D147" w14:textId="77777777" w:rsidR="00FE4B15" w:rsidRPr="00731A57" w:rsidRDefault="00FE4B15" w:rsidP="004B42DE">
            <w:pPr>
              <w:rPr>
                <w:szCs w:val="24"/>
              </w:rPr>
            </w:pPr>
            <w:r w:rsidRPr="00731A57">
              <w:rPr>
                <w:rFonts w:ascii="標楷體" w:eastAsia="標楷體" w:hAnsi="標楷體" w:hint="eastAsia"/>
                <w:noProof/>
                <w:szCs w:val="24"/>
              </w:rPr>
              <w:t>在「送別赫邱里斯」、「白雪」和「瑋瑋跟斯諾」這三篇文章中，這些角色有哪些不同的情緒？</w:t>
            </w:r>
          </w:p>
        </w:tc>
      </w:tr>
      <w:tr w:rsidR="00FE4B15" w14:paraId="0608A0E1" w14:textId="77777777" w:rsidTr="00156AA7">
        <w:trPr>
          <w:trHeight w:val="906"/>
        </w:trPr>
        <w:tc>
          <w:tcPr>
            <w:tcW w:w="1242" w:type="dxa"/>
            <w:vAlign w:val="center"/>
          </w:tcPr>
          <w:p w14:paraId="4F4545A1" w14:textId="77777777" w:rsidR="00FE4B15" w:rsidRPr="00731A57" w:rsidRDefault="00FE4B15" w:rsidP="004B42DE">
            <w:pPr>
              <w:jc w:val="center"/>
              <w:rPr>
                <w:rFonts w:ascii="標楷體" w:eastAsia="標楷體" w:hAnsi="標楷體"/>
              </w:rPr>
            </w:pPr>
            <w:r w:rsidRPr="00731A57">
              <w:rPr>
                <w:rFonts w:ascii="標楷體" w:eastAsia="標楷體" w:hAnsi="標楷體" w:hint="eastAsia"/>
              </w:rPr>
              <w:t>學生提問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D0D5A" w14:textId="77777777" w:rsidR="00FE4B15" w:rsidRDefault="00FE4B15" w:rsidP="004B42DE">
            <w:pPr>
              <w:jc w:val="center"/>
            </w:pPr>
            <w:r>
              <w:rPr>
                <w:rFonts w:hint="eastAsia"/>
              </w:rPr>
              <w:t>(         )</w:t>
            </w:r>
            <w:r w:rsidRPr="00055955"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5579" w:type="dxa"/>
            <w:shd w:val="clear" w:color="auto" w:fill="auto"/>
          </w:tcPr>
          <w:p w14:paraId="514603B2" w14:textId="77777777" w:rsidR="00FE4B15" w:rsidRDefault="00FE4B15" w:rsidP="004B42DE"/>
        </w:tc>
      </w:tr>
    </w:tbl>
    <w:p w14:paraId="59E75344" w14:textId="13F0BB44" w:rsidR="00156AA7" w:rsidRDefault="00156AA7" w:rsidP="00FE4B15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14:paraId="054E00CC" w14:textId="7A4C3DAF" w:rsidR="00FE4B15" w:rsidRPr="00764C47" w:rsidRDefault="00FE4B15" w:rsidP="00FE4B15">
      <w:pPr>
        <w:rPr>
          <w:rFonts w:ascii="微軟正黑體" w:eastAsia="微軟正黑體" w:hAnsi="微軟正黑體"/>
          <w:sz w:val="96"/>
          <w:szCs w:val="96"/>
        </w:rPr>
      </w:pPr>
      <w:r w:rsidRPr="00764C47">
        <w:rPr>
          <w:rFonts w:ascii="微軟正黑體" w:eastAsia="微軟正黑體" w:hAnsi="微軟正黑體" w:hint="eastAsia"/>
          <w:sz w:val="96"/>
          <w:szCs w:val="96"/>
        </w:rPr>
        <w:lastRenderedPageBreak/>
        <w:t>【好書介紹】</w:t>
      </w:r>
    </w:p>
    <w:p w14:paraId="1C814D88" w14:textId="77777777" w:rsidR="00FE4B15" w:rsidRPr="00A729E3" w:rsidRDefault="00FE4B15" w:rsidP="00FE4B15">
      <w:pPr>
        <w:rPr>
          <w:sz w:val="48"/>
          <w:szCs w:val="48"/>
        </w:rPr>
      </w:pPr>
      <w:r w:rsidRPr="00A729E3">
        <w:rPr>
          <w:rFonts w:hint="eastAsia"/>
          <w:sz w:val="48"/>
          <w:szCs w:val="48"/>
        </w:rPr>
        <w:t>書名：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FE4B15" w14:paraId="234BFD06" w14:textId="77777777" w:rsidTr="004B42DE">
        <w:tc>
          <w:tcPr>
            <w:tcW w:w="4181" w:type="dxa"/>
            <w:vMerge w:val="restart"/>
            <w:shd w:val="clear" w:color="auto" w:fill="auto"/>
          </w:tcPr>
          <w:p w14:paraId="27880F75" w14:textId="77777777" w:rsidR="00FE4B15" w:rsidRDefault="00FE4B15" w:rsidP="004B42DE">
            <w:r>
              <w:rPr>
                <w:rFonts w:hint="eastAsia"/>
              </w:rPr>
              <w:t xml:space="preserve">  </w:t>
            </w:r>
          </w:p>
        </w:tc>
        <w:tc>
          <w:tcPr>
            <w:tcW w:w="4181" w:type="dxa"/>
            <w:shd w:val="clear" w:color="auto" w:fill="auto"/>
          </w:tcPr>
          <w:p w14:paraId="29C5C60F" w14:textId="77777777" w:rsidR="00FE4B15" w:rsidRPr="00963378" w:rsidRDefault="00FE4B15" w:rsidP="004B42DE">
            <w:pPr>
              <w:rPr>
                <w:sz w:val="32"/>
                <w:szCs w:val="32"/>
              </w:rPr>
            </w:pPr>
            <w:r w:rsidRPr="00963378">
              <w:rPr>
                <w:rFonts w:hint="eastAsia"/>
                <w:sz w:val="32"/>
                <w:szCs w:val="32"/>
              </w:rPr>
              <w:t>作者：</w:t>
            </w:r>
          </w:p>
        </w:tc>
      </w:tr>
      <w:tr w:rsidR="00FE4B15" w14:paraId="22824445" w14:textId="77777777" w:rsidTr="004B42DE">
        <w:tc>
          <w:tcPr>
            <w:tcW w:w="4181" w:type="dxa"/>
            <w:vMerge/>
            <w:shd w:val="clear" w:color="auto" w:fill="auto"/>
          </w:tcPr>
          <w:p w14:paraId="3536A546" w14:textId="77777777" w:rsidR="00FE4B15" w:rsidRDefault="00FE4B15" w:rsidP="004B42DE"/>
        </w:tc>
        <w:tc>
          <w:tcPr>
            <w:tcW w:w="4181" w:type="dxa"/>
            <w:shd w:val="clear" w:color="auto" w:fill="auto"/>
          </w:tcPr>
          <w:p w14:paraId="0C6F3CF5" w14:textId="77777777" w:rsidR="00FE4B15" w:rsidRPr="00963378" w:rsidRDefault="00FE4B15" w:rsidP="004B42DE">
            <w:pPr>
              <w:rPr>
                <w:sz w:val="32"/>
                <w:szCs w:val="32"/>
              </w:rPr>
            </w:pPr>
            <w:r w:rsidRPr="00963378">
              <w:rPr>
                <w:rFonts w:hint="eastAsia"/>
                <w:sz w:val="32"/>
                <w:szCs w:val="32"/>
              </w:rPr>
              <w:t>出版社：</w:t>
            </w:r>
          </w:p>
        </w:tc>
      </w:tr>
      <w:tr w:rsidR="00FE4B15" w14:paraId="47830963" w14:textId="77777777" w:rsidTr="004B42DE">
        <w:tc>
          <w:tcPr>
            <w:tcW w:w="4181" w:type="dxa"/>
            <w:vMerge/>
            <w:shd w:val="clear" w:color="auto" w:fill="auto"/>
          </w:tcPr>
          <w:p w14:paraId="7A81C68E" w14:textId="77777777" w:rsidR="00FE4B15" w:rsidRDefault="00FE4B15" w:rsidP="004B42DE"/>
        </w:tc>
        <w:tc>
          <w:tcPr>
            <w:tcW w:w="4181" w:type="dxa"/>
            <w:shd w:val="clear" w:color="auto" w:fill="auto"/>
          </w:tcPr>
          <w:p w14:paraId="5FAB3E54" w14:textId="77777777" w:rsidR="00FE4B15" w:rsidRPr="00963378" w:rsidRDefault="00FE4B15" w:rsidP="004B42DE">
            <w:pPr>
              <w:rPr>
                <w:sz w:val="32"/>
                <w:szCs w:val="32"/>
              </w:rPr>
            </w:pPr>
            <w:r w:rsidRPr="00963378">
              <w:rPr>
                <w:rFonts w:hint="eastAsia"/>
                <w:sz w:val="32"/>
                <w:szCs w:val="32"/>
              </w:rPr>
              <w:t>出版日：</w:t>
            </w:r>
          </w:p>
        </w:tc>
      </w:tr>
      <w:tr w:rsidR="00FE4B15" w14:paraId="22EBB6E2" w14:textId="77777777" w:rsidTr="004B42DE">
        <w:tc>
          <w:tcPr>
            <w:tcW w:w="4181" w:type="dxa"/>
            <w:vMerge/>
            <w:shd w:val="clear" w:color="auto" w:fill="auto"/>
          </w:tcPr>
          <w:p w14:paraId="090BF1E3" w14:textId="77777777" w:rsidR="00FE4B15" w:rsidRDefault="00FE4B15" w:rsidP="004B42DE"/>
        </w:tc>
        <w:tc>
          <w:tcPr>
            <w:tcW w:w="4181" w:type="dxa"/>
            <w:shd w:val="clear" w:color="auto" w:fill="auto"/>
          </w:tcPr>
          <w:p w14:paraId="2A4B398E" w14:textId="77777777" w:rsidR="00FE4B15" w:rsidRPr="00963378" w:rsidRDefault="00FE4B15" w:rsidP="004B42DE">
            <w:pPr>
              <w:rPr>
                <w:sz w:val="32"/>
                <w:szCs w:val="32"/>
              </w:rPr>
            </w:pPr>
            <w:r w:rsidRPr="00963378">
              <w:rPr>
                <w:rFonts w:hint="eastAsia"/>
                <w:sz w:val="32"/>
                <w:szCs w:val="32"/>
              </w:rPr>
              <w:t>索書號：</w:t>
            </w:r>
          </w:p>
        </w:tc>
      </w:tr>
    </w:tbl>
    <w:p w14:paraId="47D3BBB7" w14:textId="77777777" w:rsidR="00FE4B15" w:rsidRPr="00820A96" w:rsidRDefault="00FE4B15" w:rsidP="00FE4B15">
      <w:pPr>
        <w:rPr>
          <w:sz w:val="32"/>
          <w:szCs w:val="32"/>
        </w:rPr>
      </w:pPr>
      <w:r w:rsidRPr="00820A96">
        <w:rPr>
          <w:rFonts w:hint="eastAsia"/>
          <w:sz w:val="32"/>
          <w:szCs w:val="32"/>
        </w:rPr>
        <w:t>推薦者：　　　　年　　　班　　　號　姓名：</w:t>
      </w:r>
    </w:p>
    <w:p w14:paraId="20D53D7D" w14:textId="77777777" w:rsidR="00FE4B15" w:rsidRDefault="00FE4B15" w:rsidP="00FE4B15">
      <w:pPr>
        <w:rPr>
          <w:sz w:val="32"/>
          <w:szCs w:val="32"/>
        </w:rPr>
      </w:pPr>
      <w:r w:rsidRPr="00820A96">
        <w:rPr>
          <w:rFonts w:hint="eastAsia"/>
          <w:sz w:val="32"/>
          <w:szCs w:val="32"/>
        </w:rPr>
        <w:t>推薦原因：（請用</w:t>
      </w:r>
      <w:r w:rsidRPr="00820A96">
        <w:rPr>
          <w:rFonts w:hint="eastAsia"/>
          <w:sz w:val="32"/>
          <w:szCs w:val="32"/>
        </w:rPr>
        <w:t>200</w:t>
      </w:r>
      <w:r w:rsidRPr="00820A96">
        <w:rPr>
          <w:rFonts w:hint="eastAsia"/>
          <w:sz w:val="32"/>
          <w:szCs w:val="32"/>
        </w:rPr>
        <w:t>字短文介紹該書精采之處）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FE4B15" w:rsidRPr="00963378" w14:paraId="5BC20A56" w14:textId="77777777" w:rsidTr="004B42DE">
        <w:tc>
          <w:tcPr>
            <w:tcW w:w="8362" w:type="dxa"/>
            <w:shd w:val="clear" w:color="auto" w:fill="auto"/>
          </w:tcPr>
          <w:p w14:paraId="2FA4AE5E" w14:textId="77777777" w:rsidR="00FE4B15" w:rsidRPr="00963378" w:rsidRDefault="00FE4B15" w:rsidP="004B42DE">
            <w:pPr>
              <w:rPr>
                <w:sz w:val="32"/>
                <w:szCs w:val="32"/>
              </w:rPr>
            </w:pPr>
          </w:p>
        </w:tc>
      </w:tr>
      <w:tr w:rsidR="00FE4B15" w:rsidRPr="00963378" w14:paraId="0C9487DE" w14:textId="77777777" w:rsidTr="004B42DE">
        <w:tc>
          <w:tcPr>
            <w:tcW w:w="8362" w:type="dxa"/>
            <w:shd w:val="clear" w:color="auto" w:fill="auto"/>
          </w:tcPr>
          <w:p w14:paraId="3E137C4E" w14:textId="77777777" w:rsidR="00FE4B15" w:rsidRPr="00963378" w:rsidRDefault="00FE4B15" w:rsidP="004B42DE">
            <w:pPr>
              <w:rPr>
                <w:sz w:val="32"/>
                <w:szCs w:val="32"/>
              </w:rPr>
            </w:pPr>
          </w:p>
        </w:tc>
      </w:tr>
      <w:tr w:rsidR="00FE4B15" w:rsidRPr="00963378" w14:paraId="0F67AE18" w14:textId="77777777" w:rsidTr="004B42DE">
        <w:tc>
          <w:tcPr>
            <w:tcW w:w="8362" w:type="dxa"/>
            <w:shd w:val="clear" w:color="auto" w:fill="auto"/>
          </w:tcPr>
          <w:p w14:paraId="392D06B9" w14:textId="77777777" w:rsidR="00FE4B15" w:rsidRPr="00963378" w:rsidRDefault="00FE4B15" w:rsidP="004B42DE">
            <w:pPr>
              <w:rPr>
                <w:sz w:val="32"/>
                <w:szCs w:val="32"/>
              </w:rPr>
            </w:pPr>
          </w:p>
        </w:tc>
      </w:tr>
      <w:tr w:rsidR="00FE4B15" w:rsidRPr="00963378" w14:paraId="502E54F5" w14:textId="77777777" w:rsidTr="004B42DE">
        <w:tc>
          <w:tcPr>
            <w:tcW w:w="8362" w:type="dxa"/>
            <w:shd w:val="clear" w:color="auto" w:fill="auto"/>
          </w:tcPr>
          <w:p w14:paraId="178E7BC1" w14:textId="77777777" w:rsidR="00FE4B15" w:rsidRPr="00963378" w:rsidRDefault="00FE4B15" w:rsidP="004B42DE">
            <w:pPr>
              <w:rPr>
                <w:sz w:val="32"/>
                <w:szCs w:val="32"/>
              </w:rPr>
            </w:pPr>
          </w:p>
        </w:tc>
      </w:tr>
      <w:tr w:rsidR="00FE4B15" w:rsidRPr="00963378" w14:paraId="2D3FE524" w14:textId="77777777" w:rsidTr="004B42DE">
        <w:tc>
          <w:tcPr>
            <w:tcW w:w="8362" w:type="dxa"/>
            <w:shd w:val="clear" w:color="auto" w:fill="auto"/>
          </w:tcPr>
          <w:p w14:paraId="1C7E1D89" w14:textId="77777777" w:rsidR="00FE4B15" w:rsidRPr="00963378" w:rsidRDefault="00FE4B15" w:rsidP="004B42DE">
            <w:pPr>
              <w:rPr>
                <w:sz w:val="32"/>
                <w:szCs w:val="32"/>
              </w:rPr>
            </w:pPr>
          </w:p>
        </w:tc>
      </w:tr>
      <w:tr w:rsidR="00FE4B15" w:rsidRPr="00963378" w14:paraId="3188BB57" w14:textId="77777777" w:rsidTr="004B42DE">
        <w:tc>
          <w:tcPr>
            <w:tcW w:w="8362" w:type="dxa"/>
            <w:shd w:val="clear" w:color="auto" w:fill="auto"/>
          </w:tcPr>
          <w:p w14:paraId="07465DCA" w14:textId="77777777" w:rsidR="00FE4B15" w:rsidRPr="00963378" w:rsidRDefault="00FE4B15" w:rsidP="004B42DE">
            <w:pPr>
              <w:rPr>
                <w:sz w:val="32"/>
                <w:szCs w:val="32"/>
              </w:rPr>
            </w:pPr>
          </w:p>
        </w:tc>
      </w:tr>
      <w:tr w:rsidR="00FE4B15" w:rsidRPr="00963378" w14:paraId="268A321F" w14:textId="77777777" w:rsidTr="004B42DE">
        <w:tc>
          <w:tcPr>
            <w:tcW w:w="8362" w:type="dxa"/>
            <w:shd w:val="clear" w:color="auto" w:fill="auto"/>
          </w:tcPr>
          <w:p w14:paraId="6587D1D8" w14:textId="77777777" w:rsidR="00FE4B15" w:rsidRPr="00963378" w:rsidRDefault="00FE4B15" w:rsidP="004B42DE">
            <w:pPr>
              <w:rPr>
                <w:sz w:val="32"/>
                <w:szCs w:val="32"/>
              </w:rPr>
            </w:pPr>
          </w:p>
        </w:tc>
      </w:tr>
      <w:tr w:rsidR="00FE4B15" w:rsidRPr="00963378" w14:paraId="1FD0E635" w14:textId="77777777" w:rsidTr="004B42DE">
        <w:tc>
          <w:tcPr>
            <w:tcW w:w="8362" w:type="dxa"/>
            <w:shd w:val="clear" w:color="auto" w:fill="auto"/>
          </w:tcPr>
          <w:p w14:paraId="1EB1A342" w14:textId="77777777" w:rsidR="00FE4B15" w:rsidRPr="00963378" w:rsidRDefault="00FE4B15" w:rsidP="004B42DE">
            <w:pPr>
              <w:rPr>
                <w:sz w:val="32"/>
                <w:szCs w:val="32"/>
              </w:rPr>
            </w:pPr>
          </w:p>
        </w:tc>
      </w:tr>
    </w:tbl>
    <w:p w14:paraId="2C1C40D1" w14:textId="77777777" w:rsidR="00FE4B15" w:rsidRPr="00220791" w:rsidRDefault="00FE4B15" w:rsidP="00FE4B15"/>
    <w:p w14:paraId="5D822163" w14:textId="6447C3CE" w:rsidR="005D44B9" w:rsidRPr="00FE4B15" w:rsidRDefault="005D44B9" w:rsidP="00A4087B"/>
    <w:p w14:paraId="302FA4CE" w14:textId="2ED24D0D" w:rsidR="005D44B9" w:rsidRDefault="005D44B9" w:rsidP="00A4087B"/>
    <w:p w14:paraId="54E2B9DF" w14:textId="77777777" w:rsidR="005D44B9" w:rsidRPr="00C82267" w:rsidRDefault="005D44B9" w:rsidP="00A4087B"/>
    <w:sectPr w:rsidR="005D44B9" w:rsidRPr="00C82267" w:rsidSect="0074346E">
      <w:pgSz w:w="11906" w:h="16838"/>
      <w:pgMar w:top="567" w:right="454" w:bottom="567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6F77" w14:textId="77777777" w:rsidR="008D4331" w:rsidRDefault="008D4331" w:rsidP="00194982">
      <w:r>
        <w:separator/>
      </w:r>
    </w:p>
  </w:endnote>
  <w:endnote w:type="continuationSeparator" w:id="0">
    <w:p w14:paraId="22D11094" w14:textId="77777777" w:rsidR="008D4331" w:rsidRDefault="008D4331" w:rsidP="001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E835E" w14:textId="77777777" w:rsidR="008D4331" w:rsidRDefault="008D4331" w:rsidP="00194982">
      <w:r>
        <w:separator/>
      </w:r>
    </w:p>
  </w:footnote>
  <w:footnote w:type="continuationSeparator" w:id="0">
    <w:p w14:paraId="0FF57C61" w14:textId="77777777" w:rsidR="008D4331" w:rsidRDefault="008D4331" w:rsidP="0019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B9D"/>
    <w:multiLevelType w:val="hybridMultilevel"/>
    <w:tmpl w:val="5B540616"/>
    <w:lvl w:ilvl="0" w:tplc="A4B4F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545D48"/>
    <w:multiLevelType w:val="hybridMultilevel"/>
    <w:tmpl w:val="ACE68266"/>
    <w:lvl w:ilvl="0" w:tplc="99C8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8C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6A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4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CC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6A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88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6F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06568"/>
    <w:multiLevelType w:val="hybridMultilevel"/>
    <w:tmpl w:val="FE1C3784"/>
    <w:lvl w:ilvl="0" w:tplc="A2D2C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C3098"/>
    <w:multiLevelType w:val="hybridMultilevel"/>
    <w:tmpl w:val="05BC57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BB780B"/>
    <w:multiLevelType w:val="hybridMultilevel"/>
    <w:tmpl w:val="2BC6D430"/>
    <w:lvl w:ilvl="0" w:tplc="8588237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F01179"/>
    <w:multiLevelType w:val="hybridMultilevel"/>
    <w:tmpl w:val="8DA20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414983"/>
    <w:multiLevelType w:val="hybridMultilevel"/>
    <w:tmpl w:val="3EDE1D44"/>
    <w:lvl w:ilvl="0" w:tplc="894A7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A82B25"/>
    <w:multiLevelType w:val="hybridMultilevel"/>
    <w:tmpl w:val="BAE2F88A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D4E6182"/>
    <w:multiLevelType w:val="hybridMultilevel"/>
    <w:tmpl w:val="78222E4A"/>
    <w:lvl w:ilvl="0" w:tplc="11D0B53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280E48"/>
    <w:multiLevelType w:val="hybridMultilevel"/>
    <w:tmpl w:val="4A46E78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403E61"/>
    <w:multiLevelType w:val="hybridMultilevel"/>
    <w:tmpl w:val="86E80794"/>
    <w:lvl w:ilvl="0" w:tplc="A2D2C47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915676"/>
    <w:multiLevelType w:val="hybridMultilevel"/>
    <w:tmpl w:val="4DDA3202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E3C6B97"/>
    <w:multiLevelType w:val="hybridMultilevel"/>
    <w:tmpl w:val="89DE9404"/>
    <w:lvl w:ilvl="0" w:tplc="C23E4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CB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08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A5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EC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644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45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A3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81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63BF1"/>
    <w:multiLevelType w:val="hybridMultilevel"/>
    <w:tmpl w:val="793C5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3A33F9"/>
    <w:multiLevelType w:val="hybridMultilevel"/>
    <w:tmpl w:val="071616AA"/>
    <w:lvl w:ilvl="0" w:tplc="3894E1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2C4D25"/>
    <w:multiLevelType w:val="hybridMultilevel"/>
    <w:tmpl w:val="D5221FF8"/>
    <w:lvl w:ilvl="0" w:tplc="DAEC2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33569B"/>
    <w:multiLevelType w:val="hybridMultilevel"/>
    <w:tmpl w:val="7FAEA26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443716"/>
    <w:multiLevelType w:val="hybridMultilevel"/>
    <w:tmpl w:val="26DC08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6F50D4"/>
    <w:multiLevelType w:val="hybridMultilevel"/>
    <w:tmpl w:val="4FCCD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211AEF"/>
    <w:multiLevelType w:val="hybridMultilevel"/>
    <w:tmpl w:val="679C4E88"/>
    <w:lvl w:ilvl="0" w:tplc="FDB4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BEBBD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417D6"/>
    <w:multiLevelType w:val="hybridMultilevel"/>
    <w:tmpl w:val="E4B48754"/>
    <w:lvl w:ilvl="0" w:tplc="6896C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C8044C"/>
    <w:multiLevelType w:val="hybridMultilevel"/>
    <w:tmpl w:val="24D68680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4A3A4CE0"/>
    <w:multiLevelType w:val="hybridMultilevel"/>
    <w:tmpl w:val="054A4C94"/>
    <w:lvl w:ilvl="0" w:tplc="6896C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D53B52"/>
    <w:multiLevelType w:val="hybridMultilevel"/>
    <w:tmpl w:val="F5C6747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271F07"/>
    <w:multiLevelType w:val="hybridMultilevel"/>
    <w:tmpl w:val="32DA47E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CC6A07"/>
    <w:multiLevelType w:val="hybridMultilevel"/>
    <w:tmpl w:val="BC7C909E"/>
    <w:lvl w:ilvl="0" w:tplc="487AF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25CF9"/>
    <w:multiLevelType w:val="hybridMultilevel"/>
    <w:tmpl w:val="F23A5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F35F0"/>
    <w:multiLevelType w:val="hybridMultilevel"/>
    <w:tmpl w:val="EDD213A8"/>
    <w:lvl w:ilvl="0" w:tplc="A2D2C472">
      <w:start w:val="1"/>
      <w:numFmt w:val="decimal"/>
      <w:lvlText w:val="%1."/>
      <w:lvlJc w:val="left"/>
      <w:pPr>
        <w:ind w:left="3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30" w15:restartNumberingAfterBreak="0">
    <w:nsid w:val="5F6E4133"/>
    <w:multiLevelType w:val="hybridMultilevel"/>
    <w:tmpl w:val="6B04086A"/>
    <w:lvl w:ilvl="0" w:tplc="99C8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8C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6A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4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CC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6A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88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6F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7B7E3A"/>
    <w:multiLevelType w:val="hybridMultilevel"/>
    <w:tmpl w:val="6C5A3628"/>
    <w:lvl w:ilvl="0" w:tplc="1E760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261EC7"/>
    <w:multiLevelType w:val="hybridMultilevel"/>
    <w:tmpl w:val="6C265752"/>
    <w:lvl w:ilvl="0" w:tplc="3AA8A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E8190A"/>
    <w:multiLevelType w:val="hybridMultilevel"/>
    <w:tmpl w:val="60C8320A"/>
    <w:lvl w:ilvl="0" w:tplc="126ABEB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7C7685"/>
    <w:multiLevelType w:val="hybridMultilevel"/>
    <w:tmpl w:val="90D477D8"/>
    <w:lvl w:ilvl="0" w:tplc="80D29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C850BF"/>
    <w:multiLevelType w:val="hybridMultilevel"/>
    <w:tmpl w:val="E8A20ACC"/>
    <w:lvl w:ilvl="0" w:tplc="3894E12A">
      <w:start w:val="1"/>
      <w:numFmt w:val="decimal"/>
      <w:lvlText w:val="(%1)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36" w15:restartNumberingAfterBreak="0">
    <w:nsid w:val="6D594E21"/>
    <w:multiLevelType w:val="hybridMultilevel"/>
    <w:tmpl w:val="116A6A8E"/>
    <w:lvl w:ilvl="0" w:tplc="A2D2C47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7B4522"/>
    <w:multiLevelType w:val="hybridMultilevel"/>
    <w:tmpl w:val="49FA7CAC"/>
    <w:lvl w:ilvl="0" w:tplc="DB725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21A5F"/>
    <w:multiLevelType w:val="hybridMultilevel"/>
    <w:tmpl w:val="57A826E0"/>
    <w:lvl w:ilvl="0" w:tplc="22464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593284"/>
    <w:multiLevelType w:val="hybridMultilevel"/>
    <w:tmpl w:val="730E445A"/>
    <w:lvl w:ilvl="0" w:tplc="A2D2C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5C0816"/>
    <w:multiLevelType w:val="hybridMultilevel"/>
    <w:tmpl w:val="A3DA7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3AC649D"/>
    <w:multiLevelType w:val="hybridMultilevel"/>
    <w:tmpl w:val="0584FB64"/>
    <w:lvl w:ilvl="0" w:tplc="C918168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135231"/>
    <w:multiLevelType w:val="hybridMultilevel"/>
    <w:tmpl w:val="D294F9C8"/>
    <w:lvl w:ilvl="0" w:tplc="3894E12A">
      <w:start w:val="1"/>
      <w:numFmt w:val="decimal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43" w15:restartNumberingAfterBreak="0">
    <w:nsid w:val="74AE14F0"/>
    <w:multiLevelType w:val="hybridMultilevel"/>
    <w:tmpl w:val="C09E0E98"/>
    <w:lvl w:ilvl="0" w:tplc="3894E12A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64382D"/>
    <w:multiLevelType w:val="hybridMultilevel"/>
    <w:tmpl w:val="CBFE637C"/>
    <w:lvl w:ilvl="0" w:tplc="3894E1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F27229"/>
    <w:multiLevelType w:val="hybridMultilevel"/>
    <w:tmpl w:val="9B1C2C2E"/>
    <w:lvl w:ilvl="0" w:tplc="04090011">
      <w:start w:val="1"/>
      <w:numFmt w:val="upperLetter"/>
      <w:lvlText w:val="%1."/>
      <w:lvlJc w:val="left"/>
      <w:pPr>
        <w:ind w:left="9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28"/>
  </w:num>
  <w:num w:numId="2">
    <w:abstractNumId w:val="4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9"/>
  </w:num>
  <w:num w:numId="8">
    <w:abstractNumId w:val="15"/>
  </w:num>
  <w:num w:numId="9">
    <w:abstractNumId w:val="14"/>
  </w:num>
  <w:num w:numId="10">
    <w:abstractNumId w:val="3"/>
  </w:num>
  <w:num w:numId="11">
    <w:abstractNumId w:val="30"/>
  </w:num>
  <w:num w:numId="12">
    <w:abstractNumId w:val="12"/>
  </w:num>
  <w:num w:numId="13">
    <w:abstractNumId w:val="29"/>
  </w:num>
  <w:num w:numId="14">
    <w:abstractNumId w:val="36"/>
  </w:num>
  <w:num w:numId="15">
    <w:abstractNumId w:val="22"/>
  </w:num>
  <w:num w:numId="16">
    <w:abstractNumId w:val="24"/>
  </w:num>
  <w:num w:numId="17">
    <w:abstractNumId w:val="10"/>
  </w:num>
  <w:num w:numId="18">
    <w:abstractNumId w:val="5"/>
  </w:num>
  <w:num w:numId="19">
    <w:abstractNumId w:val="27"/>
  </w:num>
  <w:num w:numId="20">
    <w:abstractNumId w:val="8"/>
  </w:num>
  <w:num w:numId="21">
    <w:abstractNumId w:val="20"/>
  </w:num>
  <w:num w:numId="22">
    <w:abstractNumId w:val="42"/>
  </w:num>
  <w:num w:numId="23">
    <w:abstractNumId w:val="41"/>
  </w:num>
  <w:num w:numId="24">
    <w:abstractNumId w:val="45"/>
  </w:num>
  <w:num w:numId="25">
    <w:abstractNumId w:val="11"/>
  </w:num>
  <w:num w:numId="26">
    <w:abstractNumId w:val="35"/>
  </w:num>
  <w:num w:numId="27">
    <w:abstractNumId w:val="13"/>
  </w:num>
  <w:num w:numId="28">
    <w:abstractNumId w:val="23"/>
  </w:num>
  <w:num w:numId="29">
    <w:abstractNumId w:val="16"/>
  </w:num>
  <w:num w:numId="30">
    <w:abstractNumId w:val="43"/>
  </w:num>
  <w:num w:numId="31">
    <w:abstractNumId w:val="18"/>
  </w:num>
  <w:num w:numId="32">
    <w:abstractNumId w:val="44"/>
  </w:num>
  <w:num w:numId="33">
    <w:abstractNumId w:val="26"/>
  </w:num>
  <w:num w:numId="34">
    <w:abstractNumId w:val="25"/>
  </w:num>
  <w:num w:numId="35">
    <w:abstractNumId w:val="9"/>
  </w:num>
  <w:num w:numId="36">
    <w:abstractNumId w:val="34"/>
  </w:num>
  <w:num w:numId="37">
    <w:abstractNumId w:val="38"/>
  </w:num>
  <w:num w:numId="38">
    <w:abstractNumId w:val="32"/>
  </w:num>
  <w:num w:numId="39">
    <w:abstractNumId w:val="37"/>
  </w:num>
  <w:num w:numId="40">
    <w:abstractNumId w:val="17"/>
  </w:num>
  <w:num w:numId="41">
    <w:abstractNumId w:val="19"/>
  </w:num>
  <w:num w:numId="42">
    <w:abstractNumId w:val="21"/>
  </w:num>
  <w:num w:numId="43">
    <w:abstractNumId w:val="33"/>
  </w:num>
  <w:num w:numId="44">
    <w:abstractNumId w:val="31"/>
  </w:num>
  <w:num w:numId="45">
    <w:abstractNumId w:val="0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9C"/>
    <w:rsid w:val="00013D2A"/>
    <w:rsid w:val="0001459C"/>
    <w:rsid w:val="00015DC8"/>
    <w:rsid w:val="00041942"/>
    <w:rsid w:val="00047B63"/>
    <w:rsid w:val="00047C21"/>
    <w:rsid w:val="00071356"/>
    <w:rsid w:val="00073FC4"/>
    <w:rsid w:val="00087AEE"/>
    <w:rsid w:val="000A2512"/>
    <w:rsid w:val="000A4CCE"/>
    <w:rsid w:val="000B18ED"/>
    <w:rsid w:val="000C01CA"/>
    <w:rsid w:val="000C2F32"/>
    <w:rsid w:val="000F5804"/>
    <w:rsid w:val="000F691B"/>
    <w:rsid w:val="00102FB1"/>
    <w:rsid w:val="00106E82"/>
    <w:rsid w:val="00124BD8"/>
    <w:rsid w:val="00135E8A"/>
    <w:rsid w:val="00140B00"/>
    <w:rsid w:val="001567CA"/>
    <w:rsid w:val="00156AA7"/>
    <w:rsid w:val="00162EA8"/>
    <w:rsid w:val="001666BD"/>
    <w:rsid w:val="00171699"/>
    <w:rsid w:val="00185BE3"/>
    <w:rsid w:val="00191EFC"/>
    <w:rsid w:val="00194982"/>
    <w:rsid w:val="00195F79"/>
    <w:rsid w:val="0019675F"/>
    <w:rsid w:val="001B1705"/>
    <w:rsid w:val="001C166F"/>
    <w:rsid w:val="001D1CCC"/>
    <w:rsid w:val="001E63BC"/>
    <w:rsid w:val="001F3CDD"/>
    <w:rsid w:val="00200228"/>
    <w:rsid w:val="002016DF"/>
    <w:rsid w:val="00210E09"/>
    <w:rsid w:val="002178FE"/>
    <w:rsid w:val="002232D7"/>
    <w:rsid w:val="00226EE9"/>
    <w:rsid w:val="00232530"/>
    <w:rsid w:val="0023547C"/>
    <w:rsid w:val="00255CFE"/>
    <w:rsid w:val="00257E2E"/>
    <w:rsid w:val="002763BA"/>
    <w:rsid w:val="002A0D50"/>
    <w:rsid w:val="002A780A"/>
    <w:rsid w:val="002B3183"/>
    <w:rsid w:val="002C45CE"/>
    <w:rsid w:val="002E2892"/>
    <w:rsid w:val="002F2AA7"/>
    <w:rsid w:val="00301E9D"/>
    <w:rsid w:val="00304C0E"/>
    <w:rsid w:val="00307F40"/>
    <w:rsid w:val="00312709"/>
    <w:rsid w:val="00320E0C"/>
    <w:rsid w:val="00321392"/>
    <w:rsid w:val="00323070"/>
    <w:rsid w:val="00325212"/>
    <w:rsid w:val="00330F62"/>
    <w:rsid w:val="00334375"/>
    <w:rsid w:val="00342F49"/>
    <w:rsid w:val="00361095"/>
    <w:rsid w:val="00362512"/>
    <w:rsid w:val="00397E09"/>
    <w:rsid w:val="003D2587"/>
    <w:rsid w:val="003E351A"/>
    <w:rsid w:val="003F55B3"/>
    <w:rsid w:val="00402DEE"/>
    <w:rsid w:val="00405DAB"/>
    <w:rsid w:val="0041765C"/>
    <w:rsid w:val="00417C9F"/>
    <w:rsid w:val="0042710B"/>
    <w:rsid w:val="00432597"/>
    <w:rsid w:val="00460ED0"/>
    <w:rsid w:val="00465C43"/>
    <w:rsid w:val="0046765F"/>
    <w:rsid w:val="00485E41"/>
    <w:rsid w:val="004948C1"/>
    <w:rsid w:val="004A73EC"/>
    <w:rsid w:val="004A78B0"/>
    <w:rsid w:val="004B42DE"/>
    <w:rsid w:val="004C13BD"/>
    <w:rsid w:val="004C2C16"/>
    <w:rsid w:val="004C2E2A"/>
    <w:rsid w:val="004D64B2"/>
    <w:rsid w:val="004E2675"/>
    <w:rsid w:val="0050539D"/>
    <w:rsid w:val="005058FD"/>
    <w:rsid w:val="005351E3"/>
    <w:rsid w:val="00537FCE"/>
    <w:rsid w:val="00541598"/>
    <w:rsid w:val="00552A79"/>
    <w:rsid w:val="00566AE9"/>
    <w:rsid w:val="00567839"/>
    <w:rsid w:val="005761A5"/>
    <w:rsid w:val="00585F6D"/>
    <w:rsid w:val="005874B4"/>
    <w:rsid w:val="00595BCB"/>
    <w:rsid w:val="005C345E"/>
    <w:rsid w:val="005D27E3"/>
    <w:rsid w:val="005D443D"/>
    <w:rsid w:val="005D44B9"/>
    <w:rsid w:val="005F33F8"/>
    <w:rsid w:val="00607FAA"/>
    <w:rsid w:val="006151FB"/>
    <w:rsid w:val="006400E9"/>
    <w:rsid w:val="0064428F"/>
    <w:rsid w:val="00653553"/>
    <w:rsid w:val="00657359"/>
    <w:rsid w:val="00665389"/>
    <w:rsid w:val="00683E3B"/>
    <w:rsid w:val="00684331"/>
    <w:rsid w:val="0069234E"/>
    <w:rsid w:val="006A20B2"/>
    <w:rsid w:val="006B5CD2"/>
    <w:rsid w:val="006E6246"/>
    <w:rsid w:val="006E637F"/>
    <w:rsid w:val="006F18DC"/>
    <w:rsid w:val="006F5136"/>
    <w:rsid w:val="007160EB"/>
    <w:rsid w:val="0072080F"/>
    <w:rsid w:val="00722E08"/>
    <w:rsid w:val="00741797"/>
    <w:rsid w:val="00741C10"/>
    <w:rsid w:val="0074346E"/>
    <w:rsid w:val="00764C47"/>
    <w:rsid w:val="00772273"/>
    <w:rsid w:val="00776FC3"/>
    <w:rsid w:val="0077726E"/>
    <w:rsid w:val="0077777C"/>
    <w:rsid w:val="0078673F"/>
    <w:rsid w:val="00793FBE"/>
    <w:rsid w:val="007A08BB"/>
    <w:rsid w:val="007A2302"/>
    <w:rsid w:val="007A5222"/>
    <w:rsid w:val="007C4744"/>
    <w:rsid w:val="007D2616"/>
    <w:rsid w:val="007D6100"/>
    <w:rsid w:val="008061AD"/>
    <w:rsid w:val="008312C2"/>
    <w:rsid w:val="0083355B"/>
    <w:rsid w:val="0084377B"/>
    <w:rsid w:val="00846A44"/>
    <w:rsid w:val="00851EED"/>
    <w:rsid w:val="0086136E"/>
    <w:rsid w:val="00863CD3"/>
    <w:rsid w:val="00865B7D"/>
    <w:rsid w:val="008755BE"/>
    <w:rsid w:val="00882D24"/>
    <w:rsid w:val="00886071"/>
    <w:rsid w:val="0089088F"/>
    <w:rsid w:val="00892834"/>
    <w:rsid w:val="00892EEA"/>
    <w:rsid w:val="008A3F70"/>
    <w:rsid w:val="008B35C3"/>
    <w:rsid w:val="008B5699"/>
    <w:rsid w:val="008D4331"/>
    <w:rsid w:val="008E3078"/>
    <w:rsid w:val="008E51E0"/>
    <w:rsid w:val="008E7747"/>
    <w:rsid w:val="009035A1"/>
    <w:rsid w:val="00907C26"/>
    <w:rsid w:val="00917D99"/>
    <w:rsid w:val="00922D23"/>
    <w:rsid w:val="00924197"/>
    <w:rsid w:val="0094777E"/>
    <w:rsid w:val="00963949"/>
    <w:rsid w:val="00992AC7"/>
    <w:rsid w:val="009B5A1B"/>
    <w:rsid w:val="009C3B5F"/>
    <w:rsid w:val="009D5D32"/>
    <w:rsid w:val="009E1157"/>
    <w:rsid w:val="009F545B"/>
    <w:rsid w:val="00A2042D"/>
    <w:rsid w:val="00A2613A"/>
    <w:rsid w:val="00A4087B"/>
    <w:rsid w:val="00A4790D"/>
    <w:rsid w:val="00A50CEC"/>
    <w:rsid w:val="00A55C49"/>
    <w:rsid w:val="00A5725A"/>
    <w:rsid w:val="00A63B23"/>
    <w:rsid w:val="00A74B9D"/>
    <w:rsid w:val="00A87093"/>
    <w:rsid w:val="00AA2835"/>
    <w:rsid w:val="00AB0E66"/>
    <w:rsid w:val="00AB161D"/>
    <w:rsid w:val="00AB7B72"/>
    <w:rsid w:val="00AC05F0"/>
    <w:rsid w:val="00AD0F29"/>
    <w:rsid w:val="00AD1F24"/>
    <w:rsid w:val="00AD6AD5"/>
    <w:rsid w:val="00AE7039"/>
    <w:rsid w:val="00AF26E4"/>
    <w:rsid w:val="00B0060D"/>
    <w:rsid w:val="00B257D2"/>
    <w:rsid w:val="00B26483"/>
    <w:rsid w:val="00B26DCC"/>
    <w:rsid w:val="00B31BAF"/>
    <w:rsid w:val="00B5089B"/>
    <w:rsid w:val="00B6020C"/>
    <w:rsid w:val="00B61ADB"/>
    <w:rsid w:val="00B622F5"/>
    <w:rsid w:val="00B70D84"/>
    <w:rsid w:val="00B73DCC"/>
    <w:rsid w:val="00B84BF2"/>
    <w:rsid w:val="00B9271D"/>
    <w:rsid w:val="00B95894"/>
    <w:rsid w:val="00BA2727"/>
    <w:rsid w:val="00BA2D1D"/>
    <w:rsid w:val="00BA4DCC"/>
    <w:rsid w:val="00BA6290"/>
    <w:rsid w:val="00BB0078"/>
    <w:rsid w:val="00BC5D54"/>
    <w:rsid w:val="00BD58B3"/>
    <w:rsid w:val="00BE2A5B"/>
    <w:rsid w:val="00BE6B62"/>
    <w:rsid w:val="00C03F01"/>
    <w:rsid w:val="00C05202"/>
    <w:rsid w:val="00C05718"/>
    <w:rsid w:val="00C12265"/>
    <w:rsid w:val="00C20FAC"/>
    <w:rsid w:val="00C211BC"/>
    <w:rsid w:val="00C267D2"/>
    <w:rsid w:val="00C30D17"/>
    <w:rsid w:val="00C47849"/>
    <w:rsid w:val="00C565D6"/>
    <w:rsid w:val="00C62B91"/>
    <w:rsid w:val="00C63D16"/>
    <w:rsid w:val="00C666D3"/>
    <w:rsid w:val="00C747AD"/>
    <w:rsid w:val="00C82267"/>
    <w:rsid w:val="00C97003"/>
    <w:rsid w:val="00CB3EF0"/>
    <w:rsid w:val="00CC5C1B"/>
    <w:rsid w:val="00CF22D0"/>
    <w:rsid w:val="00CF423B"/>
    <w:rsid w:val="00D01A7C"/>
    <w:rsid w:val="00D0258C"/>
    <w:rsid w:val="00D15CCE"/>
    <w:rsid w:val="00D36E69"/>
    <w:rsid w:val="00D43C4B"/>
    <w:rsid w:val="00D5255F"/>
    <w:rsid w:val="00D54FA0"/>
    <w:rsid w:val="00D62019"/>
    <w:rsid w:val="00D63116"/>
    <w:rsid w:val="00D70BEF"/>
    <w:rsid w:val="00D8097A"/>
    <w:rsid w:val="00D863CE"/>
    <w:rsid w:val="00DC2FC5"/>
    <w:rsid w:val="00DC3846"/>
    <w:rsid w:val="00DE6437"/>
    <w:rsid w:val="00DE6F4C"/>
    <w:rsid w:val="00E11256"/>
    <w:rsid w:val="00E157A7"/>
    <w:rsid w:val="00E22D34"/>
    <w:rsid w:val="00E24267"/>
    <w:rsid w:val="00E25F7A"/>
    <w:rsid w:val="00E51BF4"/>
    <w:rsid w:val="00E61A37"/>
    <w:rsid w:val="00E72D2B"/>
    <w:rsid w:val="00E72DEC"/>
    <w:rsid w:val="00E7510E"/>
    <w:rsid w:val="00E82036"/>
    <w:rsid w:val="00E85A13"/>
    <w:rsid w:val="00E860EB"/>
    <w:rsid w:val="00E9649A"/>
    <w:rsid w:val="00EA550A"/>
    <w:rsid w:val="00EA6631"/>
    <w:rsid w:val="00EB0FCA"/>
    <w:rsid w:val="00EB2C06"/>
    <w:rsid w:val="00ED2A56"/>
    <w:rsid w:val="00ED2B8B"/>
    <w:rsid w:val="00ED2E4A"/>
    <w:rsid w:val="00EE7906"/>
    <w:rsid w:val="00EF516B"/>
    <w:rsid w:val="00EF5253"/>
    <w:rsid w:val="00F059A4"/>
    <w:rsid w:val="00F23267"/>
    <w:rsid w:val="00F234B3"/>
    <w:rsid w:val="00F27000"/>
    <w:rsid w:val="00F2748C"/>
    <w:rsid w:val="00F27552"/>
    <w:rsid w:val="00F316A8"/>
    <w:rsid w:val="00F31EAE"/>
    <w:rsid w:val="00F45135"/>
    <w:rsid w:val="00F46EA1"/>
    <w:rsid w:val="00F652D6"/>
    <w:rsid w:val="00F71841"/>
    <w:rsid w:val="00F7768B"/>
    <w:rsid w:val="00F9233C"/>
    <w:rsid w:val="00FB4EF3"/>
    <w:rsid w:val="00FD0817"/>
    <w:rsid w:val="00FE034E"/>
    <w:rsid w:val="00FE28EC"/>
    <w:rsid w:val="00FE4B15"/>
    <w:rsid w:val="00FF06B9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EC4B1F"/>
  <w15:docId w15:val="{7EBFEB55-196D-4E0E-AF32-31D7AAC3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1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B15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  <w:style w:type="paragraph" w:styleId="af2">
    <w:name w:val="Body Text"/>
    <w:basedOn w:val="a"/>
    <w:link w:val="af3"/>
    <w:uiPriority w:val="1"/>
    <w:qFormat/>
    <w:rsid w:val="00C82267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f3">
    <w:name w:val="本文 字元"/>
    <w:basedOn w:val="a0"/>
    <w:link w:val="af2"/>
    <w:uiPriority w:val="1"/>
    <w:rsid w:val="00C82267"/>
    <w:rPr>
      <w:rFonts w:ascii="Noto Sans CJK JP Black" w:eastAsia="Noto Sans CJK JP Black" w:hAnsi="Noto Sans CJK JP Black" w:cs="Noto Sans CJK JP Black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822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2267"/>
    <w:pPr>
      <w:autoSpaceDE w:val="0"/>
      <w:autoSpaceDN w:val="0"/>
      <w:ind w:left="107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Web">
    <w:name w:val="Normal (Web)"/>
    <w:basedOn w:val="a"/>
    <w:uiPriority w:val="99"/>
    <w:unhideWhenUsed/>
    <w:rsid w:val="001B17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Hyperlink"/>
    <w:basedOn w:val="a0"/>
    <w:uiPriority w:val="99"/>
    <w:unhideWhenUsed/>
    <w:rsid w:val="00741C10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E4B15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rPpQ4co_71U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MGpJSYu1R-o&#26178;&#38291;2'42" TargetMode="Externa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PpQ4co_71U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GpJSYu1R-o" TargetMode="External"/><Relationship Id="rId23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lLixIDf6y2U" TargetMode="External"/><Relationship Id="rId22" Type="http://schemas.openxmlformats.org/officeDocument/2006/relationships/diagramLayout" Target="diagrams/layout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430AB8-E5E4-4CA0-AC7D-6930967EDC71}" type="doc">
      <dgm:prSet loTypeId="urn:microsoft.com/office/officeart/2005/8/layout/cycle4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53B67951-3066-4475-A818-13FE94B91B75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海洋之心</a:t>
          </a:r>
          <a:r>
            <a:rPr lang="en-US" altLang="zh-TW" sz="800" b="1">
              <a:solidFill>
                <a:sysClr val="windowText" lastClr="000000"/>
              </a:solidFill>
              <a:latin typeface="+mn-ea"/>
              <a:ea typeface="+mn-ea"/>
            </a:rPr>
            <a:t>_</a:t>
          </a:r>
        </a:p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最美的海洋</a:t>
          </a:r>
        </a:p>
      </dgm:t>
    </dgm:pt>
    <dgm:pt modelId="{55F39B09-5439-4F05-86E9-574122107BC8}" type="parTrans" cxnId="{0DE872DD-C221-4272-8DFA-066F3E1DE2E0}">
      <dgm:prSet/>
      <dgm:spPr/>
      <dgm:t>
        <a:bodyPr/>
        <a:lstStyle/>
        <a:p>
          <a:endParaRPr lang="zh-TW" altLang="en-US"/>
        </a:p>
      </dgm:t>
    </dgm:pt>
    <dgm:pt modelId="{C403F21E-7777-476A-85C0-1913F6EA02B7}" type="sibTrans" cxnId="{0DE872DD-C221-4272-8DFA-066F3E1DE2E0}">
      <dgm:prSet/>
      <dgm:spPr/>
      <dgm:t>
        <a:bodyPr/>
        <a:lstStyle/>
        <a:p>
          <a:endParaRPr lang="zh-TW" altLang="en-US"/>
        </a:p>
      </dgm:t>
    </dgm:pt>
    <dgm:pt modelId="{A96C022C-4F26-481F-9448-29C9F65C688D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孝行感動天</a:t>
          </a:r>
          <a:r>
            <a:rPr lang="en-US" altLang="zh-TW" sz="800" b="1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王祥剖冰</a:t>
          </a:r>
        </a:p>
      </dgm:t>
    </dgm:pt>
    <dgm:pt modelId="{15F4B468-0BD2-4D91-B7E2-0CBC27FC57A6}" type="parTrans" cxnId="{BB12408A-A0EB-461E-A4E4-0ED1AB0398E9}">
      <dgm:prSet/>
      <dgm:spPr/>
      <dgm:t>
        <a:bodyPr/>
        <a:lstStyle/>
        <a:p>
          <a:endParaRPr lang="zh-TW" altLang="en-US"/>
        </a:p>
      </dgm:t>
    </dgm:pt>
    <dgm:pt modelId="{F19C4791-FE8C-4BB9-B586-8E706151C0C7}" type="sibTrans" cxnId="{BB12408A-A0EB-461E-A4E4-0ED1AB0398E9}">
      <dgm:prSet/>
      <dgm:spPr/>
      <dgm:t>
        <a:bodyPr/>
        <a:lstStyle/>
        <a:p>
          <a:endParaRPr lang="zh-TW" altLang="en-US"/>
        </a:p>
      </dgm:t>
    </dgm:pt>
    <dgm:pt modelId="{AFE90CE5-4758-4D0A-A482-375EAD4BD152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作家風華</a:t>
          </a:r>
          <a:r>
            <a:rPr lang="en-US" altLang="zh-TW" sz="800" b="1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小太陽</a:t>
          </a:r>
        </a:p>
      </dgm:t>
    </dgm:pt>
    <dgm:pt modelId="{F2B2F1BC-2B27-435F-846D-37F9853FAF02}" type="parTrans" cxnId="{61F3A9E9-85D0-4304-937B-61DBF268AFDF}">
      <dgm:prSet/>
      <dgm:spPr/>
      <dgm:t>
        <a:bodyPr/>
        <a:lstStyle/>
        <a:p>
          <a:endParaRPr lang="zh-TW" altLang="en-US"/>
        </a:p>
      </dgm:t>
    </dgm:pt>
    <dgm:pt modelId="{022CB60B-FD0C-44FE-8105-DDF1F189195B}" type="sibTrans" cxnId="{61F3A9E9-85D0-4304-937B-61DBF268AFDF}">
      <dgm:prSet/>
      <dgm:spPr/>
      <dgm:t>
        <a:bodyPr/>
        <a:lstStyle/>
        <a:p>
          <a:endParaRPr lang="zh-TW" altLang="en-US"/>
        </a:p>
      </dgm:t>
    </dgm:pt>
    <dgm:pt modelId="{A8E17C6F-5AE1-4002-81B7-829D5F8B02E1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時間魔法</a:t>
          </a:r>
          <a:r>
            <a:rPr lang="en-US" altLang="zh-TW" sz="800" b="1">
              <a:solidFill>
                <a:sysClr val="windowText" lastClr="000000"/>
              </a:solidFill>
              <a:latin typeface="+mn-ea"/>
              <a:ea typeface="+mn-ea"/>
            </a:rPr>
            <a:t>_</a:t>
          </a:r>
        </a:p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懷念的白兔</a:t>
          </a:r>
        </a:p>
      </dgm:t>
    </dgm:pt>
    <dgm:pt modelId="{BA638FC1-BAE6-41D4-8127-1B328B352636}" type="parTrans" cxnId="{0D859FF7-1F3D-485A-A971-AF8C14451C5A}">
      <dgm:prSet/>
      <dgm:spPr/>
      <dgm:t>
        <a:bodyPr/>
        <a:lstStyle/>
        <a:p>
          <a:endParaRPr lang="zh-TW" altLang="en-US"/>
        </a:p>
      </dgm:t>
    </dgm:pt>
    <dgm:pt modelId="{DC40D538-CFAA-4EFE-A098-A344D9C6CA10}" type="sibTrans" cxnId="{0D859FF7-1F3D-485A-A971-AF8C14451C5A}">
      <dgm:prSet/>
      <dgm:spPr/>
      <dgm:t>
        <a:bodyPr/>
        <a:lstStyle/>
        <a:p>
          <a:endParaRPr lang="zh-TW" altLang="en-US"/>
        </a:p>
      </dgm:t>
    </dgm:pt>
    <dgm:pt modelId="{EB960B7F-2D8A-4243-8A35-1CE4D4850C59}">
      <dgm:prSet/>
      <dgm:spPr/>
      <dgm:t>
        <a:bodyPr/>
        <a:lstStyle/>
        <a:p>
          <a:endParaRPr lang="zh-TW" altLang="en-US"/>
        </a:p>
      </dgm:t>
    </dgm:pt>
    <dgm:pt modelId="{3D4B3B12-B396-4FA8-9BF2-C1654B14559A}" type="parTrans" cxnId="{6781505D-7587-447B-982C-BBFDE79F4A6B}">
      <dgm:prSet/>
      <dgm:spPr/>
      <dgm:t>
        <a:bodyPr/>
        <a:lstStyle/>
        <a:p>
          <a:endParaRPr lang="zh-TW" altLang="en-US"/>
        </a:p>
      </dgm:t>
    </dgm:pt>
    <dgm:pt modelId="{755E7545-C267-4DFA-A761-A64E0B713D1F}" type="sibTrans" cxnId="{6781505D-7587-447B-982C-BBFDE79F4A6B}">
      <dgm:prSet/>
      <dgm:spPr/>
      <dgm:t>
        <a:bodyPr/>
        <a:lstStyle/>
        <a:p>
          <a:endParaRPr lang="zh-TW" altLang="en-US"/>
        </a:p>
      </dgm:t>
    </dgm:pt>
    <dgm:pt modelId="{C4216757-614F-4AAF-B8CA-4A8F7401D0E3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辨別自我提問問題類型</a:t>
          </a:r>
        </a:p>
      </dgm:t>
    </dgm:pt>
    <dgm:pt modelId="{8AE48850-70C8-42B4-A3BC-28680C2CD1C2}" type="parTrans" cxnId="{E9447C2E-49D4-4D26-B8F4-16FC7404D55D}">
      <dgm:prSet/>
      <dgm:spPr/>
      <dgm:t>
        <a:bodyPr/>
        <a:lstStyle/>
        <a:p>
          <a:endParaRPr lang="zh-TW" altLang="en-US"/>
        </a:p>
      </dgm:t>
    </dgm:pt>
    <dgm:pt modelId="{70125C55-2493-4B0D-A697-6AFC3F43A855}" type="sibTrans" cxnId="{E9447C2E-49D4-4D26-B8F4-16FC7404D55D}">
      <dgm:prSet/>
      <dgm:spPr/>
      <dgm:t>
        <a:bodyPr/>
        <a:lstStyle/>
        <a:p>
          <a:endParaRPr lang="zh-TW" altLang="en-US"/>
        </a:p>
      </dgm:t>
    </dgm:pt>
    <dgm:pt modelId="{B94AC29D-A495-4182-A902-045E529886D8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從文本中找出事實性問題</a:t>
          </a:r>
        </a:p>
      </dgm:t>
    </dgm:pt>
    <dgm:pt modelId="{00EEBC57-D441-4375-B933-F6E6BC36C2E2}" type="parTrans" cxnId="{8970C1FA-8E53-4390-9AC1-8DC0858B6A0E}">
      <dgm:prSet/>
      <dgm:spPr/>
      <dgm:t>
        <a:bodyPr/>
        <a:lstStyle/>
        <a:p>
          <a:endParaRPr lang="zh-TW" altLang="en-US"/>
        </a:p>
      </dgm:t>
    </dgm:pt>
    <dgm:pt modelId="{B2530540-0E49-46C3-897F-A5E2EC5E07A0}" type="sibTrans" cxnId="{8970C1FA-8E53-4390-9AC1-8DC0858B6A0E}">
      <dgm:prSet/>
      <dgm:spPr/>
      <dgm:t>
        <a:bodyPr/>
        <a:lstStyle/>
        <a:p>
          <a:endParaRPr lang="zh-TW" altLang="en-US"/>
        </a:p>
      </dgm:t>
    </dgm:pt>
    <dgm:pt modelId="{16B77B78-A6CE-4AC6-B389-F4F6FB6064A1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分辨並練習推論性問題</a:t>
          </a:r>
        </a:p>
      </dgm:t>
    </dgm:pt>
    <dgm:pt modelId="{FE893F14-E940-40B7-A9CD-D01ADC3091B1}" type="parTrans" cxnId="{3D21DF9E-5B34-4513-867A-C65B9E3385C7}">
      <dgm:prSet/>
      <dgm:spPr/>
      <dgm:t>
        <a:bodyPr/>
        <a:lstStyle/>
        <a:p>
          <a:endParaRPr lang="zh-TW" altLang="en-US"/>
        </a:p>
      </dgm:t>
    </dgm:pt>
    <dgm:pt modelId="{7A56496E-6A75-49F8-85D8-2D7CE1580EFD}" type="sibTrans" cxnId="{3D21DF9E-5B34-4513-867A-C65B9E3385C7}">
      <dgm:prSet/>
      <dgm:spPr/>
      <dgm:t>
        <a:bodyPr/>
        <a:lstStyle/>
        <a:p>
          <a:endParaRPr lang="zh-TW" altLang="en-US"/>
        </a:p>
      </dgm:t>
    </dgm:pt>
    <dgm:pt modelId="{DBB8F03F-05FA-49FF-B5A1-3A71505BDDD6}">
      <dgm:prSet phldrT="[文字]" custT="1"/>
      <dgm:spPr/>
      <dgm:t>
        <a:bodyPr/>
        <a:lstStyle/>
        <a:p>
          <a:r>
            <a:rPr lang="zh-TW" altLang="en-US" sz="800" b="1">
              <a:solidFill>
                <a:sysClr val="windowText" lastClr="000000"/>
              </a:solidFill>
              <a:latin typeface="+mn-ea"/>
              <a:ea typeface="+mn-ea"/>
            </a:rPr>
            <a:t>分辨並練習評論性問題</a:t>
          </a:r>
        </a:p>
      </dgm:t>
    </dgm:pt>
    <dgm:pt modelId="{13543C8B-F5DB-450D-B5D4-3D58939B67B3}" type="parTrans" cxnId="{0E461595-ADD6-4E1F-A9AF-002BC8B367C1}">
      <dgm:prSet/>
      <dgm:spPr/>
      <dgm:t>
        <a:bodyPr/>
        <a:lstStyle/>
        <a:p>
          <a:endParaRPr lang="zh-TW" altLang="en-US"/>
        </a:p>
      </dgm:t>
    </dgm:pt>
    <dgm:pt modelId="{E1B934A7-59FF-40D8-929D-C0AB9A6B3F5B}" type="sibTrans" cxnId="{0E461595-ADD6-4E1F-A9AF-002BC8B367C1}">
      <dgm:prSet/>
      <dgm:spPr/>
      <dgm:t>
        <a:bodyPr/>
        <a:lstStyle/>
        <a:p>
          <a:endParaRPr lang="zh-TW" altLang="en-US"/>
        </a:p>
      </dgm:t>
    </dgm:pt>
    <dgm:pt modelId="{44471713-C50B-4E5E-9E95-DEAFC6DB7523}" type="pres">
      <dgm:prSet presAssocID="{D6430AB8-E5E4-4CA0-AC7D-6930967EDC7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EFA15FB-F613-46EC-984F-133AC6E1C897}" type="pres">
      <dgm:prSet presAssocID="{D6430AB8-E5E4-4CA0-AC7D-6930967EDC71}" presName="children" presStyleCnt="0"/>
      <dgm:spPr/>
    </dgm:pt>
    <dgm:pt modelId="{7D25E09D-F98A-4B93-8A92-CF81BEF8EA61}" type="pres">
      <dgm:prSet presAssocID="{D6430AB8-E5E4-4CA0-AC7D-6930967EDC71}" presName="child1group" presStyleCnt="0"/>
      <dgm:spPr/>
    </dgm:pt>
    <dgm:pt modelId="{FF9E1161-7F2C-4B59-9D00-9D12AF8FA781}" type="pres">
      <dgm:prSet presAssocID="{D6430AB8-E5E4-4CA0-AC7D-6930967EDC71}" presName="child1" presStyleLbl="bgAcc1" presStyleIdx="0" presStyleCnt="4"/>
      <dgm:spPr/>
      <dgm:t>
        <a:bodyPr/>
        <a:lstStyle/>
        <a:p>
          <a:endParaRPr lang="zh-TW" altLang="en-US"/>
        </a:p>
      </dgm:t>
    </dgm:pt>
    <dgm:pt modelId="{A20FD691-D094-4649-9351-F4D26F5CFEDB}" type="pres">
      <dgm:prSet presAssocID="{D6430AB8-E5E4-4CA0-AC7D-6930967EDC71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2058ECB-A574-4BBB-B896-F9D2FE371E7C}" type="pres">
      <dgm:prSet presAssocID="{D6430AB8-E5E4-4CA0-AC7D-6930967EDC71}" presName="child2group" presStyleCnt="0"/>
      <dgm:spPr/>
    </dgm:pt>
    <dgm:pt modelId="{1346A97D-C2BD-4DE2-96E2-CE0895FF4A81}" type="pres">
      <dgm:prSet presAssocID="{D6430AB8-E5E4-4CA0-AC7D-6930967EDC71}" presName="child2" presStyleLbl="bgAcc1" presStyleIdx="1" presStyleCnt="4"/>
      <dgm:spPr/>
      <dgm:t>
        <a:bodyPr/>
        <a:lstStyle/>
        <a:p>
          <a:endParaRPr lang="zh-TW" altLang="en-US"/>
        </a:p>
      </dgm:t>
    </dgm:pt>
    <dgm:pt modelId="{A08B112E-4B9F-49D0-BBD5-64A34CDBECFE}" type="pres">
      <dgm:prSet presAssocID="{D6430AB8-E5E4-4CA0-AC7D-6930967EDC71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7C39F85-550F-49A0-A6D3-60955A867548}" type="pres">
      <dgm:prSet presAssocID="{D6430AB8-E5E4-4CA0-AC7D-6930967EDC71}" presName="child3group" presStyleCnt="0"/>
      <dgm:spPr/>
    </dgm:pt>
    <dgm:pt modelId="{DD4E42F4-9199-4C6B-AAE4-BAA4EB5A9A19}" type="pres">
      <dgm:prSet presAssocID="{D6430AB8-E5E4-4CA0-AC7D-6930967EDC71}" presName="child3" presStyleLbl="bgAcc1" presStyleIdx="2" presStyleCnt="4"/>
      <dgm:spPr/>
      <dgm:t>
        <a:bodyPr/>
        <a:lstStyle/>
        <a:p>
          <a:endParaRPr lang="zh-TW" altLang="en-US"/>
        </a:p>
      </dgm:t>
    </dgm:pt>
    <dgm:pt modelId="{B0B1D5DB-09A8-4BEB-A57F-2E2285479E71}" type="pres">
      <dgm:prSet presAssocID="{D6430AB8-E5E4-4CA0-AC7D-6930967EDC71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B21BE95-D56B-4B3F-B62B-7473793127BB}" type="pres">
      <dgm:prSet presAssocID="{D6430AB8-E5E4-4CA0-AC7D-6930967EDC71}" presName="child4group" presStyleCnt="0"/>
      <dgm:spPr/>
    </dgm:pt>
    <dgm:pt modelId="{29996473-3514-451F-A268-143049943D25}" type="pres">
      <dgm:prSet presAssocID="{D6430AB8-E5E4-4CA0-AC7D-6930967EDC71}" presName="child4" presStyleLbl="bgAcc1" presStyleIdx="3" presStyleCnt="4"/>
      <dgm:spPr/>
      <dgm:t>
        <a:bodyPr/>
        <a:lstStyle/>
        <a:p>
          <a:endParaRPr lang="zh-TW" altLang="en-US"/>
        </a:p>
      </dgm:t>
    </dgm:pt>
    <dgm:pt modelId="{CD0917D9-3BF1-4A07-B917-7886EB98E8DA}" type="pres">
      <dgm:prSet presAssocID="{D6430AB8-E5E4-4CA0-AC7D-6930967EDC71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3440023-4328-4733-8689-9B0580D4DE76}" type="pres">
      <dgm:prSet presAssocID="{D6430AB8-E5E4-4CA0-AC7D-6930967EDC71}" presName="childPlaceholder" presStyleCnt="0"/>
      <dgm:spPr/>
    </dgm:pt>
    <dgm:pt modelId="{11CE49F6-F5F3-4F12-A57D-7910CE362BFB}" type="pres">
      <dgm:prSet presAssocID="{D6430AB8-E5E4-4CA0-AC7D-6930967EDC71}" presName="circle" presStyleCnt="0"/>
      <dgm:spPr/>
    </dgm:pt>
    <dgm:pt modelId="{5B5A432F-D590-46A7-902C-E54090A91623}" type="pres">
      <dgm:prSet presAssocID="{D6430AB8-E5E4-4CA0-AC7D-6930967EDC71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5C95A0-F243-42F8-897B-CCA5FBDB64BA}" type="pres">
      <dgm:prSet presAssocID="{D6430AB8-E5E4-4CA0-AC7D-6930967EDC71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4D73949-0173-447A-8F84-2AED2B710F6F}" type="pres">
      <dgm:prSet presAssocID="{D6430AB8-E5E4-4CA0-AC7D-6930967EDC71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F2B115D-0CF2-48A2-A8A5-FDD12705F16F}" type="pres">
      <dgm:prSet presAssocID="{D6430AB8-E5E4-4CA0-AC7D-6930967EDC71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EAC4695-175E-4547-B305-352B4543BD92}" type="pres">
      <dgm:prSet presAssocID="{D6430AB8-E5E4-4CA0-AC7D-6930967EDC71}" presName="quadrantPlaceholder" presStyleCnt="0"/>
      <dgm:spPr/>
    </dgm:pt>
    <dgm:pt modelId="{F520B0D8-1C6D-4A84-BCE8-7D7B368E15F3}" type="pres">
      <dgm:prSet presAssocID="{D6430AB8-E5E4-4CA0-AC7D-6930967EDC71}" presName="center1" presStyleLbl="fgShp" presStyleIdx="0" presStyleCnt="2"/>
      <dgm:spPr/>
    </dgm:pt>
    <dgm:pt modelId="{CD6F598B-DB85-4DFD-B982-E3D03FF6F344}" type="pres">
      <dgm:prSet presAssocID="{D6430AB8-E5E4-4CA0-AC7D-6930967EDC71}" presName="center2" presStyleLbl="fgShp" presStyleIdx="1" presStyleCnt="2"/>
      <dgm:spPr/>
    </dgm:pt>
  </dgm:ptLst>
  <dgm:cxnLst>
    <dgm:cxn modelId="{0D859FF7-1F3D-485A-A971-AF8C14451C5A}" srcId="{D6430AB8-E5E4-4CA0-AC7D-6930967EDC71}" destId="{A8E17C6F-5AE1-4002-81B7-829D5F8B02E1}" srcOrd="2" destOrd="0" parTransId="{BA638FC1-BAE6-41D4-8127-1B328B352636}" sibTransId="{DC40D538-CFAA-4EFE-A098-A344D9C6CA10}"/>
    <dgm:cxn modelId="{8970C1FA-8E53-4390-9AC1-8DC0858B6A0E}" srcId="{A96C022C-4F26-481F-9448-29C9F65C688D}" destId="{B94AC29D-A495-4182-A902-045E529886D8}" srcOrd="0" destOrd="0" parTransId="{00EEBC57-D441-4375-B933-F6E6BC36C2E2}" sibTransId="{B2530540-0E49-46C3-897F-A5E2EC5E07A0}"/>
    <dgm:cxn modelId="{61F3A9E9-85D0-4304-937B-61DBF268AFDF}" srcId="{D6430AB8-E5E4-4CA0-AC7D-6930967EDC71}" destId="{AFE90CE5-4758-4D0A-A482-375EAD4BD152}" srcOrd="3" destOrd="0" parTransId="{F2B2F1BC-2B27-435F-846D-37F9853FAF02}" sibTransId="{022CB60B-FD0C-44FE-8105-DDF1F189195B}"/>
    <dgm:cxn modelId="{F838EE06-EC12-4389-9FA2-B94742A898E3}" type="presOf" srcId="{C4216757-614F-4AAF-B8CA-4A8F7401D0E3}" destId="{1346A97D-C2BD-4DE2-96E2-CE0895FF4A81}" srcOrd="0" destOrd="0" presId="urn:microsoft.com/office/officeart/2005/8/layout/cycle4"/>
    <dgm:cxn modelId="{0E461595-ADD6-4E1F-A9AF-002BC8B367C1}" srcId="{A8E17C6F-5AE1-4002-81B7-829D5F8B02E1}" destId="{DBB8F03F-05FA-49FF-B5A1-3A71505BDDD6}" srcOrd="0" destOrd="0" parTransId="{13543C8B-F5DB-450D-B5D4-3D58939B67B3}" sibTransId="{E1B934A7-59FF-40D8-929D-C0AB9A6B3F5B}"/>
    <dgm:cxn modelId="{BB12408A-A0EB-461E-A4E4-0ED1AB0398E9}" srcId="{D6430AB8-E5E4-4CA0-AC7D-6930967EDC71}" destId="{A96C022C-4F26-481F-9448-29C9F65C688D}" srcOrd="0" destOrd="0" parTransId="{15F4B468-0BD2-4D91-B7E2-0CBC27FC57A6}" sibTransId="{F19C4791-FE8C-4BB9-B586-8E706151C0C7}"/>
    <dgm:cxn modelId="{47725850-C1B6-4924-8543-380DDB33DC7A}" type="presOf" srcId="{DBB8F03F-05FA-49FF-B5A1-3A71505BDDD6}" destId="{DD4E42F4-9199-4C6B-AAE4-BAA4EB5A9A19}" srcOrd="0" destOrd="0" presId="urn:microsoft.com/office/officeart/2005/8/layout/cycle4"/>
    <dgm:cxn modelId="{FE407DA7-9D0F-47DA-ADE0-8D06F9102EDF}" type="presOf" srcId="{B94AC29D-A495-4182-A902-045E529886D8}" destId="{FF9E1161-7F2C-4B59-9D00-9D12AF8FA781}" srcOrd="0" destOrd="0" presId="urn:microsoft.com/office/officeart/2005/8/layout/cycle4"/>
    <dgm:cxn modelId="{B69DBDB5-F2AD-4B1E-9A22-2D8C1BB3E84A}" type="presOf" srcId="{A96C022C-4F26-481F-9448-29C9F65C688D}" destId="{5B5A432F-D590-46A7-902C-E54090A91623}" srcOrd="0" destOrd="0" presId="urn:microsoft.com/office/officeart/2005/8/layout/cycle4"/>
    <dgm:cxn modelId="{6781505D-7587-447B-982C-BBFDE79F4A6B}" srcId="{D6430AB8-E5E4-4CA0-AC7D-6930967EDC71}" destId="{EB960B7F-2D8A-4243-8A35-1CE4D4850C59}" srcOrd="4" destOrd="0" parTransId="{3D4B3B12-B396-4FA8-9BF2-C1654B14559A}" sibTransId="{755E7545-C267-4DFA-A761-A64E0B713D1F}"/>
    <dgm:cxn modelId="{244F23F2-23A1-43C3-A636-18360A71C82C}" type="presOf" srcId="{16B77B78-A6CE-4AC6-B389-F4F6FB6064A1}" destId="{CD0917D9-3BF1-4A07-B917-7886EB98E8DA}" srcOrd="1" destOrd="0" presId="urn:microsoft.com/office/officeart/2005/8/layout/cycle4"/>
    <dgm:cxn modelId="{3D21DF9E-5B34-4513-867A-C65B9E3385C7}" srcId="{AFE90CE5-4758-4D0A-A482-375EAD4BD152}" destId="{16B77B78-A6CE-4AC6-B389-F4F6FB6064A1}" srcOrd="0" destOrd="0" parTransId="{FE893F14-E940-40B7-A9CD-D01ADC3091B1}" sibTransId="{7A56496E-6A75-49F8-85D8-2D7CE1580EFD}"/>
    <dgm:cxn modelId="{452AB5C5-4599-4258-AEF6-7BA1FC0323C9}" type="presOf" srcId="{DBB8F03F-05FA-49FF-B5A1-3A71505BDDD6}" destId="{B0B1D5DB-09A8-4BEB-A57F-2E2285479E71}" srcOrd="1" destOrd="0" presId="urn:microsoft.com/office/officeart/2005/8/layout/cycle4"/>
    <dgm:cxn modelId="{0DE872DD-C221-4272-8DFA-066F3E1DE2E0}" srcId="{D6430AB8-E5E4-4CA0-AC7D-6930967EDC71}" destId="{53B67951-3066-4475-A818-13FE94B91B75}" srcOrd="1" destOrd="0" parTransId="{55F39B09-5439-4F05-86E9-574122107BC8}" sibTransId="{C403F21E-7777-476A-85C0-1913F6EA02B7}"/>
    <dgm:cxn modelId="{67B145A4-5562-4C94-8993-A0A6F6266C34}" type="presOf" srcId="{D6430AB8-E5E4-4CA0-AC7D-6930967EDC71}" destId="{44471713-C50B-4E5E-9E95-DEAFC6DB7523}" srcOrd="0" destOrd="0" presId="urn:microsoft.com/office/officeart/2005/8/layout/cycle4"/>
    <dgm:cxn modelId="{70F5836F-C479-4028-83EA-9411C212C697}" type="presOf" srcId="{B94AC29D-A495-4182-A902-045E529886D8}" destId="{A20FD691-D094-4649-9351-F4D26F5CFEDB}" srcOrd="1" destOrd="0" presId="urn:microsoft.com/office/officeart/2005/8/layout/cycle4"/>
    <dgm:cxn modelId="{5C4EC3E9-1055-4F1A-9B12-CF4A8A5CD350}" type="presOf" srcId="{53B67951-3066-4475-A818-13FE94B91B75}" destId="{065C95A0-F243-42F8-897B-CCA5FBDB64BA}" srcOrd="0" destOrd="0" presId="urn:microsoft.com/office/officeart/2005/8/layout/cycle4"/>
    <dgm:cxn modelId="{689929FE-7384-4418-BA7B-183A73E4E102}" type="presOf" srcId="{C4216757-614F-4AAF-B8CA-4A8F7401D0E3}" destId="{A08B112E-4B9F-49D0-BBD5-64A34CDBECFE}" srcOrd="1" destOrd="0" presId="urn:microsoft.com/office/officeart/2005/8/layout/cycle4"/>
    <dgm:cxn modelId="{A9C428ED-332C-431A-94C0-53037F8108FC}" type="presOf" srcId="{AFE90CE5-4758-4D0A-A482-375EAD4BD152}" destId="{6F2B115D-0CF2-48A2-A8A5-FDD12705F16F}" srcOrd="0" destOrd="0" presId="urn:microsoft.com/office/officeart/2005/8/layout/cycle4"/>
    <dgm:cxn modelId="{9E1D35B6-380B-4530-8CD7-8DBD5C9BFD9B}" type="presOf" srcId="{A8E17C6F-5AE1-4002-81B7-829D5F8B02E1}" destId="{14D73949-0173-447A-8F84-2AED2B710F6F}" srcOrd="0" destOrd="0" presId="urn:microsoft.com/office/officeart/2005/8/layout/cycle4"/>
    <dgm:cxn modelId="{ECF529D4-4826-4964-9AA1-3810137B9A90}" type="presOf" srcId="{16B77B78-A6CE-4AC6-B389-F4F6FB6064A1}" destId="{29996473-3514-451F-A268-143049943D25}" srcOrd="0" destOrd="0" presId="urn:microsoft.com/office/officeart/2005/8/layout/cycle4"/>
    <dgm:cxn modelId="{E9447C2E-49D4-4D26-B8F4-16FC7404D55D}" srcId="{53B67951-3066-4475-A818-13FE94B91B75}" destId="{C4216757-614F-4AAF-B8CA-4A8F7401D0E3}" srcOrd="0" destOrd="0" parTransId="{8AE48850-70C8-42B4-A3BC-28680C2CD1C2}" sibTransId="{70125C55-2493-4B0D-A697-6AFC3F43A855}"/>
    <dgm:cxn modelId="{9216E94E-B21E-4DD1-B7EA-34D9E9BB8792}" type="presParOf" srcId="{44471713-C50B-4E5E-9E95-DEAFC6DB7523}" destId="{BEFA15FB-F613-46EC-984F-133AC6E1C897}" srcOrd="0" destOrd="0" presId="urn:microsoft.com/office/officeart/2005/8/layout/cycle4"/>
    <dgm:cxn modelId="{943F219D-9180-4D39-B9AC-7DB259C1440E}" type="presParOf" srcId="{BEFA15FB-F613-46EC-984F-133AC6E1C897}" destId="{7D25E09D-F98A-4B93-8A92-CF81BEF8EA61}" srcOrd="0" destOrd="0" presId="urn:microsoft.com/office/officeart/2005/8/layout/cycle4"/>
    <dgm:cxn modelId="{BC571C4D-A159-4ABE-8F5A-0EFEAE307739}" type="presParOf" srcId="{7D25E09D-F98A-4B93-8A92-CF81BEF8EA61}" destId="{FF9E1161-7F2C-4B59-9D00-9D12AF8FA781}" srcOrd="0" destOrd="0" presId="urn:microsoft.com/office/officeart/2005/8/layout/cycle4"/>
    <dgm:cxn modelId="{E0F0BC19-C27D-490B-80CD-F1DD6E0012C1}" type="presParOf" srcId="{7D25E09D-F98A-4B93-8A92-CF81BEF8EA61}" destId="{A20FD691-D094-4649-9351-F4D26F5CFEDB}" srcOrd="1" destOrd="0" presId="urn:microsoft.com/office/officeart/2005/8/layout/cycle4"/>
    <dgm:cxn modelId="{680FC666-F24F-40C0-B73D-883AA1B58F28}" type="presParOf" srcId="{BEFA15FB-F613-46EC-984F-133AC6E1C897}" destId="{C2058ECB-A574-4BBB-B896-F9D2FE371E7C}" srcOrd="1" destOrd="0" presId="urn:microsoft.com/office/officeart/2005/8/layout/cycle4"/>
    <dgm:cxn modelId="{40D4E0F1-53E8-4537-8526-FDEBE88FA982}" type="presParOf" srcId="{C2058ECB-A574-4BBB-B896-F9D2FE371E7C}" destId="{1346A97D-C2BD-4DE2-96E2-CE0895FF4A81}" srcOrd="0" destOrd="0" presId="urn:microsoft.com/office/officeart/2005/8/layout/cycle4"/>
    <dgm:cxn modelId="{1477E86C-065C-49FB-8F75-F8E5A679611B}" type="presParOf" srcId="{C2058ECB-A574-4BBB-B896-F9D2FE371E7C}" destId="{A08B112E-4B9F-49D0-BBD5-64A34CDBECFE}" srcOrd="1" destOrd="0" presId="urn:microsoft.com/office/officeart/2005/8/layout/cycle4"/>
    <dgm:cxn modelId="{786C4FB1-6995-4676-8D43-9DFD6092187F}" type="presParOf" srcId="{BEFA15FB-F613-46EC-984F-133AC6E1C897}" destId="{B7C39F85-550F-49A0-A6D3-60955A867548}" srcOrd="2" destOrd="0" presId="urn:microsoft.com/office/officeart/2005/8/layout/cycle4"/>
    <dgm:cxn modelId="{583443DF-F65B-46B4-A292-3F24BAFFA400}" type="presParOf" srcId="{B7C39F85-550F-49A0-A6D3-60955A867548}" destId="{DD4E42F4-9199-4C6B-AAE4-BAA4EB5A9A19}" srcOrd="0" destOrd="0" presId="urn:microsoft.com/office/officeart/2005/8/layout/cycle4"/>
    <dgm:cxn modelId="{6D5592A1-FAF5-4866-AE14-F29F7F6D96B6}" type="presParOf" srcId="{B7C39F85-550F-49A0-A6D3-60955A867548}" destId="{B0B1D5DB-09A8-4BEB-A57F-2E2285479E71}" srcOrd="1" destOrd="0" presId="urn:microsoft.com/office/officeart/2005/8/layout/cycle4"/>
    <dgm:cxn modelId="{C62B5470-177B-4875-9CE5-4D78DF66CE5E}" type="presParOf" srcId="{BEFA15FB-F613-46EC-984F-133AC6E1C897}" destId="{9B21BE95-D56B-4B3F-B62B-7473793127BB}" srcOrd="3" destOrd="0" presId="urn:microsoft.com/office/officeart/2005/8/layout/cycle4"/>
    <dgm:cxn modelId="{3755CF2A-9A46-4554-B75B-5F29EB92425C}" type="presParOf" srcId="{9B21BE95-D56B-4B3F-B62B-7473793127BB}" destId="{29996473-3514-451F-A268-143049943D25}" srcOrd="0" destOrd="0" presId="urn:microsoft.com/office/officeart/2005/8/layout/cycle4"/>
    <dgm:cxn modelId="{8FEEF8D4-3C19-4F04-9D59-025A43CC7034}" type="presParOf" srcId="{9B21BE95-D56B-4B3F-B62B-7473793127BB}" destId="{CD0917D9-3BF1-4A07-B917-7886EB98E8DA}" srcOrd="1" destOrd="0" presId="urn:microsoft.com/office/officeart/2005/8/layout/cycle4"/>
    <dgm:cxn modelId="{B687C7E9-17DF-43A9-95A9-FAF88C9B5505}" type="presParOf" srcId="{BEFA15FB-F613-46EC-984F-133AC6E1C897}" destId="{E3440023-4328-4733-8689-9B0580D4DE76}" srcOrd="4" destOrd="0" presId="urn:microsoft.com/office/officeart/2005/8/layout/cycle4"/>
    <dgm:cxn modelId="{1B2ED5F6-5B41-476A-9508-439E50DB78B9}" type="presParOf" srcId="{44471713-C50B-4E5E-9E95-DEAFC6DB7523}" destId="{11CE49F6-F5F3-4F12-A57D-7910CE362BFB}" srcOrd="1" destOrd="0" presId="urn:microsoft.com/office/officeart/2005/8/layout/cycle4"/>
    <dgm:cxn modelId="{E87D91AC-05DE-4A6E-9734-8E734EED6E11}" type="presParOf" srcId="{11CE49F6-F5F3-4F12-A57D-7910CE362BFB}" destId="{5B5A432F-D590-46A7-902C-E54090A91623}" srcOrd="0" destOrd="0" presId="urn:microsoft.com/office/officeart/2005/8/layout/cycle4"/>
    <dgm:cxn modelId="{6BC61BA6-FF90-41EE-B135-E912BE697745}" type="presParOf" srcId="{11CE49F6-F5F3-4F12-A57D-7910CE362BFB}" destId="{065C95A0-F243-42F8-897B-CCA5FBDB64BA}" srcOrd="1" destOrd="0" presId="urn:microsoft.com/office/officeart/2005/8/layout/cycle4"/>
    <dgm:cxn modelId="{7BDA3067-3DE5-4FF1-A011-B06EE271B82B}" type="presParOf" srcId="{11CE49F6-F5F3-4F12-A57D-7910CE362BFB}" destId="{14D73949-0173-447A-8F84-2AED2B710F6F}" srcOrd="2" destOrd="0" presId="urn:microsoft.com/office/officeart/2005/8/layout/cycle4"/>
    <dgm:cxn modelId="{C71C2521-E052-4C0B-9A4B-754BDCC31790}" type="presParOf" srcId="{11CE49F6-F5F3-4F12-A57D-7910CE362BFB}" destId="{6F2B115D-0CF2-48A2-A8A5-FDD12705F16F}" srcOrd="3" destOrd="0" presId="urn:microsoft.com/office/officeart/2005/8/layout/cycle4"/>
    <dgm:cxn modelId="{5A569A02-BAD5-40AE-A778-CF7ADDDEEFFA}" type="presParOf" srcId="{11CE49F6-F5F3-4F12-A57D-7910CE362BFB}" destId="{FEAC4695-175E-4547-B305-352B4543BD92}" srcOrd="4" destOrd="0" presId="urn:microsoft.com/office/officeart/2005/8/layout/cycle4"/>
    <dgm:cxn modelId="{39226889-E892-412F-A635-CF7E334016C9}" type="presParOf" srcId="{44471713-C50B-4E5E-9E95-DEAFC6DB7523}" destId="{F520B0D8-1C6D-4A84-BCE8-7D7B368E15F3}" srcOrd="2" destOrd="0" presId="urn:microsoft.com/office/officeart/2005/8/layout/cycle4"/>
    <dgm:cxn modelId="{5CBB7291-29C8-489A-8068-2D900E970A38}" type="presParOf" srcId="{44471713-C50B-4E5E-9E95-DEAFC6DB7523}" destId="{CD6F598B-DB85-4DFD-B982-E3D03FF6F34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D896CA-CF35-4A15-9442-C5C1A0B0CB9F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FE1AA68F-AE36-4A87-B04E-308A7E6B83BD}">
      <dgm:prSet phldrT="[文字]"/>
      <dgm:spPr>
        <a:xfrm>
          <a:off x="0" y="1502"/>
          <a:ext cx="1898751" cy="99147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台北天氣潮濕</a:t>
          </a:r>
        </a:p>
      </dgm:t>
    </dgm:pt>
    <dgm:pt modelId="{FE49DD9E-F0D7-43DA-9303-BFBA0CB4B693}" type="parTrans" cxnId="{E709B61D-08FE-43D2-9B36-DDF88D4280DB}">
      <dgm:prSet/>
      <dgm:spPr/>
      <dgm:t>
        <a:bodyPr/>
        <a:lstStyle/>
        <a:p>
          <a:endParaRPr lang="zh-TW" altLang="en-US"/>
        </a:p>
      </dgm:t>
    </dgm:pt>
    <dgm:pt modelId="{4BD386AB-740B-43B2-9B7C-BCFCFFE333A7}" type="sibTrans" cxnId="{E709B61D-08FE-43D2-9B36-DDF88D4280DB}">
      <dgm:prSet/>
      <dgm:spPr/>
      <dgm:t>
        <a:bodyPr/>
        <a:lstStyle/>
        <a:p>
          <a:endParaRPr lang="zh-TW" altLang="en-US"/>
        </a:p>
      </dgm:t>
    </dgm:pt>
    <dgm:pt modelId="{22363A01-4767-452A-BDE7-6742F719F029}">
      <dgm:prSet phldrT="[文字]"/>
      <dgm:spPr>
        <a:xfrm rot="5400000">
          <a:off x="3189941" y="-1190539"/>
          <a:ext cx="793179" cy="3375558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家中景象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牆角長菌、天花板發霉、地板泥腳印</a:t>
          </a:r>
        </a:p>
      </dgm:t>
    </dgm:pt>
    <dgm:pt modelId="{EB3FBF4A-EBDF-41DA-86BE-31BFBC47BE48}" type="parTrans" cxnId="{818ED053-50E8-4ACC-9B5F-5A1B05AAA498}">
      <dgm:prSet/>
      <dgm:spPr/>
      <dgm:t>
        <a:bodyPr/>
        <a:lstStyle/>
        <a:p>
          <a:endParaRPr lang="zh-TW" altLang="en-US"/>
        </a:p>
      </dgm:t>
    </dgm:pt>
    <dgm:pt modelId="{8A2E71DF-6681-497E-AE58-A154BDC27CEB}" type="sibTrans" cxnId="{818ED053-50E8-4ACC-9B5F-5A1B05AAA498}">
      <dgm:prSet/>
      <dgm:spPr/>
      <dgm:t>
        <a:bodyPr/>
        <a:lstStyle/>
        <a:p>
          <a:endParaRPr lang="zh-TW" altLang="en-US"/>
        </a:p>
      </dgm:t>
    </dgm:pt>
    <dgm:pt modelId="{641C3D21-8E2B-4AAD-B866-D13FCA86B398}">
      <dgm:prSet phldrT="[文字]"/>
      <dgm:spPr>
        <a:xfrm rot="5400000">
          <a:off x="3189941" y="-1190539"/>
          <a:ext cx="793179" cy="3375558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馬路上景象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路面積水、車子濺水、行人淋濕、自來水暢通</a:t>
          </a:r>
        </a:p>
      </dgm:t>
    </dgm:pt>
    <dgm:pt modelId="{00D69742-250F-4C94-BDF5-A29251CCE24D}" type="parTrans" cxnId="{3252EA34-9ED8-4742-9EE0-E6256D568518}">
      <dgm:prSet/>
      <dgm:spPr/>
      <dgm:t>
        <a:bodyPr/>
        <a:lstStyle/>
        <a:p>
          <a:endParaRPr lang="zh-TW" altLang="en-US"/>
        </a:p>
      </dgm:t>
    </dgm:pt>
    <dgm:pt modelId="{118EB3AF-6FDB-4170-8F96-0B3501AD747D}" type="sibTrans" cxnId="{3252EA34-9ED8-4742-9EE0-E6256D568518}">
      <dgm:prSet/>
      <dgm:spPr/>
      <dgm:t>
        <a:bodyPr/>
        <a:lstStyle/>
        <a:p>
          <a:endParaRPr lang="zh-TW" altLang="en-US"/>
        </a:p>
      </dgm:t>
    </dgm:pt>
    <dgm:pt modelId="{C3344CF8-3788-4DA9-B21C-413068041F78}">
      <dgm:prSet phldrT="[文字]"/>
      <dgm:spPr>
        <a:xfrm>
          <a:off x="0" y="1042550"/>
          <a:ext cx="1898751" cy="99147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孩子出生</a:t>
          </a:r>
        </a:p>
      </dgm:t>
    </dgm:pt>
    <dgm:pt modelId="{4FD294EA-4D6C-4F7E-B4B2-C7C593FD4D32}" type="parTrans" cxnId="{CEDCF263-13CC-4A29-A089-C9A16FD3E523}">
      <dgm:prSet/>
      <dgm:spPr/>
      <dgm:t>
        <a:bodyPr/>
        <a:lstStyle/>
        <a:p>
          <a:endParaRPr lang="zh-TW" altLang="en-US"/>
        </a:p>
      </dgm:t>
    </dgm:pt>
    <dgm:pt modelId="{A87533C7-D857-4BAC-AD72-E14E7C534192}" type="sibTrans" cxnId="{CEDCF263-13CC-4A29-A089-C9A16FD3E523}">
      <dgm:prSet/>
      <dgm:spPr/>
      <dgm:t>
        <a:bodyPr/>
        <a:lstStyle/>
        <a:p>
          <a:endParaRPr lang="zh-TW" altLang="en-US"/>
        </a:p>
      </dgm:t>
    </dgm:pt>
    <dgm:pt modelId="{0AD207F6-36C2-4EB6-AB65-CE335D754AED}">
      <dgm:prSet phldrT="[文字]"/>
      <dgm:spPr>
        <a:xfrm rot="5400000">
          <a:off x="3189941" y="-149491"/>
          <a:ext cx="793179" cy="3375558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新生兒長相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烏黑晶瑩的小眼睛</a:t>
          </a:r>
        </a:p>
      </dgm:t>
    </dgm:pt>
    <dgm:pt modelId="{BD8898B3-27DB-4924-923C-DDB5FD669F9F}" type="parTrans" cxnId="{F4675B5A-175E-4B7A-9E90-D0597FD705D6}">
      <dgm:prSet/>
      <dgm:spPr/>
      <dgm:t>
        <a:bodyPr/>
        <a:lstStyle/>
        <a:p>
          <a:endParaRPr lang="zh-TW" altLang="en-US"/>
        </a:p>
      </dgm:t>
    </dgm:pt>
    <dgm:pt modelId="{EEA0B450-D8D8-4A6B-A225-54B5AF83983B}" type="sibTrans" cxnId="{F4675B5A-175E-4B7A-9E90-D0597FD705D6}">
      <dgm:prSet/>
      <dgm:spPr/>
      <dgm:t>
        <a:bodyPr/>
        <a:lstStyle/>
        <a:p>
          <a:endParaRPr lang="zh-TW" altLang="en-US"/>
        </a:p>
      </dgm:t>
    </dgm:pt>
    <dgm:pt modelId="{1A10FE6A-BFDC-43BC-AE9A-5977F8B22EE9}">
      <dgm:prSet phldrT="[文字]"/>
      <dgm:spPr>
        <a:xfrm rot="5400000">
          <a:off x="3189941" y="-149491"/>
          <a:ext cx="793179" cy="3375558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等待分娩的心情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別人是樂觀而強壯；自己是悲觀而軟弱</a:t>
          </a:r>
        </a:p>
      </dgm:t>
    </dgm:pt>
    <dgm:pt modelId="{1C977C27-18F1-4CFA-82CE-ED4F49273C3F}" type="parTrans" cxnId="{38D0B623-22A7-49CA-B13D-82A7951C4A90}">
      <dgm:prSet/>
      <dgm:spPr/>
      <dgm:t>
        <a:bodyPr/>
        <a:lstStyle/>
        <a:p>
          <a:endParaRPr lang="zh-TW" altLang="en-US"/>
        </a:p>
      </dgm:t>
    </dgm:pt>
    <dgm:pt modelId="{3945C1E1-8E8F-4C30-A015-C6B7F40BB6F8}" type="sibTrans" cxnId="{38D0B623-22A7-49CA-B13D-82A7951C4A90}">
      <dgm:prSet/>
      <dgm:spPr/>
      <dgm:t>
        <a:bodyPr/>
        <a:lstStyle/>
        <a:p>
          <a:endParaRPr lang="zh-TW" altLang="en-US"/>
        </a:p>
      </dgm:t>
    </dgm:pt>
    <dgm:pt modelId="{FDDCF473-717F-4887-B6B2-DA878BACDDBA}">
      <dgm:prSet phldrT="[文字]"/>
      <dgm:spPr>
        <a:xfrm>
          <a:off x="0" y="2083598"/>
          <a:ext cx="1898751" cy="99147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回想夫妻互動</a:t>
          </a:r>
        </a:p>
      </dgm:t>
    </dgm:pt>
    <dgm:pt modelId="{1A5F6161-CA45-4B43-9430-A330AD2DB603}" type="parTrans" cxnId="{A737D1AA-A230-424F-958F-34953BB06E95}">
      <dgm:prSet/>
      <dgm:spPr/>
      <dgm:t>
        <a:bodyPr/>
        <a:lstStyle/>
        <a:p>
          <a:endParaRPr lang="zh-TW" altLang="en-US"/>
        </a:p>
      </dgm:t>
    </dgm:pt>
    <dgm:pt modelId="{18473C6E-3377-4851-9A2A-AB5B5FB30C73}" type="sibTrans" cxnId="{A737D1AA-A230-424F-958F-34953BB06E95}">
      <dgm:prSet/>
      <dgm:spPr/>
      <dgm:t>
        <a:bodyPr/>
        <a:lstStyle/>
        <a:p>
          <a:endParaRPr lang="zh-TW" altLang="en-US"/>
        </a:p>
      </dgm:t>
    </dgm:pt>
    <dgm:pt modelId="{3835761E-F187-4AD7-A1BB-2E2AB2056FA9}">
      <dgm:prSet phldrT="[文字]"/>
      <dgm:spPr>
        <a:xfrm rot="5400000">
          <a:off x="3189941" y="891556"/>
          <a:ext cx="793179" cy="3375558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婚前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5A28378-FD2A-4B04-9FBF-623E0115CDCC}" type="parTrans" cxnId="{6E322879-C0D4-4472-9FF8-F31899414418}">
      <dgm:prSet/>
      <dgm:spPr/>
      <dgm:t>
        <a:bodyPr/>
        <a:lstStyle/>
        <a:p>
          <a:endParaRPr lang="zh-TW" altLang="en-US"/>
        </a:p>
      </dgm:t>
    </dgm:pt>
    <dgm:pt modelId="{08B5E279-0FDE-4902-B5C9-F7ABD0D61A5C}" type="sibTrans" cxnId="{6E322879-C0D4-4472-9FF8-F31899414418}">
      <dgm:prSet/>
      <dgm:spPr/>
      <dgm:t>
        <a:bodyPr/>
        <a:lstStyle/>
        <a:p>
          <a:endParaRPr lang="zh-TW" altLang="en-US"/>
        </a:p>
      </dgm:t>
    </dgm:pt>
    <dgm:pt modelId="{68474D16-A738-4EE6-A70A-C43067F87A81}">
      <dgm:prSet phldrT="[文字]"/>
      <dgm:spPr>
        <a:xfrm rot="5400000">
          <a:off x="3189941" y="891556"/>
          <a:ext cx="793179" cy="3375558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婚後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B2EB3885-120C-499B-9215-318B457241CA}" type="parTrans" cxnId="{942AB2B2-B40D-4482-8FF3-F70BE2D85609}">
      <dgm:prSet/>
      <dgm:spPr/>
      <dgm:t>
        <a:bodyPr/>
        <a:lstStyle/>
        <a:p>
          <a:endParaRPr lang="zh-TW" altLang="en-US"/>
        </a:p>
      </dgm:t>
    </dgm:pt>
    <dgm:pt modelId="{0D90B103-669C-4872-9C98-1C8B41C6B382}" type="sibTrans" cxnId="{942AB2B2-B40D-4482-8FF3-F70BE2D85609}">
      <dgm:prSet/>
      <dgm:spPr/>
      <dgm:t>
        <a:bodyPr/>
        <a:lstStyle/>
        <a:p>
          <a:endParaRPr lang="zh-TW" altLang="en-US"/>
        </a:p>
      </dgm:t>
    </dgm:pt>
    <dgm:pt modelId="{F8D2DAEC-A47B-4EE3-A132-C8EED76F4CE6}" type="pres">
      <dgm:prSet presAssocID="{E5D896CA-CF35-4A15-9442-C5C1A0B0CB9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7395F33-BCFE-418A-974A-481E9FBBE63D}" type="pres">
      <dgm:prSet presAssocID="{FE1AA68F-AE36-4A87-B04E-308A7E6B83BD}" presName="linNode" presStyleCnt="0"/>
      <dgm:spPr/>
    </dgm:pt>
    <dgm:pt modelId="{5A8C2D87-15D7-4B22-B0BF-1C46A4C3C9F2}" type="pres">
      <dgm:prSet presAssocID="{FE1AA68F-AE36-4A87-B04E-308A7E6B83BD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532DBF-4A0E-450D-B5BE-E780D4A6A965}" type="pres">
      <dgm:prSet presAssocID="{FE1AA68F-AE36-4A87-B04E-308A7E6B83BD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BE737FA-1E74-4B50-A6AD-6BFD594A7FCF}" type="pres">
      <dgm:prSet presAssocID="{4BD386AB-740B-43B2-9B7C-BCFCFFE333A7}" presName="sp" presStyleCnt="0"/>
      <dgm:spPr/>
    </dgm:pt>
    <dgm:pt modelId="{CD11438E-CA59-463E-95D2-37B98DFB83F0}" type="pres">
      <dgm:prSet presAssocID="{C3344CF8-3788-4DA9-B21C-413068041F78}" presName="linNode" presStyleCnt="0"/>
      <dgm:spPr/>
    </dgm:pt>
    <dgm:pt modelId="{05A603A7-D9B3-4E67-A76D-38A7897A29AF}" type="pres">
      <dgm:prSet presAssocID="{C3344CF8-3788-4DA9-B21C-413068041F78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F3BBB01-F243-4A18-A01D-B59A39DD1568}" type="pres">
      <dgm:prSet presAssocID="{C3344CF8-3788-4DA9-B21C-413068041F78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A5F94FD-2918-460D-A94E-543AA6A52404}" type="pres">
      <dgm:prSet presAssocID="{A87533C7-D857-4BAC-AD72-E14E7C534192}" presName="sp" presStyleCnt="0"/>
      <dgm:spPr/>
    </dgm:pt>
    <dgm:pt modelId="{A36A4802-C78B-4E0D-AF12-23911DFEC7C0}" type="pres">
      <dgm:prSet presAssocID="{FDDCF473-717F-4887-B6B2-DA878BACDDBA}" presName="linNode" presStyleCnt="0"/>
      <dgm:spPr/>
    </dgm:pt>
    <dgm:pt modelId="{F9EED4F8-D935-4415-AFB1-1B4046AB84E8}" type="pres">
      <dgm:prSet presAssocID="{FDDCF473-717F-4887-B6B2-DA878BACDDBA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7E866B1-B7B7-4259-BC72-7412D9BDE76E}" type="pres">
      <dgm:prSet presAssocID="{FDDCF473-717F-4887-B6B2-DA878BACDDBA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D914D2B-C309-43FD-8C8E-8AE39ED97D05}" type="presOf" srcId="{FE1AA68F-AE36-4A87-B04E-308A7E6B83BD}" destId="{5A8C2D87-15D7-4B22-B0BF-1C46A4C3C9F2}" srcOrd="0" destOrd="0" presId="urn:microsoft.com/office/officeart/2005/8/layout/vList5"/>
    <dgm:cxn modelId="{597E28B6-605B-4763-BB85-AACFE7F77FAB}" type="presOf" srcId="{3835761E-F187-4AD7-A1BB-2E2AB2056FA9}" destId="{A7E866B1-B7B7-4259-BC72-7412D9BDE76E}" srcOrd="0" destOrd="0" presId="urn:microsoft.com/office/officeart/2005/8/layout/vList5"/>
    <dgm:cxn modelId="{E709B61D-08FE-43D2-9B36-DDF88D4280DB}" srcId="{E5D896CA-CF35-4A15-9442-C5C1A0B0CB9F}" destId="{FE1AA68F-AE36-4A87-B04E-308A7E6B83BD}" srcOrd="0" destOrd="0" parTransId="{FE49DD9E-F0D7-43DA-9303-BFBA0CB4B693}" sibTransId="{4BD386AB-740B-43B2-9B7C-BCFCFFE333A7}"/>
    <dgm:cxn modelId="{4F711B96-7F3A-4099-BF8B-96C734106C45}" type="presOf" srcId="{FDDCF473-717F-4887-B6B2-DA878BACDDBA}" destId="{F9EED4F8-D935-4415-AFB1-1B4046AB84E8}" srcOrd="0" destOrd="0" presId="urn:microsoft.com/office/officeart/2005/8/layout/vList5"/>
    <dgm:cxn modelId="{38D0B623-22A7-49CA-B13D-82A7951C4A90}" srcId="{C3344CF8-3788-4DA9-B21C-413068041F78}" destId="{1A10FE6A-BFDC-43BC-AE9A-5977F8B22EE9}" srcOrd="1" destOrd="0" parTransId="{1C977C27-18F1-4CFA-82CE-ED4F49273C3F}" sibTransId="{3945C1E1-8E8F-4C30-A015-C6B7F40BB6F8}"/>
    <dgm:cxn modelId="{1B301FF9-B28B-4CFE-AA5F-54DB62F6F666}" type="presOf" srcId="{1A10FE6A-BFDC-43BC-AE9A-5977F8B22EE9}" destId="{AF3BBB01-F243-4A18-A01D-B59A39DD1568}" srcOrd="0" destOrd="1" presId="urn:microsoft.com/office/officeart/2005/8/layout/vList5"/>
    <dgm:cxn modelId="{F4675B5A-175E-4B7A-9E90-D0597FD705D6}" srcId="{C3344CF8-3788-4DA9-B21C-413068041F78}" destId="{0AD207F6-36C2-4EB6-AB65-CE335D754AED}" srcOrd="0" destOrd="0" parTransId="{BD8898B3-27DB-4924-923C-DDB5FD669F9F}" sibTransId="{EEA0B450-D8D8-4A6B-A225-54B5AF83983B}"/>
    <dgm:cxn modelId="{CEDCF263-13CC-4A29-A089-C9A16FD3E523}" srcId="{E5D896CA-CF35-4A15-9442-C5C1A0B0CB9F}" destId="{C3344CF8-3788-4DA9-B21C-413068041F78}" srcOrd="1" destOrd="0" parTransId="{4FD294EA-4D6C-4F7E-B4B2-C7C593FD4D32}" sibTransId="{A87533C7-D857-4BAC-AD72-E14E7C534192}"/>
    <dgm:cxn modelId="{B231A642-9D7C-4712-84A4-4882863AD558}" type="presOf" srcId="{68474D16-A738-4EE6-A70A-C43067F87A81}" destId="{A7E866B1-B7B7-4259-BC72-7412D9BDE76E}" srcOrd="0" destOrd="1" presId="urn:microsoft.com/office/officeart/2005/8/layout/vList5"/>
    <dgm:cxn modelId="{942AB2B2-B40D-4482-8FF3-F70BE2D85609}" srcId="{FDDCF473-717F-4887-B6B2-DA878BACDDBA}" destId="{68474D16-A738-4EE6-A70A-C43067F87A81}" srcOrd="1" destOrd="0" parTransId="{B2EB3885-120C-499B-9215-318B457241CA}" sibTransId="{0D90B103-669C-4872-9C98-1C8B41C6B382}"/>
    <dgm:cxn modelId="{77184FA8-5E1A-44D6-82AA-0DB1149B3E42}" type="presOf" srcId="{E5D896CA-CF35-4A15-9442-C5C1A0B0CB9F}" destId="{F8D2DAEC-A47B-4EE3-A132-C8EED76F4CE6}" srcOrd="0" destOrd="0" presId="urn:microsoft.com/office/officeart/2005/8/layout/vList5"/>
    <dgm:cxn modelId="{A737D1AA-A230-424F-958F-34953BB06E95}" srcId="{E5D896CA-CF35-4A15-9442-C5C1A0B0CB9F}" destId="{FDDCF473-717F-4887-B6B2-DA878BACDDBA}" srcOrd="2" destOrd="0" parTransId="{1A5F6161-CA45-4B43-9430-A330AD2DB603}" sibTransId="{18473C6E-3377-4851-9A2A-AB5B5FB30C73}"/>
    <dgm:cxn modelId="{E4480A85-28D8-498F-BBD5-0308110FCA81}" type="presOf" srcId="{0AD207F6-36C2-4EB6-AB65-CE335D754AED}" destId="{AF3BBB01-F243-4A18-A01D-B59A39DD1568}" srcOrd="0" destOrd="0" presId="urn:microsoft.com/office/officeart/2005/8/layout/vList5"/>
    <dgm:cxn modelId="{F6BE83B0-4A23-483C-B42B-EF05BA65020B}" type="presOf" srcId="{641C3D21-8E2B-4AAD-B866-D13FCA86B398}" destId="{0F532DBF-4A0E-450D-B5BE-E780D4A6A965}" srcOrd="0" destOrd="1" presId="urn:microsoft.com/office/officeart/2005/8/layout/vList5"/>
    <dgm:cxn modelId="{3252EA34-9ED8-4742-9EE0-E6256D568518}" srcId="{FE1AA68F-AE36-4A87-B04E-308A7E6B83BD}" destId="{641C3D21-8E2B-4AAD-B866-D13FCA86B398}" srcOrd="1" destOrd="0" parTransId="{00D69742-250F-4C94-BDF5-A29251CCE24D}" sibTransId="{118EB3AF-6FDB-4170-8F96-0B3501AD747D}"/>
    <dgm:cxn modelId="{6E322879-C0D4-4472-9FF8-F31899414418}" srcId="{FDDCF473-717F-4887-B6B2-DA878BACDDBA}" destId="{3835761E-F187-4AD7-A1BB-2E2AB2056FA9}" srcOrd="0" destOrd="0" parTransId="{E5A28378-FD2A-4B04-9FBF-623E0115CDCC}" sibTransId="{08B5E279-0FDE-4902-B5C9-F7ABD0D61A5C}"/>
    <dgm:cxn modelId="{818ED053-50E8-4ACC-9B5F-5A1B05AAA498}" srcId="{FE1AA68F-AE36-4A87-B04E-308A7E6B83BD}" destId="{22363A01-4767-452A-BDE7-6742F719F029}" srcOrd="0" destOrd="0" parTransId="{EB3FBF4A-EBDF-41DA-86BE-31BFBC47BE48}" sibTransId="{8A2E71DF-6681-497E-AE58-A154BDC27CEB}"/>
    <dgm:cxn modelId="{3A5E4F4E-A85B-4669-98C7-BE12312940E3}" type="presOf" srcId="{C3344CF8-3788-4DA9-B21C-413068041F78}" destId="{05A603A7-D9B3-4E67-A76D-38A7897A29AF}" srcOrd="0" destOrd="0" presId="urn:microsoft.com/office/officeart/2005/8/layout/vList5"/>
    <dgm:cxn modelId="{D7A60BB3-4840-4445-BD68-F2DD25E11BFB}" type="presOf" srcId="{22363A01-4767-452A-BDE7-6742F719F029}" destId="{0F532DBF-4A0E-450D-B5BE-E780D4A6A965}" srcOrd="0" destOrd="0" presId="urn:microsoft.com/office/officeart/2005/8/layout/vList5"/>
    <dgm:cxn modelId="{64C9B0F2-6960-498F-992F-8DEAD75C41CD}" type="presParOf" srcId="{F8D2DAEC-A47B-4EE3-A132-C8EED76F4CE6}" destId="{F7395F33-BCFE-418A-974A-481E9FBBE63D}" srcOrd="0" destOrd="0" presId="urn:microsoft.com/office/officeart/2005/8/layout/vList5"/>
    <dgm:cxn modelId="{52CD0C27-CEF0-4D05-AC8E-A0FB14656D41}" type="presParOf" srcId="{F7395F33-BCFE-418A-974A-481E9FBBE63D}" destId="{5A8C2D87-15D7-4B22-B0BF-1C46A4C3C9F2}" srcOrd="0" destOrd="0" presId="urn:microsoft.com/office/officeart/2005/8/layout/vList5"/>
    <dgm:cxn modelId="{16B0A121-F26C-49FC-9C18-8039BD1CB05E}" type="presParOf" srcId="{F7395F33-BCFE-418A-974A-481E9FBBE63D}" destId="{0F532DBF-4A0E-450D-B5BE-E780D4A6A965}" srcOrd="1" destOrd="0" presId="urn:microsoft.com/office/officeart/2005/8/layout/vList5"/>
    <dgm:cxn modelId="{0880F125-8581-4B5E-B0E2-F29FCA0F0B43}" type="presParOf" srcId="{F8D2DAEC-A47B-4EE3-A132-C8EED76F4CE6}" destId="{CBE737FA-1E74-4B50-A6AD-6BFD594A7FCF}" srcOrd="1" destOrd="0" presId="urn:microsoft.com/office/officeart/2005/8/layout/vList5"/>
    <dgm:cxn modelId="{5F0EDB90-CD6E-4029-B94B-B4FFDB9C772E}" type="presParOf" srcId="{F8D2DAEC-A47B-4EE3-A132-C8EED76F4CE6}" destId="{CD11438E-CA59-463E-95D2-37B98DFB83F0}" srcOrd="2" destOrd="0" presId="urn:microsoft.com/office/officeart/2005/8/layout/vList5"/>
    <dgm:cxn modelId="{D5558342-F4DF-4A14-885D-17362C50FF57}" type="presParOf" srcId="{CD11438E-CA59-463E-95D2-37B98DFB83F0}" destId="{05A603A7-D9B3-4E67-A76D-38A7897A29AF}" srcOrd="0" destOrd="0" presId="urn:microsoft.com/office/officeart/2005/8/layout/vList5"/>
    <dgm:cxn modelId="{DC14042A-0AFC-4DE2-85FA-92F2D62D1E4A}" type="presParOf" srcId="{CD11438E-CA59-463E-95D2-37B98DFB83F0}" destId="{AF3BBB01-F243-4A18-A01D-B59A39DD1568}" srcOrd="1" destOrd="0" presId="urn:microsoft.com/office/officeart/2005/8/layout/vList5"/>
    <dgm:cxn modelId="{B47965D1-A032-4388-BC12-FC6226F98B9A}" type="presParOf" srcId="{F8D2DAEC-A47B-4EE3-A132-C8EED76F4CE6}" destId="{FA5F94FD-2918-460D-A94E-543AA6A52404}" srcOrd="3" destOrd="0" presId="urn:microsoft.com/office/officeart/2005/8/layout/vList5"/>
    <dgm:cxn modelId="{15985558-508D-4F32-9BAD-E01450A36DEE}" type="presParOf" srcId="{F8D2DAEC-A47B-4EE3-A132-C8EED76F4CE6}" destId="{A36A4802-C78B-4E0D-AF12-23911DFEC7C0}" srcOrd="4" destOrd="0" presId="urn:microsoft.com/office/officeart/2005/8/layout/vList5"/>
    <dgm:cxn modelId="{63DFE445-A50F-40DC-B963-37EE958321F3}" type="presParOf" srcId="{A36A4802-C78B-4E0D-AF12-23911DFEC7C0}" destId="{F9EED4F8-D935-4415-AFB1-1B4046AB84E8}" srcOrd="0" destOrd="0" presId="urn:microsoft.com/office/officeart/2005/8/layout/vList5"/>
    <dgm:cxn modelId="{627F8251-917A-409A-ABDA-B10795A5A82A}" type="presParOf" srcId="{A36A4802-C78B-4E0D-AF12-23911DFEC7C0}" destId="{A7E866B1-B7B7-4259-BC72-7412D9BDE76E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4E42F4-9199-4C6B-AAE4-BAA4EB5A9A19}">
      <dsp:nvSpPr>
        <dsp:cNvPr id="0" name=""/>
        <dsp:cNvSpPr/>
      </dsp:nvSpPr>
      <dsp:spPr>
        <a:xfrm>
          <a:off x="1728155" y="1072591"/>
          <a:ext cx="779205" cy="5047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分辨並練習評論性問題</a:t>
          </a:r>
        </a:p>
      </dsp:txBody>
      <dsp:txXfrm>
        <a:off x="1973004" y="1209866"/>
        <a:ext cx="523268" cy="356385"/>
      </dsp:txXfrm>
    </dsp:sp>
    <dsp:sp modelId="{29996473-3514-451F-A268-143049943D25}">
      <dsp:nvSpPr>
        <dsp:cNvPr id="0" name=""/>
        <dsp:cNvSpPr/>
      </dsp:nvSpPr>
      <dsp:spPr>
        <a:xfrm>
          <a:off x="456819" y="1072591"/>
          <a:ext cx="779205" cy="5047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分辨並練習推論性問題</a:t>
          </a:r>
        </a:p>
      </dsp:txBody>
      <dsp:txXfrm>
        <a:off x="467907" y="1209866"/>
        <a:ext cx="523268" cy="356385"/>
      </dsp:txXfrm>
    </dsp:sp>
    <dsp:sp modelId="{1346A97D-C2BD-4DE2-96E2-CE0895FF4A81}">
      <dsp:nvSpPr>
        <dsp:cNvPr id="0" name=""/>
        <dsp:cNvSpPr/>
      </dsp:nvSpPr>
      <dsp:spPr>
        <a:xfrm>
          <a:off x="1728155" y="0"/>
          <a:ext cx="779205" cy="5047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辨別自我提問問題類型</a:t>
          </a:r>
        </a:p>
      </dsp:txBody>
      <dsp:txXfrm>
        <a:off x="1973004" y="11088"/>
        <a:ext cx="523268" cy="356385"/>
      </dsp:txXfrm>
    </dsp:sp>
    <dsp:sp modelId="{FF9E1161-7F2C-4B59-9D00-9D12AF8FA781}">
      <dsp:nvSpPr>
        <dsp:cNvPr id="0" name=""/>
        <dsp:cNvSpPr/>
      </dsp:nvSpPr>
      <dsp:spPr>
        <a:xfrm>
          <a:off x="456819" y="0"/>
          <a:ext cx="779205" cy="5047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從文本中找出事實性問題</a:t>
          </a:r>
        </a:p>
      </dsp:txBody>
      <dsp:txXfrm>
        <a:off x="467907" y="11088"/>
        <a:ext cx="523268" cy="356385"/>
      </dsp:txXfrm>
    </dsp:sp>
    <dsp:sp modelId="{5B5A432F-D590-46A7-902C-E54090A91623}">
      <dsp:nvSpPr>
        <dsp:cNvPr id="0" name=""/>
        <dsp:cNvSpPr/>
      </dsp:nvSpPr>
      <dsp:spPr>
        <a:xfrm>
          <a:off x="783328" y="89908"/>
          <a:ext cx="682988" cy="682988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孝行感動天</a:t>
          </a:r>
          <a:r>
            <a:rPr lang="en-US" altLang="zh-TW" sz="800" b="1" kern="1200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王祥剖冰</a:t>
          </a:r>
        </a:p>
      </dsp:txBody>
      <dsp:txXfrm>
        <a:off x="983371" y="289951"/>
        <a:ext cx="482945" cy="482945"/>
      </dsp:txXfrm>
    </dsp:sp>
    <dsp:sp modelId="{065C95A0-F243-42F8-897B-CCA5FBDB64BA}">
      <dsp:nvSpPr>
        <dsp:cNvPr id="0" name=""/>
        <dsp:cNvSpPr/>
      </dsp:nvSpPr>
      <dsp:spPr>
        <a:xfrm rot="5400000">
          <a:off x="1497863" y="89908"/>
          <a:ext cx="682988" cy="682988"/>
        </a:xfrm>
        <a:prstGeom prst="pieWedg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海洋之心</a:t>
          </a:r>
          <a:r>
            <a:rPr lang="en-US" altLang="zh-TW" sz="800" b="1" kern="1200">
              <a:solidFill>
                <a:sysClr val="windowText" lastClr="000000"/>
              </a:solidFill>
              <a:latin typeface="+mn-ea"/>
              <a:ea typeface="+mn-ea"/>
            </a:rPr>
            <a:t>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最美的海洋</a:t>
          </a:r>
        </a:p>
      </dsp:txBody>
      <dsp:txXfrm rot="-5400000">
        <a:off x="1497863" y="289951"/>
        <a:ext cx="482945" cy="482945"/>
      </dsp:txXfrm>
    </dsp:sp>
    <dsp:sp modelId="{14D73949-0173-447A-8F84-2AED2B710F6F}">
      <dsp:nvSpPr>
        <dsp:cNvPr id="0" name=""/>
        <dsp:cNvSpPr/>
      </dsp:nvSpPr>
      <dsp:spPr>
        <a:xfrm rot="10800000">
          <a:off x="1497863" y="804443"/>
          <a:ext cx="682988" cy="682988"/>
        </a:xfrm>
        <a:prstGeom prst="pieWedg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時間魔法</a:t>
          </a:r>
          <a:r>
            <a:rPr lang="en-US" altLang="zh-TW" sz="800" b="1" kern="1200">
              <a:solidFill>
                <a:sysClr val="windowText" lastClr="000000"/>
              </a:solidFill>
              <a:latin typeface="+mn-ea"/>
              <a:ea typeface="+mn-ea"/>
            </a:rPr>
            <a:t>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懷念的白兔</a:t>
          </a:r>
        </a:p>
      </dsp:txBody>
      <dsp:txXfrm rot="10800000">
        <a:off x="1497863" y="804443"/>
        <a:ext cx="482945" cy="482945"/>
      </dsp:txXfrm>
    </dsp:sp>
    <dsp:sp modelId="{6F2B115D-0CF2-48A2-A8A5-FDD12705F16F}">
      <dsp:nvSpPr>
        <dsp:cNvPr id="0" name=""/>
        <dsp:cNvSpPr/>
      </dsp:nvSpPr>
      <dsp:spPr>
        <a:xfrm rot="16200000">
          <a:off x="783328" y="804443"/>
          <a:ext cx="682988" cy="682988"/>
        </a:xfrm>
        <a:prstGeom prst="pieWedg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作家風華</a:t>
          </a:r>
          <a:r>
            <a:rPr lang="en-US" altLang="zh-TW" sz="800" b="1" kern="1200">
              <a:solidFill>
                <a:sysClr val="windowText" lastClr="000000"/>
              </a:solidFill>
              <a:latin typeface="+mn-ea"/>
              <a:ea typeface="+mn-ea"/>
            </a:rPr>
            <a:t>_</a:t>
          </a:r>
          <a:r>
            <a:rPr lang="zh-TW" altLang="en-US" sz="800" b="1" kern="1200">
              <a:solidFill>
                <a:sysClr val="windowText" lastClr="000000"/>
              </a:solidFill>
              <a:latin typeface="+mn-ea"/>
              <a:ea typeface="+mn-ea"/>
            </a:rPr>
            <a:t>小太陽</a:t>
          </a:r>
        </a:p>
      </dsp:txBody>
      <dsp:txXfrm rot="5400000">
        <a:off x="983371" y="804443"/>
        <a:ext cx="482945" cy="482945"/>
      </dsp:txXfrm>
    </dsp:sp>
    <dsp:sp modelId="{F520B0D8-1C6D-4A84-BCE8-7D7B368E15F3}">
      <dsp:nvSpPr>
        <dsp:cNvPr id="0" name=""/>
        <dsp:cNvSpPr/>
      </dsp:nvSpPr>
      <dsp:spPr>
        <a:xfrm>
          <a:off x="1364183" y="646709"/>
          <a:ext cx="235812" cy="205054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6F598B-DB85-4DFD-B982-E3D03FF6F344}">
      <dsp:nvSpPr>
        <dsp:cNvPr id="0" name=""/>
        <dsp:cNvSpPr/>
      </dsp:nvSpPr>
      <dsp:spPr>
        <a:xfrm rot="10800000">
          <a:off x="1364183" y="725576"/>
          <a:ext cx="235812" cy="205054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532DBF-4A0E-450D-B5BE-E780D4A6A965}">
      <dsp:nvSpPr>
        <dsp:cNvPr id="0" name=""/>
        <dsp:cNvSpPr/>
      </dsp:nvSpPr>
      <dsp:spPr>
        <a:xfrm rot="5400000">
          <a:off x="4361574" y="-1887104"/>
          <a:ext cx="422374" cy="4303776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家中景象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牆角長菌、天花板發霉、地板泥腳印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馬路上景象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路面積水、車子濺水、行人淋濕、自來水暢通</a:t>
          </a:r>
        </a:p>
      </dsp:txBody>
      <dsp:txXfrm rot="-5400000">
        <a:off x="2420874" y="74215"/>
        <a:ext cx="4283157" cy="381136"/>
      </dsp:txXfrm>
    </dsp:sp>
    <dsp:sp modelId="{5A8C2D87-15D7-4B22-B0BF-1C46A4C3C9F2}">
      <dsp:nvSpPr>
        <dsp:cNvPr id="0" name=""/>
        <dsp:cNvSpPr/>
      </dsp:nvSpPr>
      <dsp:spPr>
        <a:xfrm>
          <a:off x="0" y="799"/>
          <a:ext cx="2420874" cy="527967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台北天氣潮濕</a:t>
          </a:r>
        </a:p>
      </dsp:txBody>
      <dsp:txXfrm>
        <a:off x="25773" y="26572"/>
        <a:ext cx="2369328" cy="476421"/>
      </dsp:txXfrm>
    </dsp:sp>
    <dsp:sp modelId="{AF3BBB01-F243-4A18-A01D-B59A39DD1568}">
      <dsp:nvSpPr>
        <dsp:cNvPr id="0" name=""/>
        <dsp:cNvSpPr/>
      </dsp:nvSpPr>
      <dsp:spPr>
        <a:xfrm rot="5400000">
          <a:off x="4361574" y="-1332738"/>
          <a:ext cx="422374" cy="4303776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新生兒長相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烏黑晶瑩的小眼睛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等待分娩的心情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別人是樂觀而強壯；自己是悲觀而軟弱</a:t>
          </a:r>
        </a:p>
      </dsp:txBody>
      <dsp:txXfrm rot="-5400000">
        <a:off x="2420874" y="628581"/>
        <a:ext cx="4283157" cy="381136"/>
      </dsp:txXfrm>
    </dsp:sp>
    <dsp:sp modelId="{05A603A7-D9B3-4E67-A76D-38A7897A29AF}">
      <dsp:nvSpPr>
        <dsp:cNvPr id="0" name=""/>
        <dsp:cNvSpPr/>
      </dsp:nvSpPr>
      <dsp:spPr>
        <a:xfrm>
          <a:off x="0" y="555166"/>
          <a:ext cx="2420874" cy="527967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孩子出生</a:t>
          </a:r>
        </a:p>
      </dsp:txBody>
      <dsp:txXfrm>
        <a:off x="25773" y="580939"/>
        <a:ext cx="2369328" cy="476421"/>
      </dsp:txXfrm>
    </dsp:sp>
    <dsp:sp modelId="{A7E866B1-B7B7-4259-BC72-7412D9BDE76E}">
      <dsp:nvSpPr>
        <dsp:cNvPr id="0" name=""/>
        <dsp:cNvSpPr/>
      </dsp:nvSpPr>
      <dsp:spPr>
        <a:xfrm rot="5400000">
          <a:off x="4361574" y="-778371"/>
          <a:ext cx="422374" cy="4303776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婚前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婚後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 rot="-5400000">
        <a:off x="2420874" y="1182948"/>
        <a:ext cx="4283157" cy="381136"/>
      </dsp:txXfrm>
    </dsp:sp>
    <dsp:sp modelId="{F9EED4F8-D935-4415-AFB1-1B4046AB84E8}">
      <dsp:nvSpPr>
        <dsp:cNvPr id="0" name=""/>
        <dsp:cNvSpPr/>
      </dsp:nvSpPr>
      <dsp:spPr>
        <a:xfrm>
          <a:off x="0" y="1109532"/>
          <a:ext cx="2420874" cy="527967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回想夫妻互動</a:t>
          </a:r>
        </a:p>
      </dsp:txBody>
      <dsp:txXfrm>
        <a:off x="25773" y="1135305"/>
        <a:ext cx="2369328" cy="476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5326-C2C9-4CF6-B2E6-5ED61693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1265</Words>
  <Characters>7215</Characters>
  <Application>Microsoft Office Word</Application>
  <DocSecurity>0</DocSecurity>
  <Lines>60</Lines>
  <Paragraphs>16</Paragraphs>
  <ScaleCrop>false</ScaleCrop>
  <Company>Microsoft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WEN-SHENG LI</dc:creator>
  <cp:lastModifiedBy>user</cp:lastModifiedBy>
  <cp:revision>7</cp:revision>
  <cp:lastPrinted>2021-10-08T02:45:00Z</cp:lastPrinted>
  <dcterms:created xsi:type="dcterms:W3CDTF">2023-06-11T08:56:00Z</dcterms:created>
  <dcterms:modified xsi:type="dcterms:W3CDTF">2023-07-05T01:24:00Z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0caf02e8b873d850b66566af84776c267287834fddbb998abd994c3a7f2dcf22</vt:lpwstr>
  </property>
</Properties>
</file>